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121.559204pt;margin-top:48.280621pt;width:596.1pt;height:554.5pt;mso-position-horizontal-relative:page;mso-position-vertical-relative:page;z-index:-252615680" coordorigin="2431,966" coordsize="11922,11090">
            <v:shape style="position:absolute;left:2441;top:975;width:11902;height:10311" coordorigin="2441,976" coordsize="11902,10311" path="m11367,976l5417,976,2441,6129,5416,11286,11368,11283,14343,6129,11367,976xe" filled="true" fillcolor="#35b558" stroked="false">
              <v:path arrowok="t"/>
              <v:fill type="solid"/>
            </v:shape>
            <v:shape style="position:absolute;left:2991;top:10143;width:9738;height:1912" coordorigin="2992,10143" coordsize="9738,1912" path="m7861,11286l7859,11239,7853,11192,7843,11146,7829,11101,7811,11056,7790,11011,7765,10968,7737,10925,7705,10883,7669,10841,7631,10801,7589,10761,7544,10722,7496,10684,7445,10647,7391,10611,7334,10576,7275,10542,7213,10510,7148,10478,7080,10448,7011,10418,6939,10390,6864,10364,6787,10338,6709,10315,6628,10292,6545,10271,6460,10251,6374,10233,6286,10217,6196,10202,6104,10188,6011,10177,5917,10167,5821,10158,5724,10152,5626,10147,5527,10144,5426,10143,5326,10144,5227,10147,5128,10152,5031,10158,4936,10167,4841,10177,4748,10188,4657,10202,4567,10217,4479,10233,4392,10251,4308,10271,4225,10292,4144,10315,4065,10338,3989,10364,3914,10390,3842,10418,3772,10448,3705,10478,3640,10510,3578,10542,3518,10576,3462,10611,3408,10647,3357,10684,3309,10722,3264,10761,3222,10801,3183,10841,3148,10883,3116,10925,3087,10968,3063,11011,3041,11056,3024,11101,3010,11146,3000,11192,2994,11239,2992,11286,2994,11333,3000,11380,3010,11426,3024,11471,3041,11516,3063,11561,3087,11604,3116,11647,3148,11689,3183,11731,3222,11771,3264,11811,3309,11850,3357,11888,3408,11925,3462,11961,3518,11996,3578,12030,3626,12055,7226,12055,7275,12030,7334,11996,7391,11961,7445,11925,7496,11888,7544,11850,7589,11811,7631,11771,7669,11731,7705,11689,7737,11647,7765,11604,7790,11561,7811,11516,7829,11471,7843,11426,7853,11380,7859,11333,7861,11286m12730,11286l12728,11239,12722,11192,12712,11146,12698,11101,12680,11056,12659,11011,12634,10968,12606,10925,12574,10883,12538,10841,12500,10801,12458,10761,12413,10722,12365,10684,12314,10647,12260,10611,12203,10576,12144,10542,12082,10510,12017,10478,11949,10448,11880,10418,11807,10390,11733,10364,11656,10338,11578,10315,11497,10292,11414,10271,11329,10251,11243,10233,11155,10217,11065,10202,10973,10188,10880,10177,10786,10167,10690,10158,10593,10152,10495,10147,10396,10144,10295,10143,10195,10144,10096,10147,9997,10152,9900,10158,9805,10167,9710,10177,9617,10188,9526,10202,9436,10217,9348,10233,9261,10251,9176,10271,9094,10292,9013,10315,8934,10338,8858,10364,8783,10390,8711,10418,8641,10448,8574,10478,8509,10510,8447,10542,8387,10576,8331,10611,8277,10647,8226,10684,8177,10722,8133,10761,8091,10801,8052,10841,8017,10883,7985,10925,7956,10968,7932,11011,7910,11056,7893,11101,7879,11146,7869,11192,7863,11239,7861,11286,7863,11333,7869,11380,7879,11426,7893,11471,7910,11516,7932,11561,7956,11604,7985,11647,8017,11689,8052,11731,8091,11771,8133,11811,8177,11850,8226,11888,8277,11925,8331,11961,8387,11996,8447,12030,8495,12055,12095,12055,12144,12030,12203,11996,12260,11961,12314,11925,12365,11888,12413,11850,12458,11811,12500,11771,12538,11731,12574,11689,12606,11647,12634,11604,12659,11561,12680,11516,12698,11471,12712,11426,12722,11380,12728,11333,12730,11286e" filled="true" fillcolor="#ffffff" stroked="false">
              <v:path arrowok="t"/>
              <v:fill type="solid"/>
            </v:shape>
            <v:shape style="position:absolute;left:6745;top:2395;width:4317;height:384" type="#_x0000_t75" stroked="false">
              <v:imagedata r:id="rId6" o:title=""/>
            </v:shape>
            <v:shape style="position:absolute;left:7892;top:2035;width:224;height:233" type="#_x0000_t75" stroked="false">
              <v:imagedata r:id="rId7" o:title=""/>
            </v:shape>
            <v:shape style="position:absolute;left:8171;top:2033;width:234;height:233" type="#_x0000_t75" stroked="false">
              <v:imagedata r:id="rId8" o:title=""/>
            </v:shape>
            <v:shape style="position:absolute;left:8455;top:2040;width:242;height:226" type="#_x0000_t75" stroked="false">
              <v:imagedata r:id="rId9" o:title=""/>
            </v:shape>
            <v:shape style="position:absolute;left:8737;top:2033;width:2075;height:234" type="#_x0000_t75" stroked="false">
              <v:imagedata r:id="rId10" o:title=""/>
            </v:shape>
            <v:line style="position:absolute" from="10860,2156" to="11057,2156" stroked="true" strokeweight=".1pt" strokecolor="#ffffff">
              <v:stroke dashstyle="solid"/>
            </v:line>
            <v:line style="position:absolute" from="10859,2150" to="11058,2150" stroked="true" strokeweight=".5pt" strokecolor="#ffffff">
              <v:stroke dashstyle="solid"/>
            </v:line>
            <v:line style="position:absolute" from="10860,2144" to="11057,2144" stroked="true" strokeweight=".1pt" strokecolor="#ffffff">
              <v:stroke dashstyle="solid"/>
            </v:line>
            <v:shape style="position:absolute;left:6741;top:2033;width:1017;height:232" coordorigin="6742,2034" coordsize="1017,232" path="m7650,2196l7635,2196,7636,2198,7636,2245,7635,2246,7632,2249,7631,2250,7597,2250,7596,2251,7596,2261,7597,2263,7634,2263,7639,2261,7647,2253,7649,2248,7649,2198,7650,2196xm7757,2184l7528,2184,7526,2185,7526,2195,7528,2196,7757,2196,7758,2195,7758,2185,7757,2184xm7708,2126l7573,2126,7572,2128,7572,2138,7573,2139,7670,2139,7670,2140,7637,2164,7636,2166,7636,2182,7635,2184,7650,2184,7649,2182,7649,2172,7650,2170,7709,2127,7708,2126xm7744,2097l7730,2097,7732,2099,7732,2134,7733,2135,7743,2135,7744,2134,7744,2097xm7743,2085l7540,2085,7539,2086,7539,2132,7540,2134,7550,2134,7551,2132,7551,2099,7553,2097,7744,2097,7744,2086,7743,2085xm7709,2039l7707,2040,7676,2083,7673,2085,7692,2085,7691,2083,7717,2047,7717,2045,7709,2039xm7576,2040l7568,2045,7567,2047,7584,2078,7586,2079,7595,2074,7595,2072,7578,2041,7576,2040xm7631,2040l7622,2045,7622,2047,7639,2078,7641,2079,7650,2074,7650,2072,7633,2041,7631,2040xm7393,2143l7378,2143,7396,2186,7422,2219,7450,2245,7476,2263,7477,2263,7483,2254,7482,2252,7455,2233,7425,2205,7400,2167,7393,2143xm7387,2117l7368,2117,7369,2119,7354,2166,7330,2204,7300,2233,7273,2252,7272,2254,7277,2263,7279,2263,7305,2245,7333,2219,7359,2185,7377,2143,7393,2143,7386,2119,7387,2117xm7488,2105l7267,2105,7265,2106,7265,2116,7267,2117,7488,2117,7489,2116,7489,2106,7488,2105xm7382,2038l7372,2038,7371,2040,7371,2097,7371,2103,7369,2105,7385,2105,7383,2103,7384,2097,7384,2040,7382,2038xm6861,2198l6846,2198,6847,2198,6847,2264,6849,2266,6859,2266,6860,2264,6860,2198,6861,2198xm6877,2192l6830,2192,6830,2193,6743,2246,6743,2248,6748,2256,6750,2257,6846,2198,6885,2198,6877,2193,6877,2192xm6885,2198l6861,2198,6957,2257,6959,2256,6964,2248,6964,2246,6885,2198xm6936,2096l6771,2096,6770,2098,6770,2191,6771,2192,6936,2192,6937,2191,6937,2179,6784,2179,6782,2178,6782,2152,6784,2150,6937,2150,6937,2138,6784,2138,6782,2136,6782,2110,6784,2109,6937,2109,6937,2098,6936,2096xm6861,2150l6846,2150,6847,2152,6847,2178,6846,2179,6861,2179,6860,2178,6860,2152,6861,2150xm6937,2150l6923,2150,6925,2152,6925,2178,6923,2179,6937,2179,6937,2150xm6861,2109l6846,2109,6847,2110,6847,2136,6846,2138,6861,2138,6860,2136,6860,2110,6861,2109xm6937,2109l6923,2109,6925,2110,6925,2136,6923,2138,6937,2138,6937,2109xm6861,2075l6846,2075,6847,2076,6847,2095,6846,2096,6861,2096,6860,2095,6860,2076,6861,2075xm6964,2062l6743,2062,6742,2063,6742,2073,6743,2075,6964,2075,6966,2073,6966,2063,6964,2062xm6859,2034l6849,2034,6847,2035,6847,2060,6846,2062,6861,2062,6860,2060,6860,2035,6859,2034xe" filled="true" fillcolor="#ffffff" stroked="false">
              <v:path arrowok="t"/>
              <v:fill type="solid"/>
            </v:shape>
            <v:shape style="position:absolute;left:7005;top:2033;width:225;height:231" type="#_x0000_t75" stroked="false">
              <v:imagedata r:id="rId11" o:title=""/>
            </v:shape>
            <v:shape style="position:absolute;left:5722;top:1833;width:816;height:974" type="#_x0000_t75" stroked="false">
              <v:imagedata r:id="rId12"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spacing w:line="1086" w:lineRule="exact" w:before="0"/>
        <w:ind w:left="54" w:right="142" w:firstLine="0"/>
        <w:jc w:val="center"/>
        <w:rPr>
          <w:rFonts w:ascii="BIZ UDPゴシック" w:eastAsia="BIZ UDPゴシック" w:hint="eastAsia"/>
          <w:sz w:val="88"/>
        </w:rPr>
      </w:pPr>
      <w:r>
        <w:rPr>
          <w:rFonts w:ascii="BIZ UDPゴシック" w:eastAsia="BIZ UDPゴシック" w:hint="eastAsia"/>
          <w:color w:val="FFFFFF"/>
          <w:spacing w:val="150"/>
          <w:sz w:val="88"/>
        </w:rPr>
        <w:t>連携から共創へ</w:t>
      </w:r>
    </w:p>
    <w:p>
      <w:pPr>
        <w:spacing w:before="356"/>
        <w:ind w:left="94" w:right="142" w:firstLine="0"/>
        <w:jc w:val="center"/>
        <w:rPr>
          <w:rFonts w:ascii="BIZ UDPゴシック" w:eastAsia="BIZ UDPゴシック" w:hint="eastAsia"/>
          <w:sz w:val="46"/>
        </w:rPr>
      </w:pPr>
      <w:r>
        <w:rPr>
          <w:rFonts w:ascii="BIZ UDPゴシック" w:eastAsia="BIZ UDPゴシック" w:hint="eastAsia"/>
          <w:color w:val="FFFFFF"/>
          <w:spacing w:val="101"/>
          <w:w w:val="105"/>
          <w:sz w:val="46"/>
        </w:rPr>
        <w:t>地域と育む研究プロジェク</w:t>
      </w:r>
      <w:r>
        <w:rPr>
          <w:rFonts w:ascii="BIZ UDPゴシック" w:eastAsia="BIZ UDPゴシック" w:hint="eastAsia"/>
          <w:color w:val="FFFFFF"/>
          <w:w w:val="115"/>
          <w:sz w:val="46"/>
        </w:rPr>
        <w:t>ト</w:t>
      </w:r>
    </w:p>
    <w:p>
      <w:pPr>
        <w:spacing w:after="0"/>
        <w:jc w:val="center"/>
        <w:rPr>
          <w:rFonts w:ascii="BIZ UDPゴシック" w:eastAsia="BIZ UDPゴシック" w:hint="eastAsia"/>
          <w:sz w:val="46"/>
        </w:rPr>
        <w:sectPr>
          <w:headerReference w:type="default" r:id="rId5"/>
          <w:type w:val="continuous"/>
          <w:pgSz w:w="16790" w:h="12060" w:orient="landscape"/>
          <w:pgMar w:header="0" w:top="940" w:bottom="0" w:left="2400" w:right="2400"/>
        </w:sectPr>
      </w:pPr>
    </w:p>
    <w:p>
      <w:pPr>
        <w:pStyle w:val="BodyText"/>
        <w:rPr>
          <w:rFonts w:ascii="BIZ UDPゴシック"/>
          <w:sz w:val="20"/>
        </w:rPr>
      </w:pPr>
    </w:p>
    <w:p>
      <w:pPr>
        <w:pStyle w:val="BodyText"/>
        <w:rPr>
          <w:rFonts w:ascii="BIZ UDPゴシック"/>
          <w:sz w:val="20"/>
        </w:rPr>
      </w:pPr>
    </w:p>
    <w:p>
      <w:pPr>
        <w:pStyle w:val="BodyText"/>
        <w:rPr>
          <w:rFonts w:ascii="BIZ UDPゴシック"/>
          <w:sz w:val="20"/>
        </w:rPr>
      </w:pPr>
    </w:p>
    <w:p>
      <w:pPr>
        <w:pStyle w:val="BodyText"/>
        <w:rPr>
          <w:rFonts w:ascii="BIZ UDPゴシック"/>
          <w:sz w:val="20"/>
        </w:rPr>
      </w:pPr>
    </w:p>
    <w:p>
      <w:pPr>
        <w:spacing w:after="0"/>
        <w:rPr>
          <w:rFonts w:ascii="BIZ UDPゴシック"/>
          <w:sz w:val="20"/>
        </w:rPr>
        <w:sectPr>
          <w:pgSz w:w="16790" w:h="12060" w:orient="landscape"/>
          <w:pgMar w:header="0" w:footer="0" w:top="940" w:bottom="280" w:left="2400" w:right="2400"/>
        </w:sectPr>
      </w:pPr>
    </w:p>
    <w:p>
      <w:pPr>
        <w:pStyle w:val="BodyText"/>
        <w:rPr>
          <w:rFonts w:ascii="BIZ UDPゴシック"/>
          <w:sz w:val="28"/>
        </w:rPr>
      </w:pPr>
      <w:r>
        <w:rPr/>
        <w:pict>
          <v:group style="position:absolute;margin-left:121.5606pt;margin-top:48.280621pt;width:596.1pt;height:516.4pt;mso-position-horizontal-relative:page;mso-position-vertical-relative:page;z-index:-252614656" coordorigin="2431,966" coordsize="11922,10328">
            <v:shape style="position:absolute;left:7755;top:1341;width:120;height:130" type="#_x0000_t75" stroked="false">
              <v:imagedata r:id="rId13" o:title=""/>
            </v:shape>
            <v:shape style="position:absolute;left:7910;top:1337;width:118;height:138" type="#_x0000_t75" stroked="false">
              <v:imagedata r:id="rId14" o:title=""/>
            </v:shape>
            <v:shape style="position:absolute;left:8065;top:1341;width:105;height:130" type="#_x0000_t75" stroked="false">
              <v:imagedata r:id="rId15" o:title=""/>
            </v:shape>
            <v:shape style="position:absolute;left:8206;top:1341;width:218;height:130" coordorigin="8207,1342" coordsize="218,130" path="m8300,1448l8232,1448,8232,1415,8292,1415,8292,1392,8232,1392,8232,1365,8297,1365,8297,1342,8207,1342,8207,1471,8300,1471,8300,1448m8424,1448l8363,1448,8363,1342,8337,1342,8337,1471,8424,1471,8424,1448e" filled="true" fillcolor="#231f20" stroked="false">
              <v:path arrowok="t"/>
              <v:fill type="solid"/>
            </v:shape>
            <v:shape style="position:absolute;left:8517;top:1338;width:383;height:137" type="#_x0000_t75" stroked="false">
              <v:imagedata r:id="rId16" o:title=""/>
            </v:shape>
            <v:shape style="position:absolute;left:8936;top:1341;width:94;height:130" coordorigin="8936,1342" coordsize="94,130" path="m9027,1342l8936,1342,8936,1471,9030,1471,9030,1448,8961,1448,8961,1415,9021,1415,9021,1392,8961,1392,8961,1365,9027,1365,9027,1342xe" filled="true" fillcolor="#231f20" stroked="false">
              <v:path arrowok="t"/>
              <v:fill type="solid"/>
            </v:shape>
            <v:line style="position:absolute" from="8042,1699" to="8042,1915" stroked="true" strokeweight="2.129pt" strokecolor="#231f20">
              <v:stroke dashstyle="solid"/>
            </v:line>
            <v:shape style="position:absolute;left:8131;top:1698;width:174;height:216" type="#_x0000_t75" stroked="false">
              <v:imagedata r:id="rId17" o:title=""/>
            </v:shape>
            <v:line style="position:absolute" from="8367,1895" to="8523,1895" stroked="true" strokeweight="2pt" strokecolor="#231f20">
              <v:stroke dashstyle="solid"/>
            </v:line>
            <v:rect style="position:absolute;left:8367;top:1821;width:42;height:54" filled="true" fillcolor="#231f20" stroked="false">
              <v:fill type="solid"/>
            </v:rect>
            <v:line style="position:absolute" from="8367,1802" to="8509,1802" stroked="true" strokeweight="1.9pt" strokecolor="#231f20">
              <v:stroke dashstyle="solid"/>
            </v:line>
            <v:rect style="position:absolute;left:8367;top:1737;width:42;height:46" filled="true" fillcolor="#231f20" stroked="false">
              <v:fill type="solid"/>
            </v:rect>
            <v:line style="position:absolute" from="8367,1718" to="8518,1718" stroked="true" strokeweight="1.9pt" strokecolor="#231f20">
              <v:stroke dashstyle="solid"/>
            </v:line>
            <v:shape style="position:absolute;left:8570;top:1698;width:195;height:216" type="#_x0000_t75" stroked="false">
              <v:imagedata r:id="rId18" o:title=""/>
            </v:shape>
            <v:shape style="position:absolute;left:4416;top:4357;width:846;height:846" type="#_x0000_t75" stroked="false">
              <v:imagedata r:id="rId19" o:title=""/>
            </v:shape>
            <v:shape style="position:absolute;left:6510;top:9105;width:3764;height:1732" type="#_x0000_t75" stroked="false">
              <v:imagedata r:id="rId20" o:title=""/>
            </v:shape>
            <v:shape style="position:absolute;left:4838;top:6545;width:3498;height:2335" type="#_x0000_t75" stroked="false">
              <v:imagedata r:id="rId21" o:title=""/>
            </v:shape>
            <v:shape style="position:absolute;left:8449;top:6545;width:3498;height:2335" type="#_x0000_t75" stroked="false">
              <v:imagedata r:id="rId22"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BodyText"/>
        <w:rPr>
          <w:rFonts w:ascii="BIZ UDPゴシック"/>
          <w:sz w:val="28"/>
        </w:rPr>
      </w:pPr>
    </w:p>
    <w:p>
      <w:pPr>
        <w:pStyle w:val="BodyText"/>
        <w:rPr>
          <w:rFonts w:ascii="BIZ UDPゴシック"/>
          <w:sz w:val="28"/>
        </w:rPr>
      </w:pPr>
    </w:p>
    <w:p>
      <w:pPr>
        <w:pStyle w:val="BodyText"/>
        <w:rPr>
          <w:rFonts w:ascii="BIZ UDPゴシック"/>
          <w:sz w:val="28"/>
        </w:rPr>
      </w:pPr>
    </w:p>
    <w:p>
      <w:pPr>
        <w:pStyle w:val="BodyText"/>
        <w:rPr>
          <w:rFonts w:ascii="BIZ UDPゴシック"/>
          <w:sz w:val="28"/>
        </w:rPr>
      </w:pPr>
    </w:p>
    <w:p>
      <w:pPr>
        <w:pStyle w:val="BodyText"/>
        <w:rPr>
          <w:rFonts w:ascii="BIZ UDPゴシック"/>
          <w:sz w:val="28"/>
        </w:rPr>
      </w:pPr>
    </w:p>
    <w:p>
      <w:pPr>
        <w:pStyle w:val="BodyText"/>
        <w:rPr>
          <w:rFonts w:ascii="BIZ UDPゴシック"/>
          <w:sz w:val="28"/>
        </w:rPr>
      </w:pPr>
    </w:p>
    <w:p>
      <w:pPr>
        <w:pStyle w:val="BodyText"/>
        <w:rPr>
          <w:rFonts w:ascii="BIZ UDPゴシック"/>
          <w:sz w:val="28"/>
        </w:rPr>
      </w:pPr>
    </w:p>
    <w:p>
      <w:pPr>
        <w:pStyle w:val="BodyText"/>
        <w:rPr>
          <w:rFonts w:ascii="BIZ UDPゴシック"/>
          <w:sz w:val="28"/>
        </w:rPr>
      </w:pPr>
    </w:p>
    <w:p>
      <w:pPr>
        <w:spacing w:line="292" w:lineRule="exact" w:before="221"/>
        <w:ind w:left="2025" w:right="0" w:firstLine="0"/>
        <w:jc w:val="left"/>
        <w:rPr>
          <w:rFonts w:ascii="Microsoft YaHei" w:eastAsia="Microsoft YaHei" w:hint="eastAsia"/>
          <w:b/>
          <w:sz w:val="16"/>
        </w:rPr>
      </w:pPr>
      <w:r>
        <w:rPr>
          <w:rFonts w:ascii="Microsoft YaHei" w:eastAsia="Microsoft YaHei" w:hint="eastAsia"/>
          <w:b/>
          <w:color w:val="231F20"/>
          <w:spacing w:val="12"/>
          <w:sz w:val="16"/>
        </w:rPr>
        <w:t>近藤 武夫 教授</w:t>
      </w:r>
    </w:p>
    <w:p>
      <w:pPr>
        <w:spacing w:line="184" w:lineRule="exact" w:before="0"/>
        <w:ind w:left="2025" w:right="0" w:firstLine="0"/>
        <w:jc w:val="left"/>
        <w:rPr>
          <w:sz w:val="10"/>
        </w:rPr>
      </w:pPr>
      <w:r>
        <w:rPr>
          <w:color w:val="231F20"/>
          <w:spacing w:val="2"/>
          <w:sz w:val="10"/>
        </w:rPr>
        <w:t>社会包摂システム分野</w:t>
      </w:r>
    </w:p>
    <w:p>
      <w:pPr>
        <w:pStyle w:val="BodyText"/>
        <w:spacing w:before="15"/>
        <w:rPr>
          <w:sz w:val="13"/>
        </w:rPr>
      </w:pPr>
      <w:r>
        <w:rPr/>
        <w:br w:type="column"/>
      </w:r>
      <w:r>
        <w:rPr>
          <w:sz w:val="13"/>
        </w:rPr>
      </w:r>
    </w:p>
    <w:p>
      <w:pPr>
        <w:pStyle w:val="BodyText"/>
        <w:ind w:left="358" w:right="3017" w:firstLine="4"/>
      </w:pPr>
      <w:r>
        <w:rPr>
          <w:color w:val="231F20"/>
          <w:spacing w:val="12"/>
        </w:rPr>
        <w:t>IDEA</w:t>
      </w:r>
      <w:r>
        <w:rPr>
          <w:color w:val="231F20"/>
          <w:spacing w:val="8"/>
        </w:rPr>
        <w:t>  (</w:t>
      </w:r>
      <w:r>
        <w:rPr>
          <w:color w:val="231F20"/>
          <w:spacing w:val="2"/>
        </w:rPr>
        <w:t>Inclusive  </w:t>
      </w:r>
      <w:r>
        <w:rPr>
          <w:color w:val="231F20"/>
        </w:rPr>
        <w:t>and   </w:t>
      </w:r>
      <w:r>
        <w:rPr>
          <w:color w:val="231F20"/>
          <w:spacing w:val="4"/>
        </w:rPr>
        <w:t>Diverse   </w:t>
      </w:r>
      <w:r>
        <w:rPr>
          <w:color w:val="231F20"/>
          <w:spacing w:val="3"/>
        </w:rPr>
        <w:t>Employment   </w:t>
      </w:r>
      <w:r>
        <w:rPr>
          <w:color w:val="231F20"/>
          <w:spacing w:val="4"/>
        </w:rPr>
        <w:t>with   </w:t>
      </w:r>
      <w:r>
        <w:rPr>
          <w:color w:val="231F20"/>
          <w:spacing w:val="3"/>
        </w:rPr>
        <w:t>Accommodation) </w:t>
      </w:r>
      <w:r>
        <w:rPr>
          <w:color w:val="231F20"/>
        </w:rPr>
        <w:t>は、多様な人々、特に通常の雇用機会から排除されがちな障害のある人々</w:t>
      </w:r>
    </w:p>
    <w:p>
      <w:pPr>
        <w:pStyle w:val="BodyText"/>
        <w:spacing w:before="2"/>
        <w:ind w:left="354" w:right="2848" w:firstLine="2"/>
      </w:pPr>
      <w:r>
        <w:rPr>
          <w:color w:val="231F20"/>
        </w:rPr>
        <w:t>を、通常の企業に包摂するシステムの構築と地域社会への実装を行うプロジェクトです。</w:t>
      </w:r>
    </w:p>
    <w:p>
      <w:pPr>
        <w:pStyle w:val="BodyText"/>
        <w:spacing w:before="1"/>
        <w:ind w:left="350" w:right="2334" w:firstLine="12"/>
      </w:pPr>
      <w:r>
        <w:rPr>
          <w:color w:val="231F20"/>
        </w:rPr>
        <w:t>基本的に週30  時間以上の労働が求められる従来型の障害者雇用では包摂することが難しかった人々（精神障害や発達障害、難病などを理由に長時間の労働が難</w:t>
      </w:r>
    </w:p>
    <w:p>
      <w:pPr>
        <w:pStyle w:val="BodyText"/>
        <w:spacing w:before="1"/>
        <w:ind w:left="346" w:right="1983" w:firstLine="4"/>
      </w:pPr>
      <w:r>
        <w:rPr>
          <w:color w:val="231F20"/>
          <w:spacing w:val="5"/>
        </w:rPr>
        <w:t>しい人々</w:t>
      </w:r>
      <w:r>
        <w:rPr>
          <w:color w:val="231F20"/>
          <w:spacing w:val="-70"/>
        </w:rPr>
        <w:t>）</w:t>
      </w:r>
      <w:r>
        <w:rPr>
          <w:color w:val="231F20"/>
          <w:spacing w:val="-6"/>
        </w:rPr>
        <w:t>を主な対象として、超短時間雇用スキームにより、週あたり数時間程度のご  </w:t>
      </w:r>
      <w:r>
        <w:rPr>
          <w:color w:val="231F20"/>
          <w:spacing w:val="-3"/>
        </w:rPr>
        <w:t>く短い時間から、生活保護など福祉資源のバックアップを受けながらも、通常の企業で</w:t>
      </w:r>
      <w:r>
        <w:rPr>
          <w:color w:val="231F20"/>
          <w:spacing w:val="-6"/>
        </w:rPr>
        <w:t>働くことができるシステムを地域に構築しています。</w:t>
      </w:r>
    </w:p>
    <w:p>
      <w:pPr>
        <w:pStyle w:val="BodyText"/>
        <w:spacing w:before="2"/>
        <w:ind w:left="362" w:right="1415"/>
      </w:pPr>
      <w:r>
        <w:rPr>
          <w:color w:val="231F20"/>
        </w:rPr>
        <w:t>現在までに川崎市、神戸市、ソフトバンク株式会社と共同研究契約等に基づいた実践を展 開。人口減少社会と超高齢社会を背景として、社会参加から排除されていた人々の包摂を行う実践に、その他多くの自治体や企業、メディアからも関心が寄せられています。</w:t>
      </w:r>
    </w:p>
    <w:p>
      <w:pPr>
        <w:spacing w:after="0"/>
        <w:sectPr>
          <w:type w:val="continuous"/>
          <w:pgSz w:w="16790" w:h="12060" w:orient="landscape"/>
          <w:pgMar w:top="940" w:bottom="0" w:left="2400" w:right="2400"/>
          <w:cols w:num="2" w:equalWidth="0">
            <w:col w:w="3132" w:space="40"/>
            <w:col w:w="8818"/>
          </w:cols>
        </w:sectPr>
      </w:pPr>
    </w:p>
    <w:p>
      <w:pPr>
        <w:pStyle w:val="BodyText"/>
        <w:rPr>
          <w:sz w:val="20"/>
        </w:rPr>
      </w:pPr>
    </w:p>
    <w:p>
      <w:pPr>
        <w:pStyle w:val="BodyText"/>
        <w:rPr>
          <w:sz w:val="20"/>
        </w:rPr>
      </w:pPr>
    </w:p>
    <w:p>
      <w:pPr>
        <w:pStyle w:val="BodyText"/>
        <w:spacing w:before="10"/>
        <w:rPr>
          <w:sz w:val="21"/>
        </w:rPr>
      </w:pPr>
    </w:p>
    <w:p>
      <w:pPr>
        <w:spacing w:after="0"/>
        <w:rPr>
          <w:sz w:val="21"/>
        </w:rPr>
        <w:sectPr>
          <w:pgSz w:w="16790" w:h="12060" w:orient="landscape"/>
          <w:pgMar w:header="0" w:footer="0" w:top="940" w:bottom="280" w:left="2400" w:right="2400"/>
        </w:sectPr>
      </w:pPr>
    </w:p>
    <w:p>
      <w:pPr>
        <w:pStyle w:val="BodyText"/>
        <w:rPr>
          <w:sz w:val="28"/>
        </w:rPr>
      </w:pPr>
      <w:r>
        <w:rPr/>
        <w:pict>
          <v:group style="position:absolute;margin-left:121.5606pt;margin-top:48.280621pt;width:596.1pt;height:516.4pt;mso-position-horizontal-relative:page;mso-position-vertical-relative:page;z-index:-252613632" coordorigin="2431,966" coordsize="11922,10328">
            <v:line style="position:absolute" from="7607,1894" to="7752,1894" stroked="true" strokeweight="1.9pt" strokecolor="#231f20">
              <v:stroke dashstyle="solid"/>
            </v:line>
            <v:line style="position:absolute" from="7629,1697" to="7629,1875" stroked="true" strokeweight="2.143pt" strokecolor="#231f20">
              <v:stroke dashstyle="solid"/>
            </v:line>
            <v:line style="position:absolute" from="7811,1893" to="7966,1893" stroked="true" strokeweight="2pt" strokecolor="#231f20">
              <v:stroke dashstyle="solid"/>
            </v:line>
            <v:rect style="position:absolute;left:7811;top:1819;width:42;height:54" filled="true" fillcolor="#231f20" stroked="false">
              <v:fill type="solid"/>
            </v:rect>
            <v:line style="position:absolute" from="7811,1800" to="7953,1800" stroked="true" strokeweight="1.9pt" strokecolor="#231f20">
              <v:stroke dashstyle="solid"/>
            </v:line>
            <v:rect style="position:absolute;left:7811;top:1735;width:42;height:46" filled="true" fillcolor="#231f20" stroked="false">
              <v:fill type="solid"/>
            </v:rect>
            <v:line style="position:absolute" from="7811,1716" to="7961,1716" stroked="true" strokeweight="1.9pt" strokecolor="#231f20">
              <v:stroke dashstyle="solid"/>
            </v:line>
            <v:shape style="position:absolute;left:8013;top:1696;width:195;height:216" type="#_x0000_t75" stroked="false">
              <v:imagedata r:id="rId23" o:title=""/>
            </v:shape>
            <v:shape style="position:absolute;left:8263;top:1696;width:168;height:216" type="#_x0000_t75" stroked="false">
              <v:imagedata r:id="rId24" o:title=""/>
            </v:shape>
            <v:shape style="position:absolute;left:8496;top:1696;width:167;height:216" type="#_x0000_t75" stroked="false">
              <v:imagedata r:id="rId25" o:title=""/>
            </v:shape>
            <v:shape style="position:absolute;left:8840;top:1696;width:155;height:216" type="#_x0000_t75" stroked="false">
              <v:imagedata r:id="rId26" o:title=""/>
            </v:shape>
            <v:shape style="position:absolute;left:9042;top:1696;width:129;height:222" type="#_x0000_t75" stroked="false">
              <v:imagedata r:id="rId27" o:title=""/>
            </v:shape>
            <v:shape style="position:absolute;left:7751;top:1339;width:120;height:130" type="#_x0000_t75" stroked="false">
              <v:imagedata r:id="rId28" o:title=""/>
            </v:shape>
            <v:shape style="position:absolute;left:7907;top:1335;width:118;height:138" type="#_x0000_t75" stroked="false">
              <v:imagedata r:id="rId29" o:title=""/>
            </v:shape>
            <v:shape style="position:absolute;left:8061;top:1339;width:105;height:130" type="#_x0000_t75" stroked="false">
              <v:imagedata r:id="rId30" o:title=""/>
            </v:shape>
            <v:shape style="position:absolute;left:8203;top:1339;width:218;height:130" coordorigin="8203,1340" coordsize="218,130" path="m8296,1446l8228,1446,8228,1413,8288,1413,8288,1390,8228,1390,8228,1363,8293,1363,8293,1340,8203,1340,8203,1469,8296,1469,8296,1446m8421,1446l8359,1446,8359,1340,8334,1340,8334,1469,8421,1469,8421,1446e" filled="true" fillcolor="#231f20" stroked="false">
              <v:path arrowok="t"/>
              <v:fill type="solid"/>
            </v:shape>
            <v:shape style="position:absolute;left:8514;top:1336;width:383;height:137" type="#_x0000_t75" stroked="false">
              <v:imagedata r:id="rId31" o:title=""/>
            </v:shape>
            <v:shape style="position:absolute;left:8932;top:1339;width:94;height:130" coordorigin="8933,1340" coordsize="94,130" path="m9023,1340l8933,1340,8933,1469,9026,1469,9026,1446,8958,1446,8958,1413,9018,1413,9018,1390,8958,1390,8958,1363,9023,1363,9023,1340xe" filled="true" fillcolor="#231f20" stroked="false">
              <v:path arrowok="t"/>
              <v:fill type="solid"/>
            </v:shape>
            <v:shape style="position:absolute;left:9424;top:6542;width:3079;height:1848" type="#_x0000_t75" stroked="false">
              <v:imagedata r:id="rId32" o:title=""/>
            </v:shape>
            <v:shape style="position:absolute;left:4275;top:6542;width:2374;height:1848" type="#_x0000_t75" stroked="false">
              <v:imagedata r:id="rId33" o:title=""/>
            </v:shape>
            <v:shape style="position:absolute;left:6762;top:6542;width:2549;height:1848" type="#_x0000_t75" stroked="false">
              <v:imagedata r:id="rId34" o:title=""/>
            </v:shape>
            <v:shape style="position:absolute;left:6655;top:9530;width:3468;height:915" type="#_x0000_t75" stroked="false">
              <v:imagedata r:id="rId35" o:title=""/>
            </v:shape>
            <v:shape style="position:absolute;left:4413;top:3718;width:846;height:846" type="#_x0000_t75" stroked="false">
              <v:imagedata r:id="rId36"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BodyText"/>
        <w:rPr>
          <w:sz w:val="28"/>
        </w:rPr>
      </w:pPr>
    </w:p>
    <w:p>
      <w:pPr>
        <w:pStyle w:val="BodyText"/>
        <w:rPr>
          <w:sz w:val="28"/>
        </w:rPr>
      </w:pPr>
    </w:p>
    <w:p>
      <w:pPr>
        <w:pStyle w:val="BodyText"/>
        <w:rPr>
          <w:sz w:val="28"/>
        </w:rPr>
      </w:pPr>
    </w:p>
    <w:p>
      <w:pPr>
        <w:pStyle w:val="BodyText"/>
        <w:spacing w:before="3"/>
        <w:rPr>
          <w:sz w:val="24"/>
        </w:rPr>
      </w:pPr>
    </w:p>
    <w:p>
      <w:pPr>
        <w:spacing w:line="266" w:lineRule="exact" w:before="0"/>
        <w:ind w:left="2020" w:right="0" w:firstLine="0"/>
        <w:jc w:val="left"/>
        <w:rPr>
          <w:rFonts w:ascii="Microsoft YaHei" w:eastAsia="Microsoft YaHei" w:hint="eastAsia"/>
          <w:b/>
          <w:sz w:val="16"/>
        </w:rPr>
      </w:pPr>
      <w:r>
        <w:rPr>
          <w:rFonts w:ascii="Microsoft YaHei" w:eastAsia="Microsoft YaHei" w:hint="eastAsia"/>
          <w:b/>
          <w:color w:val="231F20"/>
          <w:sz w:val="16"/>
        </w:rPr>
        <w:t>中邑 賢龍</w:t>
      </w:r>
    </w:p>
    <w:p>
      <w:pPr>
        <w:spacing w:line="193" w:lineRule="exact" w:before="0"/>
        <w:ind w:left="2016" w:right="0" w:firstLine="0"/>
        <w:jc w:val="left"/>
        <w:rPr>
          <w:rFonts w:ascii="Microsoft YaHei" w:eastAsia="Microsoft YaHei" w:hint="eastAsia"/>
          <w:b/>
          <w:sz w:val="12"/>
        </w:rPr>
      </w:pPr>
      <w:r>
        <w:rPr>
          <w:rFonts w:ascii="Microsoft YaHei" w:eastAsia="Microsoft YaHei" w:hint="eastAsia"/>
          <w:b/>
          <w:color w:val="231F20"/>
          <w:sz w:val="12"/>
        </w:rPr>
        <w:t>シニアリサーチフェロー</w:t>
      </w:r>
    </w:p>
    <w:p>
      <w:pPr>
        <w:spacing w:line="174" w:lineRule="exact" w:before="11"/>
        <w:ind w:left="2021" w:right="0" w:firstLine="0"/>
        <w:jc w:val="left"/>
        <w:rPr>
          <w:sz w:val="10"/>
        </w:rPr>
      </w:pPr>
      <w:r>
        <w:rPr>
          <w:color w:val="231F20"/>
          <w:sz w:val="10"/>
        </w:rPr>
        <w:t>寄付研究部門</w:t>
      </w:r>
    </w:p>
    <w:p>
      <w:pPr>
        <w:spacing w:line="174" w:lineRule="exact" w:before="0"/>
        <w:ind w:left="2021" w:right="0" w:firstLine="0"/>
        <w:jc w:val="left"/>
        <w:rPr>
          <w:sz w:val="10"/>
        </w:rPr>
      </w:pPr>
      <w:r>
        <w:rPr>
          <w:color w:val="231F20"/>
          <w:sz w:val="10"/>
        </w:rPr>
        <w:t>個別最適な学び研究</w:t>
      </w:r>
    </w:p>
    <w:p>
      <w:pPr>
        <w:pStyle w:val="BodyText"/>
        <w:spacing w:before="97"/>
        <w:ind w:left="104" w:right="2921" w:firstLine="16"/>
      </w:pPr>
      <w:r>
        <w:rPr/>
        <w:br w:type="column"/>
      </w:r>
      <w:r>
        <w:rPr>
          <w:color w:val="231F20"/>
          <w:spacing w:val="4"/>
        </w:rPr>
        <w:t>東大先端研人間支援工学分野においては、現代の教育課題を解決すべ    </w:t>
      </w:r>
      <w:r>
        <w:rPr>
          <w:color w:val="231F20"/>
          <w:spacing w:val="-3"/>
        </w:rPr>
        <w:t>く実践研究を行ってきていますが、日常生活で使うものや社会のシステム</w:t>
      </w:r>
      <w:r>
        <w:rPr>
          <w:color w:val="231F20"/>
          <w:spacing w:val="-9"/>
        </w:rPr>
        <w:t>が複雑化する中で、子どもたちの周辺の物やことはブラックボックス化し、彼</w:t>
      </w:r>
    </w:p>
    <w:p>
      <w:pPr>
        <w:pStyle w:val="BodyText"/>
        <w:spacing w:before="2"/>
        <w:ind w:left="120" w:right="2503" w:hanging="11"/>
      </w:pPr>
      <w:r>
        <w:rPr>
          <w:color w:val="231F20"/>
          <w:spacing w:val="-8"/>
        </w:rPr>
        <w:t>らの知識はリアリティを失っています。また、安全安心にプログラム化された教 </w:t>
      </w:r>
      <w:r>
        <w:rPr>
          <w:color w:val="231F20"/>
          <w:spacing w:val="-4"/>
        </w:rPr>
        <w:t>育の中で子どものレジリエンスは低下しています。効率化する社会の中で集団に</w:t>
      </w:r>
    </w:p>
    <w:p>
      <w:pPr>
        <w:pStyle w:val="BodyText"/>
        <w:spacing w:before="1"/>
        <w:ind w:left="120" w:right="2337"/>
      </w:pPr>
      <w:r>
        <w:rPr>
          <w:color w:val="231F20"/>
        </w:rPr>
        <w:t>馴染めないユニークな子どもたちは排除されがちであり、どんな子どもにも社会が標準的だと考える子どもに近づくよう努力が求められます。</w:t>
      </w:r>
    </w:p>
    <w:p>
      <w:pPr>
        <w:pStyle w:val="BodyText"/>
        <w:spacing w:before="2"/>
        <w:ind w:left="120" w:right="1796"/>
      </w:pPr>
      <w:r>
        <w:rPr>
          <w:color w:val="231F20"/>
          <w:spacing w:val="16"/>
        </w:rPr>
        <w:t>LEARN</w:t>
      </w:r>
      <w:r>
        <w:rPr>
          <w:color w:val="231F20"/>
          <w:spacing w:val="-8"/>
        </w:rPr>
        <w:t>は、このような課題をピックアップし未来型のダイバーシティ教育のモデルを議  </w:t>
      </w:r>
      <w:r>
        <w:rPr>
          <w:color w:val="231F20"/>
          <w:spacing w:val="-6"/>
        </w:rPr>
        <w:t>論し提案し実証するプログラムです。そのため</w:t>
      </w:r>
      <w:r>
        <w:rPr>
          <w:color w:val="231F20"/>
        </w:rPr>
        <w:t>L </w:t>
      </w:r>
      <w:r>
        <w:rPr>
          <w:color w:val="231F20"/>
          <w:spacing w:val="13"/>
        </w:rPr>
        <w:t>EARN</w:t>
      </w:r>
      <w:r>
        <w:rPr>
          <w:color w:val="231F20"/>
          <w:spacing w:val="-10"/>
        </w:rPr>
        <w:t>の中には、</w:t>
      </w:r>
      <w:r>
        <w:rPr>
          <w:color w:val="231F20"/>
        </w:rPr>
        <w:t>L </w:t>
      </w:r>
      <w:r>
        <w:rPr>
          <w:color w:val="231F20"/>
          <w:spacing w:val="11"/>
        </w:rPr>
        <w:t>EARN with </w:t>
      </w:r>
      <w:r>
        <w:rPr>
          <w:color w:val="231F20"/>
          <w:spacing w:val="12"/>
        </w:rPr>
        <w:t>Porsche</w:t>
      </w:r>
      <w:r>
        <w:rPr>
          <w:color w:val="231F20"/>
          <w:spacing w:val="-26"/>
        </w:rPr>
        <w:t> </w:t>
      </w:r>
    </w:p>
    <w:p>
      <w:pPr>
        <w:pStyle w:val="BodyText"/>
        <w:spacing w:before="1"/>
        <w:ind w:left="110" w:right="1362" w:firstLine="4"/>
      </w:pPr>
      <w:r>
        <w:rPr>
          <w:color w:val="231F20"/>
          <w:spacing w:val="-7"/>
        </w:rPr>
        <w:t>の他に、不登校対象、知的障害対象、重度重複障害対象のアクティビティ提供型プログラム、  </w:t>
      </w:r>
      <w:r>
        <w:rPr>
          <w:color w:val="231F20"/>
          <w:spacing w:val="-12"/>
        </w:rPr>
        <w:t>また、障害不問、学力不問のスカラーシッププログラム</w:t>
      </w:r>
      <w:r>
        <w:rPr>
          <w:color w:val="231F20"/>
        </w:rPr>
        <w:t>（ </w:t>
      </w:r>
      <w:r>
        <w:rPr>
          <w:color w:val="231F20"/>
          <w:spacing w:val="11"/>
        </w:rPr>
        <w:t>LEARN </w:t>
      </w:r>
      <w:r>
        <w:rPr>
          <w:color w:val="231F20"/>
          <w:spacing w:val="9"/>
        </w:rPr>
        <w:t>ONE </w:t>
      </w:r>
      <w:r>
        <w:rPr>
          <w:color w:val="231F20"/>
          <w:spacing w:val="-79"/>
        </w:rPr>
        <w:t>）</w:t>
      </w:r>
      <w:r>
        <w:rPr>
          <w:color w:val="231F20"/>
          <w:spacing w:val="-5"/>
        </w:rPr>
        <w:t>などを展開していきます。</w:t>
      </w:r>
    </w:p>
    <w:p>
      <w:pPr>
        <w:spacing w:after="0"/>
        <w:sectPr>
          <w:type w:val="continuous"/>
          <w:pgSz w:w="16790" w:h="12060" w:orient="landscape"/>
          <w:pgMar w:top="940" w:bottom="0" w:left="2400" w:right="2400"/>
          <w:cols w:num="2" w:equalWidth="0">
            <w:col w:w="3371" w:space="40"/>
            <w:col w:w="8579"/>
          </w:cols>
        </w:sectPr>
      </w:pPr>
    </w:p>
    <w:p>
      <w:pPr>
        <w:pStyle w:val="BodyText"/>
        <w:rPr>
          <w:sz w:val="20"/>
        </w:rPr>
      </w:pPr>
      <w:r>
        <w:rPr/>
        <w:pict>
          <v:group style="position:absolute;margin-left:122.016304pt;margin-top:48.641224pt;width:595.2pt;height:515.65pt;mso-position-horizontal-relative:page;mso-position-vertical-relative:page;z-index:-252612608" coordorigin="2440,973" coordsize="11904,10313">
            <v:shape style="position:absolute;left:2440;top:972;width:11904;height:10313" coordorigin="2440,973" coordsize="11904,10313" path="m11368,973l5416,973,2440,6129,5416,11284,11367,11285,14344,6129,11368,973xe" filled="true" fillcolor="#35b558" stroked="false">
              <v:path arrowok="t"/>
              <v:fill type="solid"/>
            </v:shape>
            <v:shape style="position:absolute;left:6678;top:2921;width:251;height:235" type="#_x0000_t75" stroked="false">
              <v:imagedata r:id="rId37" o:title=""/>
            </v:shape>
            <v:shape style="position:absolute;left:7004;top:2909;width:238;height:246" type="#_x0000_t75" stroked="false">
              <v:imagedata r:id="rId38" o:title=""/>
            </v:shape>
            <v:shape style="position:absolute;left:7326;top:2905;width:233;height:237" type="#_x0000_t75" stroked="false">
              <v:imagedata r:id="rId39" o:title=""/>
            </v:shape>
            <v:line style="position:absolute" from="7647,3120" to="7837,3120" stroked="true" strokeweight="1pt" strokecolor="#ffffff">
              <v:stroke dashstyle="solid"/>
            </v:line>
            <v:line style="position:absolute" from="7657,2962" to="7657,3110" stroked="true" strokeweight="1.066pt" strokecolor="#ffffff">
              <v:stroke dashstyle="solid"/>
            </v:line>
            <v:line style="position:absolute" from="7647,2952" to="7837,2952" stroked="true" strokeweight="1pt" strokecolor="#ffffff">
              <v:stroke dashstyle="solid"/>
            </v:line>
            <v:line style="position:absolute" from="7826,2961" to="7826,3110" stroked="true" strokeweight="1.067pt" strokecolor="#ffffff">
              <v:stroke dashstyle="solid"/>
            </v:line>
            <v:shape style="position:absolute;left:7949;top:2910;width:216;height:226" type="#_x0000_t75" stroked="false">
              <v:imagedata r:id="rId40" o:title=""/>
            </v:shape>
            <v:line style="position:absolute" from="8277,3124" to="8455,3124" stroked="true" strokeweight=".869pt" strokecolor="#ffffff">
              <v:stroke dashstyle="solid"/>
            </v:line>
            <v:rect style="position:absolute;left:8355;top:2997;width:19;height:118" filled="true" fillcolor="#ffffff" stroked="false">
              <v:fill type="solid"/>
            </v:rect>
            <v:line style="position:absolute" from="8289,2989" to="8443,2989" stroked="true" strokeweight=".87pt" strokecolor="#ffffff">
              <v:stroke dashstyle="solid"/>
            </v:line>
            <v:shape style="position:absolute;left:8578;top:2920;width:192;height:223" type="#_x0000_t75" stroked="false">
              <v:imagedata r:id="rId41" o:title=""/>
            </v:shape>
            <v:shape style="position:absolute;left:8935;top:2920;width:146;height:223" type="#_x0000_t75" stroked="false">
              <v:imagedata r:id="rId42" o:title=""/>
            </v:shape>
            <v:shape style="position:absolute;left:9188;top:2930;width:226;height:207" type="#_x0000_t75" stroked="false">
              <v:imagedata r:id="rId43" o:title=""/>
            </v:shape>
            <v:shape style="position:absolute;left:9490;top:2909;width:236;height:248" type="#_x0000_t75" stroked="false">
              <v:imagedata r:id="rId44" o:title=""/>
            </v:shape>
            <v:shape style="position:absolute;left:9801;top:2909;width:251;height:248" type="#_x0000_t75" stroked="false">
              <v:imagedata r:id="rId45" o:title=""/>
            </v:shape>
            <v:shape style="position:absolute;left:6368;top:6192;width:250;height:242" type="#_x0000_t75" stroked="false">
              <v:imagedata r:id="rId46" o:title=""/>
            </v:shape>
            <v:shape style="position:absolute;left:6681;top:6192;width:250;height:248" type="#_x0000_t75" stroked="false">
              <v:imagedata r:id="rId47" o:title=""/>
            </v:shape>
            <v:shape style="position:absolute;left:6994;top:6192;width:248;height:246" type="#_x0000_t75" stroked="false">
              <v:imagedata r:id="rId48" o:title=""/>
            </v:shape>
            <v:shape style="position:absolute;left:7304;top:6192;width:239;height:247" type="#_x0000_t75" stroked="false">
              <v:imagedata r:id="rId49" o:title=""/>
            </v:shape>
            <v:shape style="position:absolute;left:7665;top:6203;width:152;height:223" type="#_x0000_t75" stroked="false">
              <v:imagedata r:id="rId50" o:title=""/>
            </v:shape>
            <v:shape style="position:absolute;left:7966;top:6192;width:215;height:218" type="#_x0000_t75" stroked="false">
              <v:imagedata r:id="rId51" o:title=""/>
            </v:shape>
            <v:shape style="position:absolute;left:8273;top:6220;width:197;height:199" type="#_x0000_t75" stroked="false">
              <v:imagedata r:id="rId52" o:title=""/>
            </v:shape>
            <v:shape style="position:absolute;left:8573;top:6187;width:233;height:239" type="#_x0000_t75" stroked="false">
              <v:imagedata r:id="rId53" o:title=""/>
            </v:shape>
            <v:shape style="position:absolute;left:8887;top:6214;width:203;height:211" type="#_x0000_t75" stroked="false">
              <v:imagedata r:id="rId54" o:title=""/>
            </v:shape>
            <v:shape style="position:absolute;left:9189;top:6187;width:240;height:240" type="#_x0000_t75" stroked="false">
              <v:imagedata r:id="rId55" o:title=""/>
            </v:shape>
            <v:shape style="position:absolute;left:9500;top:6213;width:226;height:207" type="#_x0000_t75" stroked="false">
              <v:imagedata r:id="rId56" o:title=""/>
            </v:shape>
            <v:shape style="position:absolute;left:9802;top:6192;width:236;height:248" type="#_x0000_t75" stroked="false">
              <v:imagedata r:id="rId57" o:title=""/>
            </v:shape>
            <v:shape style="position:absolute;left:10113;top:6192;width:251;height:248" type="#_x0000_t75" stroked="false">
              <v:imagedata r:id="rId58"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before="97"/>
        <w:ind w:left="2659" w:right="2580" w:firstLine="2"/>
        <w:jc w:val="both"/>
      </w:pPr>
      <w:r>
        <w:rPr>
          <w:color w:val="FFFFFF"/>
          <w:spacing w:val="-1"/>
        </w:rPr>
        <w:t>東大先端研には、教員の尖った研究シーズを活用した研究プロジェクトが多数あります。</w:t>
      </w:r>
      <w:r>
        <w:rPr>
          <w:color w:val="FFFFFF"/>
          <w:spacing w:val="-5"/>
        </w:rPr>
        <w:t>特に、インクルーシブな教育や就労の社会展開、災害復興と地域産業の振興、データ利活</w:t>
      </w:r>
      <w:r>
        <w:rPr>
          <w:color w:val="FFFFFF"/>
          <w:spacing w:val="-4"/>
        </w:rPr>
        <w:t>用と共創社会の実現等、社会実装を意識していることが特徴です。その中から、ここでは、</w:t>
      </w:r>
      <w:r>
        <w:rPr>
          <w:color w:val="FFFFFF"/>
          <w:spacing w:val="-5"/>
        </w:rPr>
        <w:t>地方自治体や地域の皆様と連携しながら進めるプロジェクトの一部をご紹介します。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pStyle w:val="BodyText"/>
        <w:spacing w:before="97"/>
        <w:ind w:left="2650" w:right="2640" w:firstLine="11"/>
        <w:jc w:val="both"/>
      </w:pPr>
      <w:r>
        <w:rPr>
          <w:color w:val="FFFFFF"/>
          <w:spacing w:val="5"/>
        </w:rPr>
        <w:t>大学と地域の連携協働が世界的に広がる中、東京大学が地域と交わした覚書や協定も</w:t>
      </w:r>
      <w:r>
        <w:rPr>
          <w:color w:val="FFFFFF"/>
          <w:spacing w:val="16"/>
        </w:rPr>
        <w:t>2018</w:t>
      </w:r>
      <w:r>
        <w:rPr>
          <w:color w:val="FFFFFF"/>
          <w:spacing w:val="12"/>
        </w:rPr>
        <w:t>年時点で約</w:t>
      </w:r>
      <w:r>
        <w:rPr>
          <w:color w:val="FFFFFF"/>
          <w:spacing w:val="16"/>
        </w:rPr>
        <w:t>100</w:t>
      </w:r>
      <w:r>
        <w:rPr>
          <w:color w:val="FFFFFF"/>
          <w:spacing w:val="-2"/>
        </w:rPr>
        <w:t>件に達しました。その後も東京大学と地域の連携は拡大しています </w:t>
      </w:r>
      <w:r>
        <w:rPr>
          <w:color w:val="FFFFFF"/>
          <w:spacing w:val="-7"/>
        </w:rPr>
        <w:t>が、先端研はこの流れを牽引する組織の一つです。並行して、地域から先端研に寄せられる</w:t>
      </w:r>
      <w:r>
        <w:rPr>
          <w:color w:val="FFFFFF"/>
          <w:spacing w:val="-2"/>
        </w:rPr>
        <w:t>期待の声も増え、連携に関する情報やノウハウを集結して関心を持つあらゆる人々と共有</w:t>
      </w:r>
      <w:r>
        <w:rPr>
          <w:color w:val="FFFFFF"/>
          <w:spacing w:val="-9"/>
        </w:rPr>
        <w:t>し展開してゆく役割りが必要になってきました。この機能を担うことを意図して、</w:t>
      </w:r>
      <w:r>
        <w:rPr>
          <w:color w:val="FFFFFF"/>
          <w:spacing w:val="19"/>
        </w:rPr>
        <w:t>2018年</w:t>
      </w:r>
      <w:r>
        <w:rPr>
          <w:color w:val="FFFFFF"/>
          <w:spacing w:val="17"/>
        </w:rPr>
        <w:t>11</w:t>
      </w:r>
      <w:r>
        <w:rPr>
          <w:color w:val="FFFFFF"/>
          <w:spacing w:val="-5"/>
        </w:rPr>
        <w:t>月に、地域共創リビングラボが設置されました。地域共創リビングラボでは、様々な主</w:t>
      </w:r>
      <w:r>
        <w:rPr>
          <w:color w:val="FFFFFF"/>
          <w:spacing w:val="-3"/>
        </w:rPr>
        <w:t>体がダイナミックかつフラットに対話する関係を形成し、連携を共創へと成長させる土壌</w:t>
      </w:r>
      <w:r>
        <w:rPr>
          <w:color w:val="FFFFFF"/>
          <w:spacing w:val="-15"/>
        </w:rPr>
        <w:t>づくりを意識しています。そして、このリビングラボを通じて、研究シーズと地域課題のクロ</w:t>
      </w:r>
      <w:r>
        <w:rPr>
          <w:color w:val="FFFFFF"/>
          <w:spacing w:val="-5"/>
          <w:w w:val="105"/>
        </w:rPr>
        <w:t>スオーバーが、研究分野や自治体の枠組みを超えて実現することを目指しています。</w:t>
      </w:r>
    </w:p>
    <w:p>
      <w:pPr>
        <w:spacing w:after="0"/>
        <w:jc w:val="both"/>
        <w:sectPr>
          <w:pgSz w:w="16790" w:h="12060" w:orient="landscape"/>
          <w:pgMar w:header="0" w:footer="0" w:top="940" w:bottom="280" w:left="2400" w:right="2400"/>
        </w:sectPr>
      </w:pPr>
    </w:p>
    <w:p>
      <w:pPr>
        <w:pStyle w:val="BodyText"/>
        <w:rPr>
          <w:sz w:val="20"/>
        </w:rPr>
      </w:pPr>
    </w:p>
    <w:p>
      <w:pPr>
        <w:pStyle w:val="BodyText"/>
        <w:rPr>
          <w:sz w:val="20"/>
        </w:rPr>
      </w:pPr>
    </w:p>
    <w:p>
      <w:pPr>
        <w:pStyle w:val="BodyText"/>
        <w:rPr>
          <w:sz w:val="20"/>
        </w:rPr>
      </w:pPr>
    </w:p>
    <w:p>
      <w:pPr>
        <w:pStyle w:val="BodyText"/>
        <w:spacing w:before="7"/>
        <w:rPr>
          <w:sz w:val="18"/>
        </w:rPr>
      </w:pPr>
    </w:p>
    <w:p>
      <w:pPr>
        <w:spacing w:after="0"/>
        <w:rPr>
          <w:sz w:val="18"/>
        </w:rPr>
        <w:sectPr>
          <w:pgSz w:w="16790" w:h="12060" w:orient="landscape"/>
          <w:pgMar w:header="0" w:footer="0" w:top="940" w:bottom="280" w:left="2400" w:right="2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
        <w:rPr>
          <w:sz w:val="18"/>
        </w:rPr>
      </w:pPr>
    </w:p>
    <w:p>
      <w:pPr>
        <w:spacing w:line="220" w:lineRule="auto" w:before="0"/>
        <w:ind w:left="2015" w:right="0" w:firstLine="5"/>
        <w:jc w:val="left"/>
        <w:rPr>
          <w:sz w:val="10"/>
        </w:rPr>
      </w:pPr>
      <w:r>
        <w:rPr>
          <w:rFonts w:ascii="Microsoft YaHei" w:eastAsia="Microsoft YaHei" w:hint="eastAsia"/>
          <w:b/>
          <w:color w:val="231F20"/>
          <w:spacing w:val="5"/>
          <w:sz w:val="16"/>
        </w:rPr>
        <w:t>中 村 尚 教 授</w:t>
      </w:r>
      <w:r>
        <w:rPr>
          <w:rFonts w:ascii="Microsoft YaHei" w:eastAsia="Microsoft YaHei" w:hint="eastAsia"/>
          <w:b/>
          <w:color w:val="231F20"/>
          <w:spacing w:val="5"/>
          <w:sz w:val="16"/>
          <w:vertAlign w:val="baseline"/>
        </w:rPr>
        <w:t> </w:t>
      </w:r>
      <w:r>
        <w:rPr>
          <w:color w:val="231F20"/>
          <w:spacing w:val="-4"/>
          <w:sz w:val="10"/>
          <w:vertAlign w:val="baseline"/>
        </w:rPr>
        <w:t>プロジェクトリーダー</w:t>
      </w:r>
      <w:r>
        <w:rPr>
          <w:color w:val="231F20"/>
          <w:spacing w:val="10"/>
          <w:sz w:val="10"/>
          <w:vertAlign w:val="baseline"/>
        </w:rPr>
        <w:t>気象変動科学分野</w:t>
      </w:r>
    </w:p>
    <w:p>
      <w:pPr>
        <w:pStyle w:val="BodyText"/>
        <w:spacing w:before="97"/>
        <w:ind w:left="475" w:right="2847" w:firstLine="4"/>
      </w:pPr>
      <w:r>
        <w:rPr/>
        <w:br w:type="column"/>
      </w:r>
      <w:r>
        <w:rPr>
          <w:color w:val="231F20"/>
        </w:rPr>
        <w:t>Clim COREでは、社会設計の前提となる基盤データとして、最新の気象モデル技術と衛星等の観測技術を融合した再解析を実施し、周辺海域を含</w:t>
      </w:r>
    </w:p>
    <w:p>
      <w:pPr>
        <w:pStyle w:val="BodyText"/>
        <w:spacing w:before="1"/>
        <w:ind w:left="464" w:right="2673" w:firstLine="11"/>
      </w:pPr>
      <w:r>
        <w:rPr>
          <w:color w:val="231F20"/>
        </w:rPr>
        <w:t>む日本域の過去から現在に至る時・空間4次元気象データを整備し、社会で広く活用可能な体制を共創の場として構築します。</w:t>
      </w:r>
    </w:p>
    <w:p>
      <w:pPr>
        <w:pStyle w:val="BodyText"/>
        <w:spacing w:before="2"/>
        <w:ind w:left="472" w:right="2067" w:firstLine="1"/>
      </w:pPr>
      <w:r>
        <w:rPr>
          <w:color w:val="231F20"/>
        </w:rPr>
        <w:t>日本各地の気候変動の評価や、過去に発生した気象リスクの影響分析など、社会・産業のあらゆる分野において様々な気象情報を戦略的かつ有機的に利活用可能とする体制 を「共創の場」として構築します。</w:t>
      </w:r>
    </w:p>
    <w:p>
      <w:pPr>
        <w:pStyle w:val="BodyText"/>
        <w:spacing w:before="1"/>
        <w:ind w:left="480" w:right="1552" w:hanging="9"/>
      </w:pPr>
      <w:r>
        <w:rPr>
          <w:color w:val="231F20"/>
          <w:spacing w:val="-3"/>
        </w:rPr>
        <w:t>ウィズ・コロナの近未来を安全・安心で活気ある社会へと共創するべく、エネルギー、交    </w:t>
      </w:r>
      <w:r>
        <w:rPr>
          <w:color w:val="231F20"/>
          <w:spacing w:val="-22"/>
        </w:rPr>
        <w:t>通・物流、まちづくり、農林水産業、ものづくり、情報、防災・減災、医療・福祉、保険・金融等、</w:t>
      </w:r>
      <w:r>
        <w:rPr>
          <w:color w:val="231F20"/>
          <w:spacing w:val="-5"/>
        </w:rPr>
        <w:t>多様な産業分野・地域での産学官公連携により社会イノベーション創出をめざします。</w:t>
      </w:r>
    </w:p>
    <w:p>
      <w:pPr>
        <w:spacing w:after="0"/>
        <w:sectPr>
          <w:type w:val="continuous"/>
          <w:pgSz w:w="16790" w:h="12060" w:orient="landscape"/>
          <w:pgMar w:top="940" w:bottom="0" w:left="2400" w:right="2400"/>
          <w:cols w:num="2" w:equalWidth="0">
            <w:col w:w="3009" w:space="40"/>
            <w:col w:w="8941"/>
          </w:cols>
        </w:sectPr>
      </w:pPr>
    </w:p>
    <w:p>
      <w:pPr>
        <w:pStyle w:val="BodyText"/>
        <w:rPr>
          <w:sz w:val="20"/>
        </w:rPr>
      </w:pPr>
    </w:p>
    <w:p>
      <w:pPr>
        <w:pStyle w:val="BodyText"/>
        <w:spacing w:before="12"/>
        <w:rPr>
          <w:sz w:val="26"/>
        </w:rPr>
      </w:pPr>
    </w:p>
    <w:p>
      <w:pPr>
        <w:spacing w:after="0"/>
        <w:rPr>
          <w:sz w:val="26"/>
        </w:rPr>
        <w:sectPr>
          <w:type w:val="continuous"/>
          <w:pgSz w:w="16790" w:h="12060" w:orient="landscape"/>
          <w:pgMar w:top="940" w:bottom="0" w:left="2400" w:right="2400"/>
        </w:sectPr>
      </w:pPr>
    </w:p>
    <w:p>
      <w:pPr>
        <w:spacing w:before="95"/>
        <w:ind w:left="4621" w:right="26" w:firstLine="0"/>
        <w:jc w:val="center"/>
        <w:rPr>
          <w:rFonts w:ascii="Microsoft YaHei" w:eastAsia="Microsoft YaHei" w:hint="eastAsia"/>
          <w:b/>
          <w:sz w:val="12"/>
        </w:rPr>
      </w:pPr>
      <w:r>
        <w:rPr>
          <w:rFonts w:ascii="Microsoft YaHei" w:eastAsia="Microsoft YaHei" w:hint="eastAsia"/>
          <w:b/>
          <w:color w:val="256FA7"/>
          <w:sz w:val="12"/>
        </w:rPr>
        <w:t>ターゲット0</w:t>
      </w:r>
    </w:p>
    <w:p>
      <w:pPr>
        <w:spacing w:line="249" w:lineRule="exact" w:before="43"/>
        <w:ind w:left="4636" w:right="26" w:firstLine="0"/>
        <w:jc w:val="center"/>
        <w:rPr>
          <w:rFonts w:ascii="Microsoft YaHei" w:eastAsia="Microsoft YaHei" w:hint="eastAsia"/>
          <w:b/>
          <w:sz w:val="14"/>
        </w:rPr>
      </w:pPr>
      <w:r>
        <w:rPr>
          <w:rFonts w:ascii="Microsoft YaHei" w:eastAsia="Microsoft YaHei" w:hint="eastAsia"/>
          <w:b/>
          <w:color w:val="256FA7"/>
          <w:sz w:val="14"/>
        </w:rPr>
        <w:t>学術が牽引する気象データ</w:t>
      </w:r>
    </w:p>
    <w:p>
      <w:pPr>
        <w:spacing w:line="249" w:lineRule="exact" w:before="0"/>
        <w:ind w:left="4641" w:right="26" w:firstLine="0"/>
        <w:jc w:val="center"/>
        <w:rPr>
          <w:rFonts w:ascii="Microsoft YaHei" w:eastAsia="Microsoft YaHei" w:hint="eastAsia"/>
          <w:b/>
          <w:sz w:val="14"/>
        </w:rPr>
      </w:pPr>
      <w:r>
        <w:rPr>
          <w:rFonts w:ascii="Microsoft YaHei" w:eastAsia="Microsoft YaHei" w:hint="eastAsia"/>
          <w:b/>
          <w:color w:val="256FA7"/>
          <w:sz w:val="14"/>
        </w:rPr>
        <w:t>共創社会の実現に向けた「共創の場」創造</w:t>
      </w:r>
    </w:p>
    <w:p>
      <w:pPr>
        <w:spacing w:line="235" w:lineRule="auto" w:before="138"/>
        <w:ind w:left="313" w:right="1316" w:firstLine="0"/>
        <w:jc w:val="left"/>
        <w:rPr>
          <w:sz w:val="12"/>
        </w:rPr>
      </w:pPr>
      <w:r>
        <w:rPr/>
        <w:br w:type="column"/>
      </w:r>
      <w:r>
        <w:rPr>
          <w:color w:val="231F20"/>
          <w:sz w:val="12"/>
        </w:rPr>
        <w:t>異常気象・気候変動に関わるデータ・情報をはじめ、様々な学術データや科学的知見が社会で広く</w:t>
      </w:r>
    </w:p>
    <w:p>
      <w:pPr>
        <w:spacing w:line="219" w:lineRule="exact" w:before="0"/>
        <w:ind w:left="313" w:right="0" w:firstLine="0"/>
        <w:jc w:val="left"/>
        <w:rPr>
          <w:sz w:val="12"/>
        </w:rPr>
      </w:pPr>
      <w:r>
        <w:rPr>
          <w:color w:val="231F20"/>
          <w:sz w:val="12"/>
        </w:rPr>
        <w:t>利活用されるよう産学官公が連携する</w:t>
      </w:r>
    </w:p>
    <w:p>
      <w:pPr>
        <w:spacing w:line="222" w:lineRule="exact" w:before="0"/>
        <w:ind w:left="253" w:right="0" w:firstLine="0"/>
        <w:jc w:val="left"/>
        <w:rPr>
          <w:sz w:val="12"/>
        </w:rPr>
      </w:pPr>
      <w:r>
        <w:rPr>
          <w:color w:val="231F20"/>
          <w:sz w:val="12"/>
        </w:rPr>
        <w:t>「共創の場」を創造</w:t>
      </w:r>
    </w:p>
    <w:p>
      <w:pPr>
        <w:spacing w:after="0" w:line="222" w:lineRule="exact"/>
        <w:jc w:val="left"/>
        <w:rPr>
          <w:sz w:val="12"/>
        </w:rPr>
        <w:sectPr>
          <w:type w:val="continuous"/>
          <w:pgSz w:w="16790" w:h="12060" w:orient="landscape"/>
          <w:pgMar w:top="940" w:bottom="0" w:left="2400" w:right="2400"/>
          <w:cols w:num="2" w:equalWidth="0">
            <w:col w:w="7368" w:space="40"/>
            <w:col w:w="4582"/>
          </w:cols>
        </w:sectPr>
      </w:pPr>
    </w:p>
    <w:p>
      <w:pPr>
        <w:pStyle w:val="BodyText"/>
        <w:rPr>
          <w:sz w:val="20"/>
        </w:rPr>
      </w:pPr>
    </w:p>
    <w:p>
      <w:pPr>
        <w:pStyle w:val="BodyText"/>
        <w:rPr>
          <w:sz w:val="20"/>
        </w:rPr>
      </w:pPr>
    </w:p>
    <w:p>
      <w:pPr>
        <w:pStyle w:val="BodyText"/>
        <w:rPr>
          <w:sz w:val="20"/>
        </w:rPr>
      </w:pPr>
    </w:p>
    <w:p>
      <w:pPr>
        <w:pStyle w:val="BodyText"/>
        <w:spacing w:before="10"/>
        <w:rPr>
          <w:sz w:val="10"/>
        </w:rPr>
      </w:pPr>
    </w:p>
    <w:p>
      <w:pPr>
        <w:spacing w:after="0"/>
        <w:rPr>
          <w:sz w:val="10"/>
        </w:rPr>
        <w:sectPr>
          <w:type w:val="continuous"/>
          <w:pgSz w:w="16790" w:h="12060" w:orient="landscape"/>
          <w:pgMar w:top="940" w:bottom="0" w:left="2400" w:right="2400"/>
        </w:sectPr>
      </w:pPr>
    </w:p>
    <w:p>
      <w:pPr>
        <w:spacing w:before="95"/>
        <w:ind w:left="0" w:right="0" w:firstLine="0"/>
        <w:jc w:val="right"/>
        <w:rPr>
          <w:rFonts w:ascii="Microsoft YaHei" w:eastAsia="Microsoft YaHei" w:hint="eastAsia"/>
          <w:b/>
          <w:sz w:val="12"/>
        </w:rPr>
      </w:pPr>
      <w:r>
        <w:rPr>
          <w:rFonts w:ascii="Microsoft YaHei" w:eastAsia="Microsoft YaHei" w:hint="eastAsia"/>
          <w:b/>
          <w:color w:val="256FA7"/>
          <w:sz w:val="12"/>
        </w:rPr>
        <w:t>ターゲット1</w:t>
      </w:r>
    </w:p>
    <w:p>
      <w:pPr>
        <w:pStyle w:val="BodyText"/>
        <w:spacing w:before="8"/>
        <w:rPr>
          <w:rFonts w:ascii="Microsoft YaHei"/>
          <w:b/>
          <w:sz w:val="28"/>
        </w:rPr>
      </w:pPr>
      <w:r>
        <w:rPr/>
        <w:br w:type="column"/>
      </w:r>
      <w:r>
        <w:rPr>
          <w:rFonts w:ascii="Microsoft YaHei"/>
          <w:b/>
          <w:sz w:val="28"/>
        </w:rPr>
      </w:r>
    </w:p>
    <w:p>
      <w:pPr>
        <w:spacing w:before="0"/>
        <w:ind w:left="0" w:right="0" w:firstLine="0"/>
        <w:jc w:val="right"/>
        <w:rPr>
          <w:rFonts w:ascii="Microsoft YaHei" w:eastAsia="Microsoft YaHei" w:hint="eastAsia"/>
          <w:b/>
          <w:sz w:val="12"/>
        </w:rPr>
      </w:pPr>
      <w:r>
        <w:rPr>
          <w:rFonts w:ascii="Microsoft YaHei" w:eastAsia="Microsoft YaHei" w:hint="eastAsia"/>
          <w:b/>
          <w:color w:val="256FA7"/>
          <w:sz w:val="12"/>
        </w:rPr>
        <w:t>ターゲット2</w:t>
      </w:r>
    </w:p>
    <w:p>
      <w:pPr>
        <w:pStyle w:val="BodyText"/>
        <w:spacing w:before="5"/>
        <w:rPr>
          <w:rFonts w:ascii="Microsoft YaHei"/>
          <w:b/>
          <w:sz w:val="10"/>
        </w:rPr>
      </w:pPr>
      <w:r>
        <w:rPr/>
        <w:br w:type="column"/>
      </w:r>
      <w:r>
        <w:rPr>
          <w:rFonts w:ascii="Microsoft YaHei"/>
          <w:b/>
          <w:sz w:val="10"/>
        </w:rPr>
      </w:r>
    </w:p>
    <w:p>
      <w:pPr>
        <w:spacing w:line="180" w:lineRule="auto" w:before="0"/>
        <w:ind w:left="618" w:right="1687" w:hanging="448"/>
        <w:jc w:val="left"/>
        <w:rPr>
          <w:sz w:val="10"/>
        </w:rPr>
      </w:pPr>
      <w:r>
        <w:rPr>
          <w:color w:val="231F20"/>
          <w:w w:val="110"/>
          <w:sz w:val="10"/>
        </w:rPr>
        <w:t>Azote for Stockholm Resilience Centre, Stockholm University</w:t>
      </w:r>
    </w:p>
    <w:p>
      <w:pPr>
        <w:spacing w:after="0" w:line="180" w:lineRule="auto"/>
        <w:jc w:val="left"/>
        <w:rPr>
          <w:sz w:val="10"/>
        </w:rPr>
        <w:sectPr>
          <w:type w:val="continuous"/>
          <w:pgSz w:w="16790" w:h="12060" w:orient="landscape"/>
          <w:pgMar w:top="940" w:bottom="0" w:left="2400" w:right="2400"/>
          <w:cols w:num="3" w:equalWidth="0">
            <w:col w:w="4646" w:space="40"/>
            <w:col w:w="3024" w:space="39"/>
            <w:col w:w="4241"/>
          </w:cols>
        </w:sectPr>
      </w:pPr>
    </w:p>
    <w:p>
      <w:pPr>
        <w:pStyle w:val="BodyText"/>
        <w:spacing w:before="5"/>
        <w:rPr>
          <w:sz w:val="10"/>
        </w:rPr>
      </w:pPr>
    </w:p>
    <w:p>
      <w:pPr>
        <w:spacing w:after="0"/>
        <w:rPr>
          <w:sz w:val="10"/>
        </w:rPr>
        <w:sectPr>
          <w:type w:val="continuous"/>
          <w:pgSz w:w="16790" w:h="12060" w:orient="landscape"/>
          <w:pgMar w:top="940" w:bottom="0" w:left="2400" w:right="2400"/>
        </w:sectPr>
      </w:pPr>
    </w:p>
    <w:p>
      <w:pPr>
        <w:spacing w:line="235" w:lineRule="auto" w:before="101"/>
        <w:ind w:left="3238" w:right="279" w:firstLine="0"/>
        <w:jc w:val="center"/>
        <w:rPr>
          <w:sz w:val="12"/>
        </w:rPr>
      </w:pPr>
      <w:r>
        <w:rPr/>
        <w:pict>
          <v:group style="position:absolute;margin-left:121.5606pt;margin-top:48.280621pt;width:596.1pt;height:516.4pt;mso-position-horizontal-relative:page;mso-position-vertical-relative:page;z-index:-252611584" coordorigin="2431,966" coordsize="11922,10328">
            <v:shape style="position:absolute;left:10441;top:7599;width:1755;height:1278" type="#_x0000_t75" stroked="false">
              <v:imagedata r:id="rId59" o:title=""/>
            </v:shape>
            <v:shape style="position:absolute;left:7011;top:6955;width:2761;height:2761" coordorigin="7011,6956" coordsize="2761,2761" path="m9772,8336l9770,8412,9764,8487,9754,8560,9740,8632,9723,8703,9702,8773,9677,8840,9649,8906,9618,8971,9583,9033,9546,9093,9506,9151,9462,9207,9416,9261,9368,9312,9316,9361,9263,9407,9207,9450,9149,9491,9088,9528,9026,9562,8962,9594,8896,9622,8828,9646,8758,9667,8688,9685,8615,9699,8542,9708,8467,9715,8392,9717,8316,9715,8241,9708,8168,9699,8095,9685,8025,9667,7955,9646,7887,9622,7821,9594,7757,9562,7695,9528,7635,9491,7576,9450,7520,9407,7467,9361,7415,9312,7367,9261,7321,9207,7278,9151,7237,9093,7200,9033,7165,8971,7134,8906,7106,8840,7082,8773,7060,8703,7043,8632,7029,8560,7019,8487,7013,8412,7011,8336,7013,8260,7019,8186,7029,8112,7043,8040,7060,7969,7082,7900,7106,7832,7134,7766,7165,7702,7200,7640,7237,7579,7278,7521,7321,7465,7367,7411,7415,7360,7467,7312,7520,7265,7576,7222,7635,7182,7695,7144,7757,7110,7821,7079,7887,7051,7955,7026,8025,7005,8095,6988,8168,6974,8241,6964,8316,6958,8392,6956,8467,6958,8542,6964,8615,6974,8688,6988,8758,7005,8828,7026,8896,7051,8962,7079,9026,7110,9088,7144,9149,7182,9207,7222,9263,7265,9316,7312,9368,7360,9416,7411,9462,7465,9506,7521,9546,7579,9583,7640,9618,7702,9649,7766,9677,7832,9702,7900,9723,7969,9740,8040,9754,8112,9764,8186,9770,8260,9772,8336xe" filled="false" stroked="true" strokeweight="2.835pt" strokecolor="#b9c5dd">
              <v:path arrowok="t"/>
              <v:stroke dashstyle="solid"/>
            </v:shape>
            <v:shape style="position:absolute;left:7815;top:7760;width:1152;height:1152" type="#_x0000_t75" stroked="false">
              <v:imagedata r:id="rId60" o:title=""/>
            </v:shape>
            <v:rect style="position:absolute;left:6832;top:6572;width:3119;height:794" filled="true" fillcolor="#ffffff" stroked="false">
              <v:fill type="solid"/>
            </v:rect>
            <v:rect style="position:absolute;left:6832;top:6572;width:3119;height:794" filled="false" stroked="true" strokeweight=".254pt" strokecolor="#256fa7">
              <v:stroke dashstyle="solid"/>
            </v:rect>
            <v:rect style="position:absolute;left:7909;top:6538;width:964;height:163" filled="true" fillcolor="#ffffff" stroked="false">
              <v:fill type="solid"/>
            </v:rect>
            <v:shape style="position:absolute;left:5847;top:8794;width:1706;height:907" type="#_x0000_t75" stroked="false">
              <v:imagedata r:id="rId61" o:title=""/>
            </v:shape>
            <v:shape style="position:absolute;left:8642;top:9212;width:2273;height:919" type="#_x0000_t75" stroked="false">
              <v:imagedata r:id="rId62" o:title=""/>
            </v:shape>
            <v:shape style="position:absolute;left:3895;top:6538;width:1173;height:1234" type="#_x0000_t75" stroked="false">
              <v:imagedata r:id="rId63" o:title=""/>
            </v:shape>
            <v:shape style="position:absolute;left:5763;top:6794;width:479;height:479" type="#_x0000_t75" stroked="false">
              <v:imagedata r:id="rId64" o:title=""/>
            </v:shape>
            <v:shape style="position:absolute;left:5991;top:7243;width:543;height:544" type="#_x0000_t75" stroked="false">
              <v:imagedata r:id="rId65" o:title=""/>
            </v:shape>
            <v:shape style="position:absolute;left:5471;top:7282;width:445;height:430" type="#_x0000_t75" stroked="false">
              <v:imagedata r:id="rId66" o:title=""/>
            </v:shape>
            <v:shape style="position:absolute;left:4351;top:7883;width:1425;height:1400" type="#_x0000_t75" stroked="false">
              <v:imagedata r:id="rId67" o:title=""/>
            </v:shape>
            <v:shape style="position:absolute;left:4481;top:7988;width:1082;height:1082" type="#_x0000_t75" stroked="false">
              <v:imagedata r:id="rId68" o:title=""/>
            </v:shape>
            <v:shape style="position:absolute;left:7754;top:1334;width:120;height:130" type="#_x0000_t75" stroked="false">
              <v:imagedata r:id="rId69" o:title=""/>
            </v:shape>
            <v:shape style="position:absolute;left:7909;top:1330;width:118;height:138" type="#_x0000_t75" stroked="false">
              <v:imagedata r:id="rId70" o:title=""/>
            </v:shape>
            <v:shape style="position:absolute;left:8064;top:1334;width:105;height:130" type="#_x0000_t75" stroked="false">
              <v:imagedata r:id="rId71" o:title=""/>
            </v:shape>
            <v:shape style="position:absolute;left:8205;top:1334;width:218;height:130" coordorigin="8206,1335" coordsize="218,130" path="m8299,1441l8231,1441,8231,1408,8291,1408,8291,1385,8231,1385,8231,1358,8296,1358,8296,1335,8206,1335,8206,1464,8299,1464,8299,1441m8423,1441l8362,1441,8362,1335,8336,1335,8336,1464,8423,1464,8423,1441e" filled="true" fillcolor="#231f20" stroked="false">
              <v:path arrowok="t"/>
              <v:fill type="solid"/>
            </v:shape>
            <v:shape style="position:absolute;left:8517;top:1330;width:383;height:137" type="#_x0000_t75" stroked="false">
              <v:imagedata r:id="rId72" o:title=""/>
            </v:shape>
            <v:shape style="position:absolute;left:8935;top:1334;width:94;height:130" coordorigin="8935,1335" coordsize="94,130" path="m9026,1335l8935,1335,8935,1464,9029,1464,9029,1441,8961,1441,8961,1408,9020,1408,9020,1385,8961,1385,8961,1358,9026,1358,9026,1335xe" filled="true" fillcolor="#231f20" stroked="false">
              <v:path arrowok="t"/>
              <v:fill type="solid"/>
            </v:shape>
            <v:shape style="position:absolute;left:5494;top:1667;width:1186;height:250" type="#_x0000_t75" stroked="false">
              <v:imagedata r:id="rId73" o:title=""/>
            </v:shape>
            <v:shape style="position:absolute;left:6719;top:1672;width:4570;height:586" type="#_x0000_t75" stroked="false">
              <v:imagedata r:id="rId74" o:title=""/>
            </v:shape>
            <v:shape style="position:absolute;left:4413;top:3914;width:846;height:846" type="#_x0000_t75" stroked="false">
              <v:imagedata r:id="rId75"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r>
        <w:rPr>
          <w:color w:val="231F20"/>
          <w:sz w:val="12"/>
        </w:rPr>
        <w:t>最近20年程度の日本域の大気状態を高い時空間解像度で再現した</w:t>
      </w:r>
    </w:p>
    <w:p>
      <w:pPr>
        <w:spacing w:line="235" w:lineRule="auto" w:before="0"/>
        <w:ind w:left="2952" w:right="0" w:firstLine="0"/>
        <w:jc w:val="center"/>
        <w:rPr>
          <w:sz w:val="12"/>
        </w:rPr>
      </w:pPr>
      <w:r>
        <w:rPr>
          <w:color w:val="231F20"/>
          <w:sz w:val="12"/>
        </w:rPr>
        <w:t>日本域再解析データや雨量解析データを作成しこれら基盤的なデータをAI技術等を通じて</w:t>
      </w:r>
    </w:p>
    <w:p>
      <w:pPr>
        <w:spacing w:line="221" w:lineRule="exact" w:before="0"/>
        <w:ind w:left="3206" w:right="279" w:firstLine="0"/>
        <w:jc w:val="center"/>
        <w:rPr>
          <w:sz w:val="12"/>
        </w:rPr>
      </w:pPr>
      <w:r>
        <w:rPr>
          <w:color w:val="231F20"/>
          <w:sz w:val="12"/>
        </w:rPr>
        <w:t>地域気候シナリオや気象予測等に活用</w:t>
      </w:r>
    </w:p>
    <w:p>
      <w:pPr>
        <w:pStyle w:val="BodyText"/>
        <w:spacing w:before="6"/>
        <w:rPr>
          <w:sz w:val="28"/>
        </w:rPr>
      </w:pPr>
      <w:r>
        <w:rPr/>
        <w:br w:type="column"/>
      </w:r>
      <w:r>
        <w:rPr>
          <w:sz w:val="28"/>
        </w:rPr>
      </w:r>
    </w:p>
    <w:p>
      <w:pPr>
        <w:spacing w:line="235" w:lineRule="auto" w:before="0"/>
        <w:ind w:left="455" w:right="3216" w:hanging="136"/>
        <w:jc w:val="left"/>
        <w:rPr>
          <w:sz w:val="12"/>
        </w:rPr>
      </w:pPr>
      <w:r>
        <w:rPr>
          <w:color w:val="231F20"/>
          <w:sz w:val="12"/>
        </w:rPr>
        <w:t>気候変動下における各産業分野・地域での影響を加味した社会応用創発研究を進め、SDGsの</w:t>
      </w:r>
    </w:p>
    <w:p>
      <w:pPr>
        <w:spacing w:line="221" w:lineRule="exact" w:before="0"/>
        <w:ind w:left="304" w:right="0" w:firstLine="0"/>
        <w:jc w:val="left"/>
        <w:rPr>
          <w:sz w:val="12"/>
        </w:rPr>
      </w:pPr>
      <w:r>
        <w:rPr>
          <w:color w:val="231F20"/>
          <w:sz w:val="12"/>
        </w:rPr>
        <w:t>ターゲットおよび指標改善を産学官公協働で達成</w:t>
      </w:r>
    </w:p>
    <w:p>
      <w:pPr>
        <w:spacing w:after="0" w:line="221" w:lineRule="exact"/>
        <w:jc w:val="left"/>
        <w:rPr>
          <w:sz w:val="12"/>
        </w:rPr>
        <w:sectPr>
          <w:type w:val="continuous"/>
          <w:pgSz w:w="16790" w:h="12060" w:orient="landscape"/>
          <w:pgMar w:top="940" w:bottom="0" w:left="2400" w:right="2400"/>
          <w:cols w:num="2" w:equalWidth="0">
            <w:col w:w="5640" w:space="40"/>
            <w:col w:w="6310"/>
          </w:cols>
        </w:sectPr>
      </w:pPr>
    </w:p>
    <w:p>
      <w:pPr>
        <w:pStyle w:val="BodyText"/>
        <w:rPr>
          <w:sz w:val="20"/>
        </w:rPr>
      </w:pPr>
    </w:p>
    <w:p>
      <w:pPr>
        <w:pStyle w:val="BodyText"/>
        <w:rPr>
          <w:sz w:val="20"/>
        </w:rPr>
      </w:pPr>
    </w:p>
    <w:p>
      <w:pPr>
        <w:pStyle w:val="BodyText"/>
        <w:spacing w:before="5"/>
        <w:rPr>
          <w:sz w:val="21"/>
        </w:rPr>
      </w:pPr>
    </w:p>
    <w:p>
      <w:pPr>
        <w:spacing w:after="0"/>
        <w:rPr>
          <w:sz w:val="21"/>
        </w:rPr>
        <w:sectPr>
          <w:pgSz w:w="16790" w:h="12060" w:orient="landscape"/>
          <w:pgMar w:header="0" w:footer="0" w:top="940" w:bottom="280" w:left="2400" w:right="2400"/>
        </w:sectPr>
      </w:pPr>
    </w:p>
    <w:p>
      <w:pPr>
        <w:pStyle w:val="BodyText"/>
        <w:rPr>
          <w:sz w:val="20"/>
        </w:rPr>
      </w:pPr>
      <w:r>
        <w:rPr/>
        <w:pict>
          <v:group style="position:absolute;margin-left:121.5606pt;margin-top:48.280621pt;width:596.1pt;height:516.4pt;mso-position-horizontal-relative:page;mso-position-vertical-relative:page;z-index:-252610560" coordorigin="2431,966" coordsize="11922,10328">
            <v:shape style="position:absolute;left:6386;top:1677;width:227;height:243" type="#_x0000_t75" stroked="false">
              <v:imagedata r:id="rId76" o:title=""/>
            </v:shape>
            <v:shape style="position:absolute;left:6658;top:1676;width:228;height:241" type="#_x0000_t75" stroked="false">
              <v:imagedata r:id="rId77" o:title=""/>
            </v:shape>
            <v:shape style="position:absolute;left:6943;top:1696;width:209;height:213" type="#_x0000_t75" stroked="false">
              <v:imagedata r:id="rId78" o:title=""/>
            </v:shape>
            <v:rect style="position:absolute;left:7210;top:1811;width:14;height:2" filled="true" fillcolor="#231f20" stroked="false">
              <v:fill type="solid"/>
            </v:rect>
            <v:line style="position:absolute" from="7211,1795" to="7422,1795" stroked="true" strokeweight="1.6pt" strokecolor="#231f20">
              <v:stroke dashstyle="solid"/>
            </v:line>
            <v:shape style="position:absolute;left:7210;top:1777;width:212;height:36" coordorigin="7211,1777" coordsize="212,36" path="m7219,1777l7211,1777,7211,1779,7219,1779,7219,1777m7422,1811l7409,1811,7409,1813,7422,1813,7422,1811m7422,1777l7414,1777,7414,1779,7422,1779,7422,1777e" filled="true" fillcolor="#231f20" stroked="false">
              <v:path arrowok="t"/>
              <v:fill type="solid"/>
            </v:shape>
            <v:shape style="position:absolute;left:7530;top:1667;width:1807;height:249" type="#_x0000_t75" stroked="false">
              <v:imagedata r:id="rId79" o:title=""/>
            </v:shape>
            <v:shape style="position:absolute;left:9531;top:1674;width:75;height:244" coordorigin="9532,1675" coordsize="75,244" path="m9606,1675l9572,1675,9562,1689,9535,1760,9532,1795,9533,1814,9550,1880,9572,1918,9606,1918,9595,1903,9587,1890,9565,1833,9562,1795,9563,1777,9580,1714,9595,1690,9606,1675xe" filled="true" fillcolor="#231f20" stroked="false">
              <v:path arrowok="t"/>
              <v:fill type="solid"/>
            </v:shape>
            <v:shape style="position:absolute;left:9641;top:1691;width:195;height:207" type="#_x0000_t75" stroked="false">
              <v:imagedata r:id="rId80" o:title=""/>
            </v:shape>
            <v:shape style="position:absolute;left:9865;top:1691;width:195;height:207" type="#_x0000_t75" stroked="false">
              <v:imagedata r:id="rId81" o:title=""/>
            </v:shape>
            <v:shape style="position:absolute;left:10104;top:1690;width:171;height:209" type="#_x0000_t75" stroked="false">
              <v:imagedata r:id="rId82" o:title=""/>
            </v:shape>
            <v:shape style="position:absolute;left:10317;top:1674;width:75;height:244" coordorigin="10318,1675" coordsize="75,244" path="m10353,1675l10318,1675,10329,1690,10338,1703,10359,1759,10362,1795,10362,1815,10344,1879,10318,1918,10353,1918,10385,1849,10392,1795,10392,1777,10375,1713,10362,1689,10353,1675xe" filled="true" fillcolor="#231f20" stroked="false">
              <v:path arrowok="t"/>
              <v:fill type="solid"/>
            </v:shape>
            <v:shape style="position:absolute;left:7752;top:1334;width:120;height:130" type="#_x0000_t75" stroked="false">
              <v:imagedata r:id="rId69" o:title=""/>
            </v:shape>
            <v:shape style="position:absolute;left:7907;top:1330;width:118;height:138" type="#_x0000_t75" stroked="false">
              <v:imagedata r:id="rId83" o:title=""/>
            </v:shape>
            <v:shape style="position:absolute;left:8062;top:1334;width:105;height:130" type="#_x0000_t75" stroked="false">
              <v:imagedata r:id="rId84" o:title=""/>
            </v:shape>
            <v:shape style="position:absolute;left:8203;top:1334;width:218;height:130" coordorigin="8204,1334" coordsize="218,130" path="m8297,1441l8229,1441,8229,1407,8289,1407,8289,1385,8229,1385,8229,1357,8294,1357,8294,1334,8204,1334,8204,1464,8297,1464,8297,1441m8421,1440l8360,1440,8360,1334,8334,1334,8334,1464,8421,1464,8421,1440e" filled="true" fillcolor="#231f20" stroked="false">
              <v:path arrowok="t"/>
              <v:fill type="solid"/>
            </v:shape>
            <v:shape style="position:absolute;left:8514;top:1330;width:383;height:137" type="#_x0000_t75" stroked="false">
              <v:imagedata r:id="rId72" o:title=""/>
            </v:shape>
            <v:shape style="position:absolute;left:8933;top:1334;width:94;height:130" coordorigin="8933,1334" coordsize="94,130" path="m9024,1334l8933,1334,8933,1464,9027,1464,9027,1441,8958,1441,8958,1407,9018,1407,9018,1385,8958,1385,8958,1357,9024,1357,9024,1334xe" filled="true" fillcolor="#231f20" stroked="false">
              <v:path arrowok="t"/>
              <v:fill type="solid"/>
            </v:shape>
            <v:shape style="position:absolute;left:7371;top:9324;width:1991;height:1434" type="#_x0000_t75" stroked="false">
              <v:imagedata r:id="rId85" o:title=""/>
            </v:shape>
            <v:shape style="position:absolute;left:4411;top:3240;width:846;height:846" type="#_x0000_t75" stroked="false">
              <v:imagedata r:id="rId86" o:title=""/>
            </v:shape>
            <v:shape style="position:absolute;left:4314;top:6538;width:3432;height:2288" type="#_x0000_t75" stroked="false">
              <v:imagedata r:id="rId87" o:title=""/>
            </v:shape>
            <v:shape style="position:absolute;left:7859;top:6537;width:4606;height:2290" type="#_x0000_t75" stroked="false">
              <v:imagedata r:id="rId88"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13"/>
        </w:rPr>
      </w:pPr>
    </w:p>
    <w:p>
      <w:pPr>
        <w:spacing w:line="192" w:lineRule="exact" w:before="0"/>
        <w:ind w:left="2011" w:right="0" w:firstLine="0"/>
        <w:jc w:val="left"/>
        <w:rPr>
          <w:rFonts w:ascii="Microsoft YaHei" w:eastAsia="Microsoft YaHei" w:hint="eastAsia"/>
          <w:b/>
          <w:sz w:val="12"/>
        </w:rPr>
      </w:pPr>
      <w:r>
        <w:rPr>
          <w:rFonts w:ascii="Microsoft YaHei" w:eastAsia="Microsoft YaHei" w:hint="eastAsia"/>
          <w:b/>
          <w:color w:val="231F20"/>
          <w:sz w:val="12"/>
        </w:rPr>
        <w:t>研究統括</w:t>
      </w:r>
    </w:p>
    <w:p>
      <w:pPr>
        <w:spacing w:line="263" w:lineRule="exact" w:before="0"/>
        <w:ind w:left="2011" w:right="0" w:firstLine="0"/>
        <w:jc w:val="left"/>
        <w:rPr>
          <w:rFonts w:ascii="Microsoft YaHei" w:eastAsia="Microsoft YaHei" w:hint="eastAsia"/>
          <w:b/>
          <w:sz w:val="16"/>
        </w:rPr>
      </w:pPr>
      <w:r>
        <w:rPr>
          <w:rFonts w:ascii="Microsoft YaHei" w:eastAsia="Microsoft YaHei" w:hint="eastAsia"/>
          <w:b/>
          <w:color w:val="231F20"/>
          <w:spacing w:val="9"/>
          <w:sz w:val="16"/>
        </w:rPr>
        <w:t>神崎 亮平 教授</w:t>
      </w:r>
    </w:p>
    <w:p>
      <w:pPr>
        <w:spacing w:line="184" w:lineRule="exact" w:before="0"/>
        <w:ind w:left="2011" w:right="0" w:firstLine="0"/>
        <w:jc w:val="left"/>
        <w:rPr>
          <w:sz w:val="10"/>
        </w:rPr>
      </w:pPr>
      <w:r>
        <w:rPr>
          <w:color w:val="231F20"/>
          <w:spacing w:val="2"/>
          <w:sz w:val="10"/>
        </w:rPr>
        <w:t>生命知能システム分野</w:t>
      </w:r>
    </w:p>
    <w:p>
      <w:pPr>
        <w:pStyle w:val="BodyText"/>
        <w:spacing w:before="97"/>
        <w:ind w:left="382" w:right="3023" w:firstLine="4"/>
      </w:pPr>
      <w:r>
        <w:rPr/>
        <w:br w:type="column"/>
      </w:r>
      <w:r>
        <w:rPr>
          <w:color w:val="231F20"/>
        </w:rPr>
        <w:t>2030年に向けたSDGsをはじめ、現在、あらゆる人を受容するインク   ルーシブな社会の構築、社会のデザインが極めて重要となっています。こ</w:t>
      </w:r>
    </w:p>
    <w:p>
      <w:pPr>
        <w:pStyle w:val="BodyText"/>
        <w:spacing w:before="1"/>
        <w:ind w:left="372" w:right="2687" w:firstLine="10"/>
      </w:pPr>
      <w:r>
        <w:rPr>
          <w:color w:val="231F20"/>
        </w:rPr>
        <w:t>れらの複雑な課題に対しては、客観的に導かれる最適解だけで対処するこ とは不可能であり、人と自然と科学技術の在り方を包括的な視座から捉え直し、取り組んでいくことが必要となります。</w:t>
      </w:r>
    </w:p>
    <w:p>
      <w:pPr>
        <w:pStyle w:val="BodyText"/>
        <w:spacing w:before="2"/>
        <w:ind w:left="376" w:right="2157" w:firstLine="10"/>
      </w:pPr>
      <w:r>
        <w:rPr>
          <w:color w:val="231F20"/>
        </w:rPr>
        <w:t>本研究部門では、世界を先導する企業、東大先端研の研究者、およびアートデザイ ン領域の第一線のプロフェッショナルが分野横断的な研究グループを組織し、多様な</w:t>
      </w:r>
    </w:p>
    <w:p>
      <w:pPr>
        <w:pStyle w:val="BodyText"/>
        <w:spacing w:before="1"/>
        <w:ind w:left="386" w:right="1970"/>
      </w:pPr>
      <w:r>
        <w:rPr>
          <w:color w:val="231F20"/>
          <w:spacing w:val="-9"/>
        </w:rPr>
        <w:t>視点から生み出されるアイデアをスピーディに社会実装していくとともに、これらの複雑</w:t>
      </w:r>
      <w:r>
        <w:rPr>
          <w:color w:val="231F20"/>
          <w:spacing w:val="-2"/>
        </w:rPr>
        <w:t>化する社会の諸問題にバランスよく立ち向かえる未来の人材育成を目指します。</w:t>
      </w:r>
    </w:p>
    <w:p>
      <w:pPr>
        <w:spacing w:after="0"/>
        <w:sectPr>
          <w:type w:val="continuous"/>
          <w:pgSz w:w="16790" w:h="12060" w:orient="landscape"/>
          <w:pgMar w:top="940" w:bottom="0" w:left="2400" w:right="2400"/>
          <w:cols w:num="2" w:equalWidth="0">
            <w:col w:w="3101" w:space="40"/>
            <w:col w:w="8849"/>
          </w:cols>
        </w:sectPr>
      </w:pPr>
    </w:p>
    <w:p>
      <w:pPr>
        <w:pStyle w:val="BodyText"/>
        <w:rPr>
          <w:sz w:val="20"/>
        </w:rPr>
      </w:pPr>
    </w:p>
    <w:p>
      <w:pPr>
        <w:pStyle w:val="BodyText"/>
        <w:rPr>
          <w:sz w:val="20"/>
        </w:rPr>
      </w:pPr>
    </w:p>
    <w:p>
      <w:pPr>
        <w:pStyle w:val="BodyText"/>
        <w:spacing w:before="5"/>
        <w:rPr>
          <w:sz w:val="21"/>
        </w:rPr>
      </w:pPr>
    </w:p>
    <w:p>
      <w:pPr>
        <w:spacing w:after="0"/>
        <w:rPr>
          <w:sz w:val="21"/>
        </w:rPr>
        <w:sectPr>
          <w:pgSz w:w="16790" w:h="12060" w:orient="landscape"/>
          <w:pgMar w:header="0" w:footer="0" w:top="940" w:bottom="280" w:left="2400" w:right="2400"/>
        </w:sectPr>
      </w:pPr>
    </w:p>
    <w:p>
      <w:pPr>
        <w:pStyle w:val="BodyText"/>
        <w:rPr>
          <w:sz w:val="28"/>
        </w:rPr>
      </w:pPr>
      <w:r>
        <w:rPr/>
        <w:pict>
          <v:group style="position:absolute;margin-left:121.5606pt;margin-top:48.280621pt;width:596.1pt;height:516.4pt;mso-position-horizontal-relative:page;mso-position-vertical-relative:page;z-index:-252609536" coordorigin="2431,966" coordsize="11922,10328">
            <v:shape style="position:absolute;left:7752;top:1334;width:120;height:130" type="#_x0000_t75" stroked="false">
              <v:imagedata r:id="rId89" o:title=""/>
            </v:shape>
            <v:shape style="position:absolute;left:7907;top:1330;width:118;height:138" type="#_x0000_t75" stroked="false">
              <v:imagedata r:id="rId29" o:title=""/>
            </v:shape>
            <v:shape style="position:absolute;left:8062;top:1334;width:105;height:130" type="#_x0000_t75" stroked="false">
              <v:imagedata r:id="rId90" o:title=""/>
            </v:shape>
            <v:shape style="position:absolute;left:8203;top:1334;width:218;height:130" coordorigin="8204,1335" coordsize="218,130" path="m8297,1441l8229,1441,8229,1408,8288,1408,8288,1385,8229,1385,8229,1358,8294,1358,8294,1335,8204,1335,8204,1464,8297,1464,8297,1441m8421,1441l8360,1441,8360,1335,8334,1335,8334,1464,8421,1464,8421,1441e" filled="true" fillcolor="#231f20" stroked="false">
              <v:path arrowok="t"/>
              <v:fill type="solid"/>
            </v:shape>
            <v:shape style="position:absolute;left:8514;top:1331;width:383;height:137" type="#_x0000_t75" stroked="false">
              <v:imagedata r:id="rId91" o:title=""/>
            </v:shape>
            <v:shape style="position:absolute;left:8933;top:1334;width:94;height:130" coordorigin="8933,1335" coordsize="94,130" path="m9024,1335l8933,1335,8933,1464,9027,1464,9027,1441,8958,1441,8958,1408,9018,1408,9018,1385,8958,1385,8958,1358,9024,1358,9024,1335xe" filled="true" fillcolor="#231f20" stroked="false">
              <v:path arrowok="t"/>
              <v:fill type="solid"/>
            </v:shape>
            <v:shape style="position:absolute;left:6261;top:1674;width:1572;height:245" type="#_x0000_t75" stroked="false">
              <v:imagedata r:id="rId92" o:title=""/>
            </v:shape>
            <v:shape style="position:absolute;left:7948;top:1684;width:145;height:223" type="#_x0000_t75" stroked="false">
              <v:imagedata r:id="rId93" o:title=""/>
            </v:shape>
            <v:shape style="position:absolute;left:8205;top:1689;width:146;height:220" type="#_x0000_t75" stroked="false">
              <v:imagedata r:id="rId94" o:title=""/>
            </v:shape>
            <v:rect style="position:absolute;left:8444;top:1810;width:14;height:2" filled="true" fillcolor="#231f20" stroked="false">
              <v:fill type="solid"/>
            </v:rect>
            <v:line style="position:absolute" from="8444,1795" to="8656,1795" stroked="true" strokeweight="1.6pt" strokecolor="#231f20">
              <v:stroke dashstyle="solid"/>
            </v:line>
            <v:shape style="position:absolute;left:8444;top:1776;width:212;height:36" coordorigin="8444,1777" coordsize="212,36" path="m8453,1777l8444,1777,8444,1779,8453,1779,8453,1777m8656,1811l8643,1811,8643,1813,8656,1813,8656,1811m8656,1777l8648,1777,8648,1779,8656,1779,8656,1777e" filled="true" fillcolor="#231f20" stroked="false">
              <v:path arrowok="t"/>
              <v:fill type="solid"/>
            </v:shape>
            <v:shape style="position:absolute;left:8719;top:1683;width:207;height:228" type="#_x0000_t75" stroked="false">
              <v:imagedata r:id="rId95" o:title=""/>
            </v:shape>
            <v:shape style="position:absolute;left:8999;top:1690;width:192;height:219" type="#_x0000_t75" stroked="false">
              <v:imagedata r:id="rId96" o:title=""/>
            </v:shape>
            <v:shape style="position:absolute;left:9252;top:1667;width:235;height:242" type="#_x0000_t75" stroked="false">
              <v:imagedata r:id="rId97" o:title=""/>
            </v:shape>
            <v:shape style="position:absolute;left:9678;top:1674;width:75;height:244" coordorigin="9679,1674" coordsize="75,244" path="m9753,1674l9719,1674,9709,1688,9682,1760,9679,1795,9680,1813,9697,1880,9719,1918,9753,1918,9742,1902,9734,1890,9712,1832,9709,1795,9710,1776,9727,1714,9742,1689,9753,1674xe" filled="true" fillcolor="#231f20" stroked="false">
              <v:path arrowok="t"/>
              <v:fill type="solid"/>
            </v:shape>
            <v:shape style="position:absolute;left:9788;top:1690;width:195;height:207" type="#_x0000_t75" stroked="false">
              <v:imagedata r:id="rId98" o:title=""/>
            </v:shape>
            <v:shape style="position:absolute;left:10027;top:1688;width:141;height:211" type="#_x0000_t75" stroked="false">
              <v:imagedata r:id="rId99" o:title=""/>
            </v:shape>
            <v:shape style="position:absolute;left:10214;top:1686;width:185;height:216" type="#_x0000_t75" stroked="false">
              <v:imagedata r:id="rId100" o:title=""/>
            </v:shape>
            <v:shape style="position:absolute;left:10442;top:1674;width:75;height:244" coordorigin="10442,1674" coordsize="75,244" path="m10478,1674l10443,1674,10454,1689,10462,1702,10484,1759,10487,1795,10486,1814,10468,1878,10442,1918,10477,1918,10510,1849,10517,1795,10516,1777,10499,1712,10487,1688,10478,1674xe" filled="true" fillcolor="#231f20" stroked="false">
              <v:path arrowok="t"/>
              <v:fill type="solid"/>
            </v:shape>
            <v:shape style="position:absolute;left:7570;top:9161;width:1671;height:1673" type="#_x0000_t75" stroked="false">
              <v:imagedata r:id="rId101" o:title=""/>
            </v:shape>
            <v:shape style="position:absolute;left:4411;top:4350;width:846;height:846" type="#_x0000_t75" stroked="false">
              <v:imagedata r:id="rId102" o:title=""/>
            </v:shape>
            <v:shape style="position:absolute;left:9403;top:6535;width:3262;height:1848" type="#_x0000_t75" stroked="false">
              <v:imagedata r:id="rId103" o:title=""/>
            </v:shape>
            <v:shape style="position:absolute;left:4113;top:6538;width:2949;height:1842" type="#_x0000_t75" stroked="false">
              <v:imagedata r:id="rId104" o:title=""/>
            </v:shape>
            <v:shape style="position:absolute;left:7175;top:6537;width:2115;height:1845" type="#_x0000_t75" stroked="false">
              <v:imagedata r:id="rId105"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5"/>
        <w:rPr>
          <w:sz w:val="30"/>
        </w:rPr>
      </w:pPr>
    </w:p>
    <w:p>
      <w:pPr>
        <w:spacing w:line="292" w:lineRule="exact" w:before="0"/>
        <w:ind w:left="2011" w:right="0" w:firstLine="0"/>
        <w:jc w:val="left"/>
        <w:rPr>
          <w:rFonts w:ascii="Microsoft YaHei" w:eastAsia="Microsoft YaHei" w:hint="eastAsia"/>
          <w:b/>
          <w:sz w:val="16"/>
        </w:rPr>
      </w:pPr>
      <w:r>
        <w:rPr>
          <w:rFonts w:ascii="Microsoft YaHei" w:eastAsia="Microsoft YaHei" w:hint="eastAsia"/>
          <w:b/>
          <w:color w:val="231F20"/>
          <w:sz w:val="16"/>
        </w:rPr>
        <w:t>近藤 高志 教授</w:t>
      </w:r>
    </w:p>
    <w:p>
      <w:pPr>
        <w:spacing w:line="184" w:lineRule="exact" w:before="0"/>
        <w:ind w:left="2011" w:right="0" w:firstLine="0"/>
        <w:jc w:val="left"/>
        <w:rPr>
          <w:sz w:val="10"/>
        </w:rPr>
      </w:pPr>
      <w:r>
        <w:rPr>
          <w:color w:val="231F20"/>
          <w:sz w:val="10"/>
        </w:rPr>
        <w:t>高機能材料分野</w:t>
      </w:r>
    </w:p>
    <w:p>
      <w:pPr>
        <w:pStyle w:val="BodyText"/>
        <w:spacing w:before="97"/>
        <w:ind w:left="386" w:right="2999"/>
      </w:pPr>
      <w:r>
        <w:rPr/>
        <w:br w:type="column"/>
      </w:r>
      <w:r>
        <w:rPr>
          <w:color w:val="231F20"/>
        </w:rPr>
        <w:t>2021年4月に開設された教育アウトリーチプロジェクトです。初等中    等教育における、探究学習やS TEAM教育、高大連携の機運など、大学・</w:t>
      </w:r>
    </w:p>
    <w:p>
      <w:pPr>
        <w:pStyle w:val="BodyText"/>
        <w:spacing w:before="2"/>
        <w:ind w:left="379" w:right="2606" w:firstLine="7"/>
      </w:pPr>
      <w:r>
        <w:rPr>
          <w:color w:val="231F20"/>
        </w:rPr>
        <w:t>研究者等によるサポートへのニーズの高まりを受け、これまで先端研で行っ  てきた各研究室による多様なアウトリーチ活動をより最適な形で次世代育成</w:t>
      </w:r>
    </w:p>
    <w:p>
      <w:pPr>
        <w:pStyle w:val="BodyText"/>
        <w:spacing w:before="1"/>
        <w:ind w:left="380" w:right="2335"/>
      </w:pPr>
      <w:r>
        <w:rPr>
          <w:color w:val="231F20"/>
          <w:spacing w:val="-9"/>
        </w:rPr>
        <w:t>を支援できるよう、ワンストップ機能を担います。先端研の強みを生かし、文理融 </w:t>
      </w:r>
      <w:r>
        <w:rPr>
          <w:color w:val="231F20"/>
          <w:spacing w:val="1"/>
        </w:rPr>
        <w:t>合・分野横断的な教育プログラムを教育現場等と共創しながら提供をおこなって</w:t>
      </w:r>
      <w:r>
        <w:rPr>
          <w:color w:val="231F20"/>
          <w:spacing w:val="-4"/>
        </w:rPr>
        <w:t>います。</w:t>
      </w:r>
    </w:p>
    <w:p>
      <w:pPr>
        <w:pStyle w:val="BodyText"/>
        <w:spacing w:before="2"/>
        <w:ind w:left="381" w:right="1756" w:firstLine="5"/>
      </w:pPr>
      <w:r>
        <w:rPr>
          <w:color w:val="231F20"/>
        </w:rPr>
        <w:t>活動にあたっては、AEOの教職員に加え、研究者と子供たちとの中間の位置に立ちかつ  ユーザーにより近い世代である、東大の大学院生等による「学生アフィリエイト」、学校教</w:t>
      </w:r>
    </w:p>
    <w:p>
      <w:pPr>
        <w:pStyle w:val="BodyText"/>
        <w:spacing w:before="1"/>
        <w:ind w:left="376" w:right="1474" w:firstLine="7"/>
      </w:pPr>
      <w:r>
        <w:rPr>
          <w:color w:val="231F20"/>
          <w:spacing w:val="-7"/>
        </w:rPr>
        <w:t>員や自治体関係者様による「アドバイザー」を、</w:t>
      </w:r>
      <w:r>
        <w:rPr>
          <w:color w:val="231F20"/>
          <w:spacing w:val="11"/>
        </w:rPr>
        <w:t>3</w:t>
      </w:r>
      <w:r>
        <w:rPr>
          <w:color w:val="231F20"/>
          <w:spacing w:val="-3"/>
        </w:rPr>
        <w:t>つの柱に据えました。学生アフィリエイトに  </w:t>
      </w:r>
      <w:r>
        <w:rPr>
          <w:color w:val="231F20"/>
          <w:spacing w:val="3"/>
        </w:rPr>
        <w:t>より、動画制作の内製や</w:t>
      </w:r>
      <w:r>
        <w:rPr>
          <w:color w:val="231F20"/>
          <w:spacing w:val="10"/>
        </w:rPr>
        <w:t>TA</w:t>
      </w:r>
      <w:r>
        <w:rPr>
          <w:color w:val="231F20"/>
          <w:spacing w:val="-3"/>
        </w:rPr>
        <w:t>活動等、幅広い活動が可能となりますし、アドバイザーの具体的な</w:t>
      </w:r>
      <w:r>
        <w:rPr>
          <w:color w:val="231F20"/>
          <w:spacing w:val="-2"/>
        </w:rPr>
        <w:t>助言により、学校現場等の実態に即した企画を実現します。</w:t>
      </w:r>
    </w:p>
    <w:p>
      <w:pPr>
        <w:spacing w:after="0"/>
        <w:sectPr>
          <w:type w:val="continuous"/>
          <w:pgSz w:w="16790" w:h="12060" w:orient="landscape"/>
          <w:pgMar w:top="940" w:bottom="0" w:left="2400" w:right="2400"/>
          <w:cols w:num="2" w:equalWidth="0">
            <w:col w:w="3101" w:space="40"/>
            <w:col w:w="8849"/>
          </w:cols>
        </w:sectPr>
      </w:pPr>
    </w:p>
    <w:p>
      <w:pPr>
        <w:pStyle w:val="BodyText"/>
        <w:spacing w:before="13"/>
      </w:pPr>
    </w:p>
    <w:p>
      <w:pPr>
        <w:spacing w:line="360" w:lineRule="exact" w:before="92"/>
        <w:ind w:left="141" w:right="142" w:firstLine="0"/>
        <w:jc w:val="center"/>
        <w:rPr>
          <w:rFonts w:ascii="Microsoft YaHei" w:eastAsia="Microsoft YaHei" w:hint="eastAsia"/>
          <w:b/>
          <w:sz w:val="22"/>
        </w:rPr>
      </w:pPr>
      <w:r>
        <w:rPr>
          <w:rFonts w:ascii="Microsoft YaHei" w:eastAsia="Microsoft YaHei" w:hint="eastAsia"/>
          <w:b/>
          <w:color w:val="231F20"/>
          <w:sz w:val="22"/>
        </w:rPr>
        <w:t>東大先端研の地域連携協定締結状況</w:t>
      </w:r>
    </w:p>
    <w:p>
      <w:pPr>
        <w:spacing w:line="198" w:lineRule="exact" w:before="0"/>
        <w:ind w:left="135" w:right="142" w:firstLine="0"/>
        <w:jc w:val="center"/>
        <w:rPr>
          <w:rFonts w:ascii="Microsoft YaHei" w:eastAsia="Microsoft YaHei" w:hint="eastAsia"/>
          <w:b/>
          <w:sz w:val="14"/>
        </w:rPr>
      </w:pPr>
      <w:r>
        <w:rPr>
          <w:rFonts w:ascii="Microsoft YaHei" w:eastAsia="Microsoft YaHei" w:hint="eastAsia"/>
          <w:b/>
          <w:color w:val="231F20"/>
          <w:w w:val="105"/>
          <w:sz w:val="14"/>
        </w:rPr>
        <w:t>（2022年3月末日現在）</w:t>
      </w:r>
      <w:r>
        <w:rPr>
          <w:rFonts w:ascii="Microsoft YaHei" w:eastAsia="Microsoft YaHei" w:hint="eastAsia"/>
          <w:b/>
          <w:color w:val="231F20"/>
          <w:sz w:val="14"/>
        </w:rPr>
        <w:t> </w:t>
      </w:r>
    </w:p>
    <w:p>
      <w:pPr>
        <w:spacing w:line="207" w:lineRule="exact" w:before="0"/>
        <w:ind w:left="133" w:right="142" w:firstLine="0"/>
        <w:jc w:val="center"/>
        <w:rPr>
          <w:rFonts w:ascii="Microsoft YaHei" w:hAnsi="Microsoft YaHei" w:eastAsia="Microsoft YaHei" w:hint="eastAsia"/>
          <w:b/>
          <w:sz w:val="12"/>
        </w:rPr>
      </w:pPr>
      <w:r>
        <w:rPr>
          <w:rFonts w:ascii="Microsoft YaHei" w:hAnsi="Microsoft YaHei" w:eastAsia="Microsoft YaHei" w:hint="eastAsia"/>
          <w:b/>
          <w:color w:val="231F20"/>
          <w:sz w:val="12"/>
        </w:rPr>
        <w:t>※各担当教員の役職名および所属については最新の情報となります。</w:t>
      </w:r>
    </w:p>
    <w:p>
      <w:pPr>
        <w:pStyle w:val="BodyText"/>
        <w:spacing w:before="11"/>
        <w:rPr>
          <w:rFonts w:ascii="Microsoft YaHei"/>
          <w:b/>
          <w:sz w:val="9"/>
        </w:rPr>
      </w:pPr>
    </w:p>
    <w:p>
      <w:pPr>
        <w:spacing w:after="0"/>
        <w:rPr>
          <w:rFonts w:ascii="Microsoft YaHei"/>
          <w:sz w:val="9"/>
        </w:rPr>
        <w:sectPr>
          <w:pgSz w:w="16790" w:h="12060" w:orient="landscape"/>
          <w:pgMar w:header="0" w:footer="0" w:top="940" w:bottom="280" w:left="2400" w:right="2400"/>
        </w:sectPr>
      </w:pPr>
    </w:p>
    <w:p>
      <w:pPr>
        <w:spacing w:line="235" w:lineRule="exact" w:before="97"/>
        <w:ind w:left="2888" w:right="0" w:firstLine="0"/>
        <w:jc w:val="left"/>
        <w:rPr>
          <w:sz w:val="14"/>
        </w:rPr>
      </w:pPr>
      <w:r>
        <w:rPr/>
        <w:pict>
          <v:group style="position:absolute;margin-left:121.5606pt;margin-top:48.280521pt;width:596.1pt;height:516.4pt;mso-position-horizontal-relative:page;mso-position-vertical-relative:page;z-index:-252608512" coordorigin="2431,966" coordsize="11922,10328">
            <v:line style="position:absolute" from="8406,2456" to="8406,10771" stroked="true" strokeweight=".286pt" strokecolor="#231f20">
              <v:stroke dashstyle="solid"/>
            </v:line>
            <v:shape style="position:absolute;left:9718;top:2465;width:537;height:120" coordorigin="9719,2465" coordsize="537,120" path="m10195,2465l9779,2465,9755,2470,9736,2483,9723,2502,9719,2525,9723,2549,9736,2568,9755,2581,9779,2585,10195,2585,10219,2581,10238,2568,10251,2549,10255,2525,10251,2502,10238,2483,10219,2470,10195,2465xe" filled="true" fillcolor="#ef413d" stroked="false">
              <v:path arrowok="t"/>
              <v:fill type="solid"/>
            </v:shape>
            <v:shape style="position:absolute;left:9777;top:2476;width:417;height:93" coordorigin="9777,2477" coordsize="417,93" path="m9859,2510l9856,2510,9854,2510,9827,2510,9827,2503,9827,2501,9815,2501,9815,2504,9816,2510,9790,2510,9788,2510,9785,2510,9785,2512,9785,2554,9785,2557,9784,2560,9797,2560,9796,2557,9796,2520,9816,2520,9815,2562,9815,2565,9815,2569,9827,2569,9827,2565,9827,2520,9848,2520,9848,2548,9847,2549,9841,2549,9838,2549,9833,2548,9835,2553,9836,2554,9836,2559,9842,2559,9856,2559,9859,2557,9859,2549,9859,2520,9859,2512,9859,2510,9859,2510m9867,2488l9864,2489,9860,2489,9827,2489,9827,2479,9827,2477,9815,2477,9815,2478,9816,2481,9816,2489,9785,2489,9781,2489,9777,2488,9777,2500,9781,2499,9785,2499,9861,2499,9864,2499,9867,2500,9867,2499,9867,2489,9867,2488m9968,2541l9960,2533,9957,2530,9954,2528,9947,2521,9951,2515,9952,2515,9955,2510,9960,2501,9962,2498,9951,2493,9949,2499,9944,2507,9938,2515,9929,2508,9929,2508,9916,2499,9908,2507,9918,2513,9924,2517,9931,2523,9923,2531,9915,2537,9903,2543,9906,2546,9909,2548,9911,2551,9924,2544,9930,2539,9939,2530,9947,2536,9951,2540,9960,2549,9968,2541m9975,2553l9972,2553,9970,2554,9901,2554,9901,2492,9967,2492,9970,2492,9974,2492,9974,2492,9974,2481,9974,2481,9970,2481,9968,2481,9896,2481,9893,2481,9890,2481,9890,2481,9890,2565,9890,2569,9901,2569,9901,2564,9969,2564,9972,2564,9975,2565,9975,2564,9975,2554,9975,2553m10086,2488l10083,2488,10079,2488,10044,2488,10045,2483,10045,2481,10045,2480,10042,2481,10039,2481,10034,2481,10034,2491,10034,2509,10034,2519,10034,2540,10026,2540,10026,2519,10034,2519,10034,2509,10026,2509,10026,2491,10034,2491,10034,2481,10017,2481,10017,2491,10017,2509,10017,2519,10017,2540,10009,2540,10009,2519,10017,2519,10017,2509,10009,2509,10009,2491,10017,2491,10017,2481,10004,2481,10001,2481,9998,2480,9998,2555,9998,2558,10009,2558,10009,2550,10034,2550,10034,2555,10045,2555,10045,2552,10044,2550,10044,2540,10044,2519,10044,2509,10044,2499,10063,2499,10063,2557,10063,2557,10056,2557,10052,2557,10047,2557,10049,2561,10049,2563,10050,2567,10053,2567,10058,2568,10066,2568,10070,2567,10071,2565,10073,2564,10074,2562,10074,2557,10074,2499,10080,2499,10083,2499,10086,2499,10086,2499,10086,2491,10086,2488,10086,2488m10145,2525l10139,2519,10135,2512,10131,2505,10137,2505,10140,2505,10143,2506,10143,2505,10143,2495,10143,2495,10140,2495,10137,2495,10131,2495,10131,2481,10131,2480,10132,2477,10120,2477,10120,2480,10121,2495,10111,2495,10108,2495,10105,2495,10105,2506,10111,2505,10120,2505,10117,2515,10109,2529,10102,2538,10105,2541,10106,2544,10108,2549,10114,2541,10117,2535,10121,2523,10121,2528,10121,2529,10121,2565,10120,2566,10120,2569,10132,2569,10131,2566,10131,2565,10131,2525,10131,2523,10130,2519,10134,2527,10136,2530,10140,2535,10142,2530,10143,2528,10145,2525m10167,2537l10163,2527,10160,2521,10154,2513,10145,2517,10151,2526,10154,2531,10158,2543,10167,2537m10194,2495l10191,2496,10189,2496,10184,2496,10184,2481,10184,2477,10172,2477,10173,2481,10173,2496,10151,2496,10148,2496,10145,2495,10145,2506,10148,2506,10151,2506,10173,2506,10173,2556,10172,2557,10165,2557,10162,2557,10155,2556,10157,2559,10157,2562,10158,2567,10165,2567,10174,2567,10177,2567,10182,2565,10184,2562,10184,2557,10184,2506,10188,2506,10191,2506,10194,2506,10194,2506,10194,2496,10194,2495e" filled="true" fillcolor="#ffffff" stroked="false">
              <v:path arrowok="t"/>
              <v:fill type="solid"/>
            </v:shape>
            <v:shape style="position:absolute;left:9718;top:3865;width:537;height:120" coordorigin="9719,3866" coordsize="537,120" path="m10195,3866l9779,3866,9755,3870,9736,3883,9723,3902,9719,3926,9723,3949,9736,3968,9755,3981,9779,3986,10195,3986,10219,3981,10238,3968,10251,3949,10255,3926,10251,3902,10238,3883,10219,3870,10195,3866xe" filled="true" fillcolor="#ef413d" stroked="false">
              <v:path arrowok="t"/>
              <v:fill type="solid"/>
            </v:shape>
            <v:shape style="position:absolute;left:9777;top:3876;width:417;height:93" coordorigin="9777,3877" coordsize="417,93" path="m9859,3910l9856,3910,9854,3910,9827,3910,9827,3903,9827,3902,9815,3902,9815,3904,9816,3910,9790,3910,9788,3910,9785,3910,9785,3912,9785,3954,9785,3957,9784,3960,9797,3960,9796,3957,9796,3920,9816,3920,9815,3962,9815,3965,9815,3969,9827,3969,9827,3965,9827,3920,9848,3920,9848,3949,9847,3949,9841,3949,9838,3949,9833,3948,9835,3953,9836,3954,9836,3959,9842,3959,9856,3959,9859,3957,9859,3949,9859,3920,9859,3912,9859,3910,9859,3910m9867,3888l9864,3889,9860,3889,9827,3889,9827,3879,9827,3877,9815,3877,9815,3878,9816,3881,9816,3889,9785,3889,9781,3889,9777,3888,9777,3900,9781,3899,9785,3899,9861,3899,9864,3899,9867,3900,9867,3899,9867,3889,9867,3888m9968,3941l9960,3933,9957,3930,9954,3928,9947,3922,9951,3916,9952,3915,9955,3911,9960,3901,9962,3898,9951,3893,9949,3899,9944,3907,9938,3915,9929,3908,9929,3908,9916,3899,9908,3907,9918,3913,9924,3918,9931,3923,9923,3931,9915,3937,9903,3943,9906,3946,9909,3948,9911,3952,9924,3944,9930,3939,9939,3930,9947,3936,9951,3940,9960,3950,9968,3941m9975,3953l9972,3954,9970,3954,9901,3954,9901,3892,9967,3892,9970,3892,9974,3893,9974,3892,9974,3882,9974,3881,9970,3881,9968,3882,9896,3882,9893,3881,9890,3881,9890,3881,9890,3965,9890,3969,9901,3969,9901,3964,9969,3964,9972,3964,9975,3965,9975,3964,9975,3954,9975,3953m10086,3888l10083,3888,10079,3889,10044,3889,10045,3883,10045,3881,10045,3881,10042,3881,10039,3881,10034,3881,10034,3891,10034,3910,10034,3919,10034,3940,10026,3940,10026,3919,10034,3919,10034,3910,10026,3910,10026,3891,10034,3891,10034,3881,10017,3881,10017,3891,10017,3910,10017,3919,10017,3940,10009,3940,10009,3919,10017,3919,10017,3910,10009,3910,10009,3891,10017,3891,10017,3881,10004,3881,10001,3881,9998,3881,9998,3955,9998,3958,10009,3958,10009,3950,10034,3950,10034,3955,10045,3955,10045,3952,10044,3950,10044,3940,10044,3919,10044,3910,10044,3899,10063,3899,10063,3957,10063,3958,10056,3958,10052,3957,10047,3957,10049,3961,10049,3963,10050,3967,10053,3968,10058,3968,10066,3968,10070,3967,10071,3966,10073,3964,10074,3962,10074,3958,10074,3899,10080,3899,10083,3899,10086,3899,10086,3899,10086,3891,10086,3889,10086,3888m10145,3925l10139,3919,10135,3912,10131,3905,10137,3905,10140,3905,10143,3906,10143,3905,10143,3895,10143,3895,10140,3895,10137,3895,10131,3895,10131,3881,10131,3880,10132,3877,10120,3877,10120,3880,10121,3895,10111,3895,10108,3895,10105,3895,10105,3906,10111,3905,10120,3905,10117,3915,10109,3930,10102,3938,10105,3942,10106,3944,10108,3949,10114,3941,10117,3935,10121,3924,10121,3929,10121,3930,10121,3965,10120,3966,10120,3969,10132,3969,10131,3966,10131,3965,10131,3925,10131,3924,10130,3919,10134,3927,10136,3930,10140,3935,10142,3930,10143,3929,10145,3925m10167,3937l10163,3927,10160,3922,10154,3913,10145,3917,10151,3926,10154,3932,10158,3943,10167,3937m10194,3896l10191,3896,10189,3896,10184,3896,10184,3881,10184,3877,10172,3877,10173,3881,10173,3896,10151,3896,10148,3896,10145,3896,10145,3907,10148,3906,10151,3906,10173,3906,10173,3957,10172,3957,10165,3957,10162,3957,10155,3956,10157,3960,10157,3962,10158,3967,10165,3967,10174,3967,10177,3967,10182,3965,10184,3962,10184,3957,10184,3906,10188,3906,10191,3906,10194,3906,10194,3906,10194,3896,10194,3896e" filled="true" fillcolor="#ffffff" stroked="false">
              <v:path arrowok="t"/>
              <v:fill type="solid"/>
            </v:shape>
            <v:shape style="position:absolute;left:9866;top:5068;width:537;height:120" coordorigin="9867,5069" coordsize="537,120" path="m10343,5069l9927,5069,9903,5073,9884,5086,9871,5105,9867,5129,9871,5152,9884,5171,9903,5184,9927,5189,10343,5189,10367,5184,10386,5171,10398,5152,10403,5129,10398,5105,10386,5086,10367,5073,10343,5069xe" filled="true" fillcolor="#ef413d" stroked="false">
              <v:path arrowok="t"/>
              <v:fill type="solid"/>
            </v:shape>
            <v:shape style="position:absolute;left:9925;top:5079;width:417;height:93" coordorigin="9925,5080" coordsize="417,93" path="m10007,5113l10004,5113,10002,5113,9974,5113,9975,5106,9975,5105,9963,5105,9963,5107,9963,5113,9938,5113,9936,5113,9932,5113,9932,5113,9933,5160,9932,5164,9944,5164,9944,5160,9944,5123,9963,5123,9963,5165,9963,5168,9963,5172,9975,5172,9975,5168,9974,5123,9996,5123,9996,5152,9995,5152,9989,5152,9986,5152,9981,5151,9983,5156,9983,5157,9984,5162,9990,5162,10004,5162,10007,5160,10007,5152,10007,5123,10007,5116,10007,5113,10007,5113m10015,5092l10011,5092,10008,5092,9975,5092,9975,5082,9975,5080,9963,5080,9963,5082,9963,5084,9963,5092,9933,5092,9929,5092,9925,5092,9925,5103,9929,5103,9933,5102,10009,5102,10012,5102,10015,5103,10015,5102,10015,5092,10015,5092m10116,5144l10108,5136,10104,5133,10102,5131,10094,5125,10099,5119,10100,5118,10103,5114,10108,5104,10108,5104,10110,5102,10099,5096,10097,5102,10092,5111,10086,5118,10077,5111,10077,5111,10064,5103,10056,5110,10066,5116,10072,5121,10079,5126,10071,5134,10063,5140,10051,5146,10054,5149,10057,5152,10059,5155,10072,5147,10078,5142,10087,5133,10095,5139,10099,5143,10108,5153,10116,5144m10123,5156l10120,5157,10118,5157,10049,5157,10049,5095,10115,5095,10118,5095,10121,5096,10121,5095,10121,5085,10121,5084,10118,5085,10115,5085,10044,5085,10041,5085,10038,5084,10038,5169,10037,5172,10049,5172,10049,5167,10117,5167,10120,5167,10123,5168,10123,5167,10123,5157,10123,5156m10234,5091l10230,5091,10226,5092,10192,5092,10192,5086,10193,5084,10193,5084,10189,5084,10187,5084,10182,5084,10182,5094,10182,5113,10182,5123,10182,5143,10174,5143,10174,5123,10182,5123,10182,5113,10174,5113,10174,5094,10182,5094,10182,5084,10165,5084,10165,5094,10165,5113,10165,5123,10165,5143,10157,5143,10157,5123,10165,5123,10165,5113,10157,5113,10157,5094,10165,5094,10165,5084,10152,5084,10149,5084,10146,5084,10146,5086,10146,5155,10146,5158,10146,5162,10156,5162,10156,5153,10182,5153,10182,5158,10193,5158,10192,5155,10192,5153,10192,5143,10192,5123,10192,5113,10192,5102,10211,5102,10211,5160,10210,5161,10204,5161,10200,5160,10195,5160,10197,5164,10197,5166,10197,5171,10201,5171,10206,5171,10214,5171,10218,5170,10219,5169,10221,5167,10222,5165,10222,5161,10222,5102,10228,5102,10231,5102,10234,5103,10234,5102,10234,5094,10234,5092,10234,5091m10293,5128l10287,5122,10282,5116,10279,5108,10285,5108,10291,5109,10291,5108,10291,5099,10291,5098,10288,5098,10285,5099,10279,5099,10279,5084,10279,5083,10279,5080,10268,5080,10268,5083,10268,5099,10259,5099,10256,5098,10253,5098,10253,5109,10259,5108,10268,5108,10265,5118,10257,5133,10250,5141,10253,5145,10254,5147,10256,5152,10262,5144,10265,5138,10269,5127,10269,5132,10269,5133,10268,5168,10268,5169,10268,5172,10279,5172,10279,5169,10279,5168,10279,5128,10279,5127,10278,5122,10282,5130,10284,5133,10288,5139,10290,5134,10291,5132,10293,5128m10315,5140l10311,5130,10308,5125,10302,5116,10293,5121,10299,5129,10302,5135,10305,5146,10315,5140m10342,5099l10339,5099,10336,5099,10331,5099,10332,5084,10332,5081,10320,5081,10321,5084,10321,5099,10299,5099,10295,5099,10293,5099,10293,5110,10296,5109,10299,5109,10321,5109,10321,5160,10320,5160,10313,5160,10309,5160,10303,5159,10304,5163,10305,5165,10306,5170,10312,5171,10322,5171,10325,5170,10330,5168,10331,5165,10331,5160,10331,5109,10336,5109,10339,5109,10342,5110,10342,5109,10342,5099,10342,5099e" filled="true" fillcolor="#ffffff" stroked="false">
              <v:path arrowok="t"/>
              <v:fill type="solid"/>
            </v:shape>
            <v:shape style="position:absolute;left:9864;top:5665;width:537;height:120" coordorigin="9864,5665" coordsize="537,120" path="m10341,5665l9924,5665,9901,5670,9882,5683,9869,5702,9864,5725,9869,5749,9882,5768,9901,5780,9924,5785,10341,5785,10364,5780,10383,5768,10396,5749,10401,5725,10396,5702,10383,5683,10364,5670,10341,5665xe" filled="true" fillcolor="#ef413d" stroked="false">
              <v:path arrowok="t"/>
              <v:fill type="solid"/>
            </v:shape>
            <v:shape style="position:absolute;left:9922;top:5676;width:417;height:93" coordorigin="9923,5677" coordsize="417,93" path="m10005,5709l10002,5710,9999,5710,9972,5710,9972,5702,9972,5701,9960,5701,9961,5703,9961,5710,9936,5710,9933,5710,9930,5709,9930,5710,9930,5756,9930,5760,9942,5760,9941,5757,9941,5720,9961,5720,9961,5762,9961,5765,9960,5769,9973,5769,9972,5765,9972,5720,9994,5720,9994,5748,9993,5749,9986,5749,9983,5748,9979,5748,9981,5752,9981,5754,9982,5758,9987,5759,10001,5759,10004,5757,10004,5749,10004,5720,10004,5712,10005,5710,10005,5709m10012,5688l10009,5689,10005,5689,9972,5689,9972,5679,9973,5677,9960,5677,9961,5678,9961,5681,9961,5689,9930,5689,9926,5689,9923,5688,9923,5700,9926,5699,9930,5699,10006,5699,10009,5699,10012,5700,10012,5699,10012,5689,10012,5688m10114,5740l10105,5732,10102,5729,10100,5727,10092,5721,10097,5715,10097,5715,10100,5710,10105,5701,10106,5700,10107,5698,10096,5693,10095,5698,10090,5707,10084,5715,10074,5708,10074,5708,10061,5699,10054,5707,10063,5713,10069,5717,10076,5723,10068,5731,10060,5736,10049,5743,10052,5746,10054,5748,10057,5751,10069,5744,10076,5739,10085,5729,10092,5736,10096,5740,10105,5749,10114,5740m10120,5753l10118,5753,10115,5753,10047,5753,10047,5692,10113,5692,10115,5692,10119,5692,10119,5692,10119,5681,10119,5681,10116,5681,10113,5681,10041,5681,10038,5681,10035,5681,10035,5765,10035,5769,10047,5769,10047,5764,10115,5764,10117,5764,10120,5764,10120,5764,10120,5753,10120,5753m10231,5688l10228,5688,10224,5688,10190,5688,10190,5683,10190,5681,10190,5680,10187,5681,10184,5681,10180,5681,10180,5690,10180,5709,10180,5719,10180,5739,10172,5739,10172,5719,10180,5719,10180,5709,10172,5709,10172,5690,10180,5690,10180,5681,10162,5681,10162,5690,10162,5709,10162,5719,10162,5739,10154,5739,10154,5719,10162,5719,10162,5709,10154,5709,10154,5690,10162,5690,10162,5681,10149,5681,10147,5681,10144,5680,10144,5683,10144,5752,10144,5755,10143,5758,10154,5758,10154,5749,10180,5749,10180,5755,10190,5755,10190,5752,10190,5749,10190,5739,10190,5719,10190,5709,10190,5699,10209,5699,10208,5757,10208,5757,10201,5757,10197,5757,10193,5756,10194,5761,10195,5763,10195,5767,10198,5767,10203,5767,10212,5767,10215,5767,10217,5765,10219,5764,10220,5762,10220,5757,10220,5699,10226,5699,10228,5699,10231,5699,10231,5699,10231,5690,10231,5688,10231,5688m10291,5725l10285,5719,10280,5712,10277,5705,10283,5705,10288,5705,10288,5705,10288,5695,10288,5694,10285,5695,10283,5695,10276,5695,10276,5680,10277,5680,10277,5677,10265,5677,10266,5680,10266,5695,10256,5695,10254,5695,10251,5694,10251,5705,10256,5705,10265,5705,10262,5715,10255,5729,10248,5738,10250,5741,10251,5744,10253,5749,10259,5741,10262,5735,10267,5723,10266,5728,10266,5729,10266,5765,10266,5766,10265,5769,10277,5769,10277,5766,10276,5765,10276,5724,10276,5723,10276,5719,10279,5727,10281,5729,10285,5735,10287,5730,10288,5728,10291,5725m10312,5736l10309,5726,10306,5721,10300,5712,10291,5717,10297,5726,10299,5731,10303,5742,10312,5736m10339,5695l10337,5696,10334,5696,10329,5696,10329,5681,10330,5677,10318,5677,10318,5681,10318,5696,10296,5696,10293,5696,10290,5695,10290,5706,10293,5706,10297,5706,10318,5706,10318,5756,10317,5757,10311,5757,10307,5757,10300,5756,10302,5759,10303,5762,10303,5767,10310,5767,10319,5767,10322,5767,10328,5765,10329,5762,10329,5757,10329,5706,10334,5706,10336,5706,10339,5706,10339,5706,10339,5696,10339,5695e" filled="true" fillcolor="#ffffff" stroked="false">
              <v:path arrowok="t"/>
              <v:fill type="solid"/>
            </v:shape>
            <v:shape style="position:absolute;left:7509;top:4858;width:613;height:120" type="#_x0000_t75" stroked="false">
              <v:imagedata r:id="rId106" o:title=""/>
            </v:shape>
            <v:shape style="position:absolute;left:9738;top:7865;width:537;height:120" coordorigin="9739,7866" coordsize="537,120" path="m10215,7866l9799,7866,9775,7871,9756,7883,9743,7903,9739,7926,9743,7949,9756,7968,9775,7981,9799,7986,10215,7986,10239,7981,10258,7968,10270,7949,10275,7926,10270,7903,10258,7883,10239,7871,10215,7866xe" filled="true" fillcolor="#ef413d" stroked="false">
              <v:path arrowok="t"/>
              <v:fill type="solid"/>
            </v:shape>
            <v:shape style="position:absolute;left:9797;top:7877;width:417;height:93" coordorigin="9797,7877" coordsize="417,93" path="m9879,7910l9876,7910,9874,7911,9846,7911,9847,7903,9847,7902,9835,7902,9835,7904,9835,7911,9810,7911,9808,7910,9804,7910,9805,7913,9805,7955,9805,7958,9804,7961,9816,7961,9816,7958,9816,7920,9835,7920,9835,7962,9835,7966,9835,7970,9847,7970,9847,7966,9846,7920,9868,7920,9868,7949,9867,7949,9861,7949,9858,7949,9853,7948,9855,7953,9855,7955,9856,7959,9862,7960,9876,7960,9879,7957,9879,7949,9879,7920,9879,7913,9879,7911,9879,7910m9887,7889l9883,7889,9880,7890,9847,7890,9847,7879,9847,7877,9835,7877,9835,7879,9835,7882,9835,7890,9805,7890,9801,7889,9797,7889,9797,7900,9801,7900,9805,7900,9881,7900,9884,7900,9887,7900,9887,7900,9887,7890,9887,7889m9988,7941l9980,7933,9976,7930,9974,7928,9966,7922,9971,7916,9972,7915,9975,7911,9980,7901,9982,7899,9971,7894,9969,7899,9964,7908,9958,7915,9949,7909,9949,7909,9936,7900,9928,7908,9938,7914,9944,7918,9951,7923,9943,7931,9935,7937,9923,7943,9926,7946,9929,7949,9931,7952,9944,7944,9950,7939,9959,7930,9967,7937,9971,7941,9980,7950,9988,7941m9995,7954l9992,7954,9990,7954,9921,7954,9921,7892,9987,7892,9990,7892,9993,7893,9993,7892,9993,7882,9993,7881,9990,7882,9987,7882,9916,7882,9913,7882,9910,7881,9910,7882,9910,7966,9909,7969,9921,7969,9921,7965,9989,7965,9992,7965,9995,7965,9995,7965,9995,7954,9995,7954m10106,7888l10102,7889,10098,7889,10064,7889,10064,7883,10065,7881,10065,7881,10061,7881,10059,7881,10054,7881,10054,7891,10054,7910,10054,7920,10054,7940,10046,7940,10046,7920,10054,7920,10054,7910,10046,7910,10046,7891,10054,7891,10054,7881,10037,7881,10037,7891,10037,7910,10037,7920,10037,7940,10029,7940,10029,7920,10037,7920,10037,7910,10029,7910,10029,7891,10037,7891,10037,7881,10024,7881,10021,7881,10018,7881,10018,7955,10018,7959,10028,7959,10028,7950,10054,7950,10054,7955,10065,7955,10064,7953,10064,7950,10064,7940,10064,7920,10064,7910,10064,7899,10083,7899,10083,7958,10082,7958,10076,7958,10072,7958,10067,7957,10069,7961,10069,7964,10069,7968,10073,7968,10078,7968,10086,7968,10090,7968,10091,7966,10093,7965,10094,7962,10094,7958,10094,7899,10100,7899,10103,7899,10106,7900,10106,7899,10106,7891,10106,7889,10106,7888m10165,7926l10159,7920,10154,7913,10151,7906,10157,7906,10160,7906,10163,7906,10163,7906,10163,7896,10163,7895,10160,7896,10157,7896,10151,7896,10151,7881,10151,7880,10151,7877,10140,7877,10140,7880,10140,7896,10131,7896,10128,7896,10125,7895,10125,7906,10131,7906,10140,7906,10137,7916,10129,7930,10122,7939,10125,7942,10126,7944,10128,7949,10134,7941,10137,7935,10141,7924,10141,7929,10141,7930,10140,7965,10140,7967,10140,7970,10151,7970,10151,7967,10151,7965,10151,7925,10151,7924,10150,7920,10154,7927,10156,7930,10160,7936,10162,7931,10163,7929,10165,7926m10187,7937l10183,7927,10180,7922,10174,7913,10165,7918,10171,7927,10174,7932,10177,7943,10187,7937m10214,7896l10211,7896,10208,7896,10203,7896,10204,7881,10204,7878,10192,7878,10193,7881,10193,7896,10171,7896,10167,7896,10165,7896,10165,7907,10168,7907,10171,7906,10193,7906,10193,7957,10192,7958,10185,7958,10181,7957,10175,7956,10176,7960,10177,7963,10178,7967,10184,7968,10194,7968,10197,7968,10202,7965,10203,7963,10203,7958,10203,7906,10208,7906,10211,7906,10214,7907,10214,7906,10214,7896,10214,7896e" filled="true" fillcolor="#ffffff" stroked="false">
              <v:path arrowok="t"/>
              <v:fill type="solid"/>
            </v:shape>
            <v:shape style="position:absolute;left:6444;top:5464;width:537;height:120" coordorigin="6444,5465" coordsize="537,120" path="m6921,5465l6504,5465,6481,5469,6462,5482,6449,5501,6444,5525,6449,5548,6462,5567,6481,5580,6504,5585,6921,5585,6944,5580,6963,5567,6976,5548,6981,5525,6976,5501,6963,5482,6944,5469,6921,5465xe" filled="true" fillcolor="#ef413d" stroked="false">
              <v:path arrowok="t"/>
              <v:fill type="solid"/>
            </v:shape>
            <v:shape style="position:absolute;left:6502;top:5475;width:417;height:93" coordorigin="6503,5476" coordsize="417,93" path="m6585,5509l6582,5509,6580,5509,6552,5509,6552,5502,6553,5501,6541,5501,6541,5503,6541,5509,6516,5509,6513,5509,6510,5509,6510,5511,6511,5553,6510,5556,6510,5560,6522,5560,6522,5556,6522,5519,6541,5519,6541,5561,6541,5564,6540,5568,6553,5568,6552,5564,6552,5519,6574,5519,6574,5548,6573,5548,6567,5548,6564,5548,6559,5547,6561,5552,6561,5553,6562,5558,6568,5558,6582,5558,6584,5556,6584,5548,6584,5519,6585,5511,6585,5509,6585,5509m6593,5488l6589,5488,6586,5488,6552,5488,6553,5478,6553,5476,6541,5476,6541,5478,6541,5480,6541,5488,6510,5488,6507,5488,6503,5488,6503,5499,6507,5499,6510,5498,6587,5498,6590,5498,6593,5499,6593,5498,6593,5488,6593,5488m6694,5540l6686,5532,6682,5529,6680,5527,6672,5521,6677,5515,6677,5514,6681,5510,6686,5500,6687,5498,6676,5492,6675,5498,6670,5506,6664,5514,6655,5507,6655,5507,6641,5498,6634,5506,6644,5512,6650,5517,6657,5522,6649,5530,6640,5536,6629,5542,6632,5545,6634,5547,6637,5551,6649,5543,6656,5538,6665,5529,6673,5535,6677,5539,6686,5549,6694,5540m6701,5552l6698,5553,6695,5553,6627,5553,6627,5491,6693,5491,6696,5491,6699,5492,6699,5491,6699,5481,6699,5480,6696,5480,6693,5481,6621,5481,6619,5481,6615,5480,6616,5565,6615,5568,6627,5568,6627,5563,6695,5563,6698,5563,6701,5564,6701,5563,6701,5553,6701,5552m6811,5487l6808,5487,6804,5488,6770,5488,6770,5482,6770,5480,6770,5480,6767,5480,6765,5480,6760,5480,6760,5490,6760,5509,6760,5518,6760,5539,6752,5539,6752,5518,6760,5518,6760,5509,6752,5509,6752,5490,6760,5490,6760,5480,6742,5480,6742,5490,6742,5509,6742,5518,6742,5539,6734,5539,6734,5518,6742,5518,6742,5509,6734,5509,6734,5490,6742,5490,6742,5480,6730,5480,6727,5480,6724,5480,6724,5480,6724,5554,6724,5558,6734,5558,6734,5549,6760,5549,6760,5554,6771,5554,6770,5551,6770,5549,6770,5539,6770,5518,6770,5509,6770,5498,6789,5498,6789,5556,6788,5557,6782,5557,6778,5556,6773,5556,6774,5560,6775,5562,6775,5567,6779,5567,6784,5567,6792,5567,6795,5566,6797,5565,6799,5563,6800,5561,6800,5557,6800,5498,6806,5498,6809,5498,6811,5499,6811,5498,6811,5490,6811,5488,6811,5487m6871,5524l6865,5518,6860,5511,6857,5504,6863,5504,6866,5504,6868,5505,6868,5504,6868,5494,6868,5494,6866,5494,6863,5494,6857,5494,6857,5480,6857,5479,6857,5476,6846,5476,6846,5479,6846,5494,6837,5494,6834,5494,6831,5494,6831,5505,6837,5504,6845,5504,6843,5514,6835,5529,6828,5537,6830,5541,6832,5543,6834,5548,6839,5540,6843,5534,6847,5523,6846,5528,6846,5529,6846,5564,6846,5565,6846,5568,6857,5568,6857,5565,6857,5564,6857,5524,6856,5523,6856,5518,6860,5526,6861,5529,6866,5535,6868,5530,6869,5528,6871,5524m6893,5536l6889,5526,6886,5521,6880,5512,6871,5516,6877,5525,6879,5531,6883,5542,6893,5536m6920,5495l6917,5495,6914,5495,6909,5495,6909,5482,6910,5480,6910,5477,6898,5477,6898,5480,6899,5495,6877,5495,6873,5495,6870,5495,6870,5506,6873,5505,6877,5505,6899,5505,6899,5556,6898,5556,6891,5556,6887,5556,6881,5555,6882,5559,6883,5561,6883,5566,6890,5567,6899,5567,6903,5566,6908,5564,6909,5561,6909,5556,6909,5505,6914,5505,6917,5505,6920,5505,6920,5505,6920,5495,6920,5495e" filled="true" fillcolor="#ffffff" stroked="false">
              <v:path arrowok="t"/>
              <v:fill type="solid"/>
            </v:shape>
            <v:shape style="position:absolute;left:6314;top:6263;width:537;height:120" coordorigin="6315,6264" coordsize="537,120" path="m6791,6264l6375,6264,6351,6269,6332,6281,6319,6301,6315,6324,6319,6347,6332,6366,6351,6379,6375,6384,6791,6384,6815,6379,6834,6366,6847,6347,6851,6324,6847,6301,6834,6281,6815,6269,6791,6264xe" filled="true" fillcolor="#ef413d" stroked="false">
              <v:path arrowok="t"/>
              <v:fill type="solid"/>
            </v:shape>
            <v:shape style="position:absolute;left:6373;top:6275;width:417;height:93" coordorigin="6373,6275" coordsize="417,93" path="m6455,6308l6452,6308,6450,6308,6423,6308,6423,6301,6423,6300,6411,6300,6411,6302,6411,6308,6386,6308,6384,6308,6380,6308,6381,6311,6381,6353,6381,6355,6380,6359,6392,6359,6392,6356,6392,6318,6411,6318,6411,6360,6411,6364,6411,6368,6423,6368,6423,6364,6423,6318,6444,6318,6444,6347,6443,6347,6437,6347,6434,6347,6429,6346,6431,6351,6432,6353,6432,6357,6438,6358,6452,6358,6455,6355,6455,6347,6455,6318,6455,6311,6455,6308,6455,6308m6463,6287l6459,6287,6456,6288,6423,6288,6423,6277,6423,6275,6411,6275,6411,6277,6411,6280,6411,6288,6381,6288,6377,6287,6373,6287,6373,6298,6377,6298,6381,6298,6457,6298,6460,6298,6463,6298,6463,6298,6463,6288,6463,6287m6564,6339l6556,6331,6553,6328,6550,6326,6542,6320,6547,6314,6548,6313,6551,6309,6556,6299,6558,6297,6547,6292,6545,6297,6540,6306,6534,6313,6525,6307,6525,6307,6512,6298,6504,6306,6514,6312,6520,6316,6527,6321,6519,6329,6511,6335,6499,6341,6502,6344,6505,6347,6507,6350,6520,6342,6526,6337,6535,6328,6543,6335,6547,6339,6556,6348,6564,6339m6571,6352l6568,6352,6566,6352,6497,6352,6497,6290,6563,6290,6566,6290,6569,6291,6569,6290,6569,6280,6569,6279,6566,6280,6563,6280,6492,6280,6489,6280,6486,6279,6486,6364,6486,6367,6497,6367,6497,6363,6565,6363,6568,6363,6571,6363,6571,6363,6571,6352,6571,6352m6682,6286l6678,6287,6675,6287,6640,6287,6641,6281,6641,6279,6641,6279,6638,6279,6635,6279,6630,6279,6630,6289,6630,6308,6630,6318,6630,6338,6622,6338,6622,6318,6630,6318,6630,6308,6622,6308,6622,6289,6630,6289,6630,6279,6613,6279,6613,6289,6613,6308,6613,6318,6613,6338,6605,6338,6605,6318,6613,6318,6613,6308,6605,6308,6605,6289,6613,6289,6613,6279,6600,6279,6597,6279,6594,6279,6594,6353,6594,6357,6605,6357,6605,6348,6630,6348,6630,6353,6641,6353,6641,6351,6640,6348,6640,6338,6640,6318,6640,6308,6640,6297,6659,6297,6659,6356,6659,6356,6652,6356,6648,6356,6643,6355,6645,6359,6645,6362,6646,6366,6649,6366,6654,6366,6662,6366,6666,6366,6667,6364,6669,6363,6670,6360,6670,6356,6670,6297,6676,6297,6679,6297,6682,6298,6682,6297,6682,6289,6682,6287,6682,6286m6741,6324l6735,6317,6731,6311,6727,6304,6733,6304,6736,6304,6739,6304,6739,6304,6739,6294,6739,6293,6736,6294,6733,6294,6727,6294,6727,6279,6727,6278,6727,6275,6716,6275,6716,6278,6716,6294,6707,6294,6704,6294,6701,6293,6701,6304,6707,6304,6716,6304,6713,6314,6705,6328,6698,6337,6701,6340,6702,6342,6704,6347,6710,6339,6713,6333,6717,6322,6717,6327,6717,6328,6716,6363,6716,6365,6716,6368,6727,6368,6727,6365,6727,6363,6727,6323,6727,6322,6726,6317,6730,6325,6732,6328,6736,6334,6738,6329,6739,6327,6741,6324m6763,6335l6759,6325,6756,6320,6750,6311,6741,6316,6747,6325,6750,6330,6753,6341,6763,6335m6790,6294l6787,6294,6784,6294,6780,6294,6780,6281,6780,6279,6780,6276,6768,6276,6769,6279,6769,6294,6747,6294,6744,6294,6741,6294,6741,6305,6744,6305,6747,6304,6769,6304,6769,6355,6768,6356,6761,6356,6758,6355,6751,6354,6752,6358,6753,6361,6754,6365,6761,6366,6770,6366,6773,6366,6778,6363,6779,6361,6780,6356,6780,6304,6784,6304,6787,6304,6790,6305,6790,6304,6790,6294,6790,6294e" filled="true" fillcolor="#ffffff" stroked="false">
              <v:path arrowok="t"/>
              <v:fill type="solid"/>
            </v:shape>
            <v:shape style="position:absolute;left:6605;top:4063;width:876;height:120" type="#_x0000_t75" stroked="false">
              <v:imagedata r:id="rId107" o:title=""/>
            </v:shape>
            <v:shape style="position:absolute;left:6316;top:6866;width:537;height:120" coordorigin="6317,6867" coordsize="537,120" path="m6793,6867l6377,6867,6353,6871,6334,6884,6321,6903,6317,6927,6321,6950,6334,6969,6353,6982,6377,6987,6793,6987,6817,6982,6836,6969,6849,6950,6853,6927,6849,6903,6836,6884,6817,6871,6793,6867xe" filled="true" fillcolor="#ef413d" stroked="false">
              <v:path arrowok="t"/>
              <v:fill type="solid"/>
            </v:shape>
            <v:shape style="position:absolute;left:6375;top:6878;width:417;height:93" coordorigin="6375,6878" coordsize="417,93" path="m6457,6911l6454,6911,6452,6911,6425,6911,6425,6904,6425,6903,6413,6903,6413,6905,6414,6911,6389,6911,6386,6911,6383,6911,6383,6914,6383,6955,6383,6958,6382,6962,6395,6962,6394,6958,6394,6921,6414,6921,6414,6963,6413,6966,6413,6970,6425,6970,6425,6966,6425,6921,6446,6921,6446,6950,6445,6950,6439,6950,6436,6950,6432,6949,6433,6954,6434,6955,6434,6960,6440,6960,6454,6960,6457,6958,6457,6950,6457,6921,6457,6914,6457,6911,6457,6911m6465,6890l6462,6890,6458,6890,6425,6890,6425,6880,6425,6878,6413,6878,6413,6880,6414,6883,6414,6890,6383,6890,6379,6890,6375,6890,6375,6901,6379,6901,6383,6900,6459,6900,6462,6901,6465,6901,6465,6900,6465,6890,6465,6890m6566,6942l6558,6934,6555,6931,6552,6929,6545,6923,6550,6917,6550,6916,6553,6912,6558,6902,6560,6900,6549,6894,6547,6900,6542,6909,6536,6916,6527,6909,6527,6909,6514,6901,6506,6908,6516,6914,6522,6919,6529,6924,6521,6932,6513,6938,6501,6944,6504,6947,6507,6950,6509,6953,6522,6945,6528,6940,6537,6931,6545,6937,6549,6941,6558,6951,6566,6942m6573,6954l6570,6955,6568,6955,6499,6955,6499,6893,6565,6893,6568,6893,6572,6894,6572,6893,6572,6883,6572,6882,6569,6883,6566,6883,6494,6883,6491,6883,6488,6882,6488,6967,6488,6970,6499,6970,6499,6965,6567,6965,6570,6965,6573,6966,6573,6965,6573,6955,6573,6954m6684,6889l6681,6889,6677,6890,6642,6890,6643,6884,6643,6882,6643,6882,6640,6882,6637,6882,6633,6882,6633,6892,6633,6911,6633,6921,6633,6941,6624,6941,6624,6921,6633,6921,6633,6911,6624,6911,6624,6892,6633,6892,6633,6882,6615,6882,6615,6892,6615,6911,6615,6921,6615,6941,6607,6941,6607,6921,6615,6921,6615,6911,6607,6911,6607,6892,6615,6892,6615,6882,6602,6882,6599,6882,6596,6882,6597,6956,6596,6960,6607,6960,6607,6951,6632,6951,6632,6956,6643,6956,6643,6953,6643,6951,6642,6941,6642,6921,6642,6911,6642,6900,6661,6900,6661,6958,6661,6959,6654,6959,6650,6958,6646,6958,6647,6962,6647,6964,6648,6969,6651,6969,6656,6969,6665,6969,6668,6968,6670,6967,6672,6965,6672,6963,6672,6959,6672,6900,6678,6900,6681,6900,6684,6901,6684,6900,6684,6892,6684,6890,6684,6889m6743,6926l6737,6920,6733,6914,6729,6906,6735,6906,6738,6907,6741,6907,6741,6906,6741,6897,6741,6896,6738,6896,6735,6897,6729,6897,6729,6882,6729,6881,6730,6878,6718,6878,6719,6881,6719,6897,6709,6897,6706,6896,6703,6896,6703,6907,6709,6906,6718,6906,6715,6916,6708,6931,6700,6939,6703,6943,6704,6945,6706,6950,6712,6942,6715,6936,6719,6925,6719,6930,6719,6931,6719,6966,6719,6967,6718,6970,6730,6970,6729,6967,6729,6966,6729,6926,6729,6925,6729,6920,6732,6928,6734,6931,6738,6937,6740,6932,6741,6930,6743,6926m6765,6938l6761,6928,6759,6923,6753,6914,6743,6919,6749,6927,6752,6933,6756,6944,6765,6938m6792,6897l6789,6897,6787,6897,6782,6897,6782,6884,6782,6882,6782,6879,6770,6879,6771,6882,6771,6897,6749,6897,6746,6897,6743,6897,6743,6908,6746,6907,6750,6907,6771,6907,6771,6958,6770,6958,6764,6958,6760,6958,6753,6957,6755,6961,6755,6963,6756,6968,6763,6969,6772,6969,6775,6968,6780,6966,6782,6963,6782,6958,6782,6907,6786,6907,6789,6907,6792,6908,6792,6907,6792,6897,6792,6897e" filled="true" fillcolor="#ffffff" stroked="false">
              <v:path arrowok="t"/>
              <v:fill type="solid"/>
            </v:shape>
            <v:shape style="position:absolute;left:6316;top:7460;width:537;height:120" coordorigin="6317,7460" coordsize="537,120" path="m6793,7460l6377,7460,6353,7465,6334,7478,6321,7497,6317,7520,6321,7544,6334,7563,6353,7576,6377,7580,6793,7580,6817,7576,6836,7563,6849,7544,6853,7520,6849,7497,6836,7478,6817,7465,6793,7460xe" filled="true" fillcolor="#ef413d" stroked="false">
              <v:path arrowok="t"/>
              <v:fill type="solid"/>
            </v:shape>
            <v:shape style="position:absolute;left:6375;top:7471;width:417;height:93" coordorigin="6375,7472" coordsize="417,93" path="m6457,7505l6454,7505,6452,7505,6425,7505,6425,7498,6425,7497,6413,7497,6413,7499,6414,7505,6389,7505,6386,7505,6383,7505,6383,7507,6383,7549,6383,7552,6382,7555,6395,7555,6394,7552,6394,7515,6414,7515,6414,7557,6413,7560,6413,7564,6425,7564,6425,7560,6425,7515,6446,7515,6446,7543,6445,7544,6439,7544,6436,7544,6432,7543,6433,7548,6434,7549,6434,7554,6440,7554,6454,7554,6457,7552,6457,7544,6457,7515,6457,7507,6457,7505,6457,7505m6465,7483l6462,7484,6458,7484,6425,7484,6425,7474,6425,7472,6413,7472,6413,7473,6414,7476,6414,7484,6383,7484,6379,7484,6375,7483,6375,7495,6379,7494,6383,7494,6459,7494,6462,7494,6465,7495,6465,7494,6465,7484,6465,7483m6566,7536l6558,7528,6555,7525,6552,7523,6545,7517,6550,7510,6550,7510,6553,7505,6558,7496,6560,7493,6549,7488,6547,7494,6542,7502,6536,7510,6527,7503,6527,7503,6514,7494,6506,7502,6516,7508,6522,7512,6529,7518,6521,7526,6513,7532,6501,7538,6504,7541,6507,7543,6509,7547,6522,7539,6528,7534,6537,7525,6545,7531,6549,7535,6558,7545,6566,7536m6573,7548l6570,7549,6568,7549,6499,7549,6499,7487,6565,7487,6568,7487,6572,7488,6572,7487,6572,7477,6572,7476,6569,7476,6566,7477,6494,7477,6491,7476,6488,7476,6488,7560,6488,7564,6499,7564,6499,7559,6567,7559,6570,7559,6573,7560,6573,7559,6573,7549,6573,7548m6684,7483l6681,7483,6677,7484,6642,7484,6643,7478,6643,7476,6643,7476,6640,7476,6637,7476,6633,7476,6633,7486,6633,7505,6633,7514,6633,7535,6624,7535,6624,7514,6633,7514,6633,7505,6624,7505,6624,7486,6633,7486,6633,7476,6615,7476,6615,7486,6615,7505,6615,7514,6615,7535,6607,7535,6607,7514,6615,7514,6615,7505,6607,7505,6607,7486,6615,7486,6615,7476,6602,7476,6599,7476,6596,7476,6597,7550,6596,7553,6607,7553,6607,7545,6632,7545,6632,7550,6643,7550,6643,7547,6643,7545,6642,7535,6642,7514,6642,7505,6642,7494,6661,7494,6661,7552,6661,7553,6654,7553,6650,7552,6646,7552,6647,7556,6647,7558,6648,7562,6651,7563,6656,7563,6665,7563,6668,7562,6670,7561,6672,7559,6672,7557,6672,7553,6672,7494,6678,7494,6681,7494,6684,7494,6684,7494,6684,7486,6684,7484,6684,7483m6743,7520l6737,7514,6733,7507,6729,7500,6735,7500,6738,7500,6741,7501,6741,7500,6741,7490,6741,7490,6738,7490,6735,7490,6729,7490,6729,7476,6729,7475,6730,7472,6718,7472,6719,7475,6719,7490,6709,7490,6706,7490,6703,7490,6703,7501,6709,7500,6718,7500,6715,7510,6708,7525,6700,7533,6703,7537,6704,7539,6706,7544,6712,7536,6715,7530,6719,7519,6719,7524,6719,7525,6719,7560,6719,7561,6718,7564,6730,7564,6729,7561,6729,7560,6729,7520,6729,7519,6729,7514,6732,7522,6734,7525,6738,7530,6740,7525,6741,7524,6743,7520m6765,7532l6761,7522,6759,7517,6753,7508,6743,7512,6749,7521,6752,7526,6756,7538,6765,7532m6792,7490l6789,7491,6787,7491,6782,7491,6782,7478,6782,7476,6782,7472,6770,7472,6771,7476,6771,7491,6749,7491,6746,7491,6743,7490,6743,7502,6746,7501,6750,7501,6771,7501,6771,7552,6770,7552,6764,7552,6760,7552,6753,7551,6755,7555,6755,7557,6756,7562,6763,7562,6772,7562,6775,7562,6780,7560,6782,7557,6782,7552,6782,7501,6786,7501,6789,7501,6792,7501,6792,7501,6792,7491,6792,7490e" filled="true" fillcolor="#ffffff" stroked="false">
              <v:path arrowok="t"/>
              <v:fill type="solid"/>
            </v:shape>
            <v:shape style="position:absolute;left:6453;top:9268;width:537;height:120" coordorigin="6454,9268" coordsize="537,120" path="m6930,9268l6514,9268,6490,9273,6471,9286,6458,9305,6454,9328,6458,9351,6471,9370,6490,9383,6514,9388,6930,9388,6954,9383,6973,9370,6986,9351,6990,9328,6986,9305,6973,9286,6954,9273,6930,9268xe" filled="true" fillcolor="#ef413d" stroked="false">
              <v:path arrowok="t"/>
              <v:fill type="solid"/>
            </v:shape>
            <v:shape style="position:absolute;left:6512;top:9279;width:417;height:93" coordorigin="6512,9279" coordsize="417,93" path="m6594,9312l6591,9313,6589,9313,6562,9313,6562,9305,6562,9304,6550,9304,6551,9306,6551,9313,6526,9313,6523,9313,6520,9312,6520,9315,6520,9357,6520,9359,6519,9363,6532,9363,6531,9360,6531,9322,6551,9322,6551,9364,6550,9368,6550,9372,6562,9372,6562,9368,6562,9322,6583,9322,6583,9351,6582,9352,6576,9352,6573,9351,6569,9351,6570,9355,6571,9357,6571,9361,6577,9362,6591,9362,6594,9359,6594,9352,6594,9322,6594,9315,6594,9313,6594,9312m6602,9291l6599,9291,6595,9292,6562,9292,6562,9282,6562,9279,6550,9279,6550,9281,6551,9284,6551,9292,6520,9292,6516,9291,6512,9291,6512,9302,6516,9302,6520,9302,6596,9302,6599,9302,6602,9302,6602,9302,6602,9292,6602,9291m6704,9343l6695,9335,6692,9332,6689,9330,6682,9324,6687,9318,6687,9318,6690,9313,6695,9303,6697,9301,6686,9296,6684,9301,6679,9310,6673,9318,6664,9311,6664,9311,6651,9302,6643,9310,6653,9316,6659,9320,6666,9326,6658,9334,6650,9339,6638,9345,6642,9348,6644,9351,6646,9354,6659,9347,6665,9342,6674,9332,6682,9339,6686,9343,6695,9352,6704,9343m6710,9356l6707,9356,6705,9356,6636,9356,6636,9294,6703,9294,6705,9295,6709,9295,6709,9294,6709,9284,6709,9283,6706,9284,6703,9284,6631,9284,6628,9284,6625,9284,6625,9368,6625,9371,6636,9371,6636,9367,6704,9367,6707,9367,6710,9367,6710,9367,6710,9356,6710,9356m6821,9290l6818,9291,6814,9291,6780,9291,6780,9285,6780,9283,6780,9283,6777,9283,6774,9283,6770,9283,6770,9293,6770,9312,6770,9322,6770,9342,6761,9342,6761,9322,6770,9322,6770,9312,6761,9312,6761,9293,6770,9293,6770,9283,6752,9283,6752,9293,6752,9312,6752,9322,6752,9342,6744,9342,6744,9322,6752,9322,6752,9312,6744,9312,6744,9293,6752,9293,6752,9283,6739,9283,6737,9283,6733,9283,6734,9285,6734,9355,6734,9358,6733,9361,6744,9361,6744,9352,6770,9352,6770,9358,6780,9358,6780,9355,6780,9352,6780,9342,6780,9322,6780,9312,6780,9302,6798,9302,6798,9360,6798,9360,6791,9360,6787,9360,6783,9359,6784,9363,6784,9366,6785,9370,6788,9370,6793,9370,6802,9370,6805,9370,6807,9368,6809,9367,6809,9364,6809,9360,6809,9302,6815,9302,6818,9302,6821,9302,6821,9302,6821,9293,6821,9291,6821,9290m6880,9328l6874,9322,6870,9315,6866,9308,6872,9308,6875,9308,6878,9308,6878,9308,6878,9298,6878,9297,6875,9298,6872,9298,6866,9298,6866,9283,6866,9282,6867,9280,6855,9280,6856,9282,6856,9298,6846,9298,6843,9298,6840,9297,6840,9308,6846,9308,6855,9308,6852,9318,6845,9332,6837,9341,6840,9344,6841,9347,6843,9351,6849,9343,6852,9337,6856,9326,6856,9331,6856,9332,6856,9367,6856,9369,6855,9372,6867,9372,6866,9369,6866,9367,6866,9327,6866,9326,6866,9322,6869,9329,6871,9332,6875,9338,6877,9333,6878,9331,6880,9328m6902,9339l6898,9329,6896,9324,6890,9315,6880,9320,6886,9329,6889,9334,6893,9345,6902,9339m6929,9298l6926,9298,6924,9299,6919,9299,6919,9285,6919,9283,6919,9280,6907,9280,6908,9283,6908,9299,6886,9299,6883,9298,6880,9298,6880,9309,6883,9309,6887,9309,6908,9309,6908,9359,6907,9360,6901,9360,6897,9359,6890,9358,6892,9362,6892,9365,6893,9370,6900,9370,6909,9370,6912,9370,6917,9367,6919,9365,6919,9360,6919,9309,6923,9309,6926,9309,6929,9309,6929,9309,6929,9299,6929,9298e" filled="true" fillcolor="#ffffff" stroked="false">
              <v:path arrowok="t"/>
              <v:fill type="solid"/>
            </v:shape>
            <v:shape style="position:absolute;left:6312;top:10069;width:537;height:120" coordorigin="6312,10069" coordsize="537,120" path="m6789,10069l6372,10069,6349,10074,6330,10087,6317,10106,6312,10129,6317,10153,6330,10172,6349,10185,6372,10189,6789,10189,6812,10185,6831,10172,6844,10153,6849,10129,6844,10106,6831,10087,6812,10074,6789,10069xe" filled="true" fillcolor="#ef413d" stroked="false">
              <v:path arrowok="t"/>
              <v:fill type="solid"/>
            </v:shape>
            <v:shape style="position:absolute;left:6370;top:10080;width:417;height:93" coordorigin="6371,10081" coordsize="417,93" path="m6453,10114l6450,10114,6448,10114,6420,10114,6420,10107,6421,10106,6409,10106,6409,10108,6409,10114,6384,10114,6381,10114,6378,10114,6378,10116,6378,10158,6378,10161,6378,10164,6390,10164,6390,10161,6389,10124,6409,10124,6409,10166,6409,10169,6408,10173,6421,10173,6420,10169,6420,10124,6442,10124,6442,10152,6441,10153,6435,10153,6432,10153,6427,10152,6429,10157,6429,10158,6430,10163,6436,10163,6450,10163,6452,10161,6452,10153,6452,10124,6452,10116,6453,10114,6453,10114m6461,10092l6457,10093,6454,10093,6420,10093,6420,10083,6421,10081,6408,10081,6409,10082,6409,10085,6409,10093,6378,10093,6375,10093,6371,10092,6371,10104,6375,10103,6378,10103,6455,10103,6457,10103,6461,10104,6461,10103,6461,10093,6461,10092m6562,10145l6553,10137,6550,10134,6548,10132,6540,10126,6545,10119,6545,10119,6548,10114,6554,10105,6555,10102,6544,10097,6543,10103,6538,10111,6532,10119,6523,10112,6523,10112,6509,10103,6502,10111,6511,10117,6518,10121,6525,10127,6516,10135,6508,10141,6497,10147,6500,10150,6502,10152,6505,10156,6517,10148,6524,10143,6533,10134,6540,10140,6545,10144,6554,10154,6562,10145m6569,10157l6566,10158,6563,10158,6495,10158,6495,10096,6561,10096,6564,10096,6567,10097,6567,10096,6567,10086,6567,10085,6564,10085,6561,10086,6489,10086,6487,10085,6483,10085,6484,10169,6483,10173,6495,10173,6495,10168,6563,10168,6566,10168,6569,10169,6569,10168,6569,10158,6569,10157m6679,10092l6676,10092,6672,10093,6638,10093,6638,10087,6638,10085,6638,10085,6635,10085,6633,10085,6628,10085,6628,10095,6628,10114,6628,10123,6628,10144,6620,10144,6620,10123,6628,10123,6628,10114,6620,10114,6620,10095,6628,10095,6628,10085,6610,10085,6610,10095,6610,10114,6610,10123,6610,10144,6602,10144,6602,10123,6610,10123,6610,10114,6602,10114,6602,10095,6610,10095,6610,10085,6598,10085,6595,10085,6592,10085,6592,10159,6592,10162,6602,10162,6602,10154,6628,10154,6628,10159,6638,10159,6638,10156,6638,10154,6638,10144,6638,10123,6638,10114,6638,10103,6657,10103,6657,10161,6656,10162,6649,10162,6646,10161,6641,10161,6642,10165,6643,10167,6643,10171,6647,10172,6652,10172,6660,10172,6663,10171,6665,10170,6667,10168,6668,10166,6668,10162,6668,10103,6674,10103,6676,10103,6679,10103,6679,10103,6679,10095,6679,10093,6679,10092m6739,10129l6733,10123,6728,10116,6725,10109,6731,10109,6733,10109,6736,10110,6736,10109,6736,10099,6736,10099,6733,10099,6731,10099,6724,10099,6725,10085,6725,10084,6725,10081,6714,10081,6714,10084,6714,10099,6705,10099,6702,10099,6699,10099,6699,10110,6704,10109,6713,10109,6711,10119,6703,10133,6696,10142,6698,10145,6700,10148,6701,10153,6707,10145,6710,10139,6715,10128,6714,10133,6714,10133,6714,10169,6714,10170,6714,10173,6725,10173,6725,10170,6725,10169,6724,10129,6724,10128,6724,10123,6728,10131,6729,10134,6734,10139,6736,10134,6737,10133,6739,10129m6760,10141l6757,10131,6754,10126,6748,10117,6739,10121,6745,10130,6747,10135,6751,10147,6760,10141m6787,10099l6785,10100,6782,10100,6777,10100,6777,10087,6777,10085,6778,10081,6766,10081,6766,10085,6766,10100,6744,10100,6741,10100,6738,10099,6738,10111,6741,10110,6745,10110,6766,10110,6766,10161,6766,10161,6759,10161,6755,10161,6748,10160,6750,10164,6751,10166,6751,10171,6758,10171,6767,10171,6770,10171,6776,10169,6777,10166,6777,10161,6777,10110,6782,10110,6785,10110,6787,10110,6787,10110,6787,10100,6787,10099e" filled="true" fillcolor="#ffffff" stroked="false">
              <v:path arrowok="t"/>
              <v:fill type="solid"/>
            </v:shape>
            <v:shape style="position:absolute;left:6456;top:3463;width:537;height:120" coordorigin="6456,3464" coordsize="537,120" path="m6933,3464l6516,3464,6493,3469,6474,3481,6461,3500,6456,3524,6461,3547,6474,3566,6493,3579,6516,3584,6933,3584,6956,3579,6975,3566,6988,3547,6993,3524,6988,3500,6975,3481,6956,3469,6933,3464xe" filled="true" fillcolor="#ef413d" stroked="false">
              <v:path arrowok="t"/>
              <v:fill type="solid"/>
            </v:shape>
            <v:shape style="position:absolute;left:6514;top:3475;width:417;height:93" coordorigin="6515,3475" coordsize="417,93" path="m6597,3508l6594,3508,6591,3508,6564,3508,6564,3501,6564,3500,6553,3500,6553,3502,6553,3508,6528,3508,6525,3508,6522,3508,6522,3511,6522,3552,6522,3555,6522,3559,6534,3559,6533,3555,6533,3518,6553,3518,6553,3560,6553,3564,6552,3568,6565,3568,6564,3564,6564,3518,6586,3518,6586,3547,6585,3547,6579,3547,6575,3547,6571,3546,6573,3551,6573,3552,6574,3557,6580,3557,6593,3557,6596,3555,6596,3547,6596,3518,6596,3511,6597,3508,6597,3508m6605,3487l6601,3487,6597,3487,6564,3487,6564,3477,6565,3475,6552,3475,6553,3477,6553,3480,6553,3487,6522,3487,6519,3487,6515,3487,6515,3498,6518,3498,6522,3498,6599,3498,6601,3498,6605,3498,6605,3498,6605,3487,6605,3487m6706,3539l6697,3531,6694,3528,6692,3526,6684,3520,6689,3514,6689,3513,6692,3509,6698,3499,6699,3497,6688,3492,6687,3497,6682,3506,6676,3513,6667,3507,6666,3506,6653,3498,6646,3505,6655,3511,6662,3516,6669,3521,6660,3529,6652,3535,6641,3541,6644,3544,6646,3547,6649,3550,6661,3542,6668,3537,6677,3528,6684,3535,6688,3539,6697,3548,6706,3539m6712,3551l6710,3552,6707,3552,6639,3552,6639,3490,6705,3490,6708,3490,6711,3491,6711,3490,6711,3480,6711,3479,6708,3480,6705,3480,6633,3480,6631,3480,6627,3479,6627,3564,6627,3567,6639,3567,6639,3562,6707,3562,6710,3563,6712,3563,6712,3562,6712,3552,6712,3551m6823,3486l6820,3487,6816,3487,6782,3487,6782,3481,6782,3479,6782,3479,6779,3479,6777,3479,6772,3479,6772,3489,6772,3508,6772,3518,6772,3538,6764,3538,6764,3518,6772,3518,6772,3508,6764,3508,6764,3489,6772,3489,6772,3479,6754,3479,6754,3489,6754,3508,6754,3518,6754,3538,6746,3538,6746,3518,6754,3518,6754,3508,6746,3508,6746,3489,6754,3489,6754,3479,6742,3479,6739,3479,6736,3479,6736,3553,6736,3557,6746,3557,6746,3548,6772,3548,6772,3553,6782,3553,6782,3551,6782,3548,6782,3538,6782,3518,6782,3508,6782,3497,6801,3497,6801,3556,6800,3556,6793,3556,6790,3556,6785,3555,6786,3559,6787,3562,6787,3566,6790,3566,6795,3566,6804,3566,6807,3565,6809,3564,6811,3562,6812,3560,6812,3556,6812,3497,6818,3497,6820,3497,6823,3498,6823,3497,6823,3489,6823,3487,6823,3486m6883,3524l6877,3517,6872,3511,6869,3503,6875,3503,6877,3504,6880,3504,6880,3503,6880,3494,6880,3493,6877,3493,6875,3494,6868,3494,6869,3479,6869,3478,6869,3475,6857,3475,6858,3478,6858,3494,6848,3494,6846,3493,6843,3493,6843,3504,6848,3503,6857,3503,6854,3514,6847,3528,6840,3537,6842,3540,6843,3542,6845,3547,6851,3539,6854,3533,6859,3522,6858,3527,6858,3528,6858,3563,6858,3565,6858,3568,6869,3568,6869,3565,6869,3563,6868,3523,6868,3522,6868,3517,6872,3525,6873,3528,6877,3534,6879,3529,6880,3527,6883,3524m6904,3535l6901,3525,6898,3520,6892,3511,6883,3516,6889,3525,6891,3530,6895,3541,6904,3535m6931,3494l6929,3494,6926,3494,6921,3494,6921,3481,6921,3479,6922,3476,6910,3476,6910,3479,6910,3494,6888,3494,6885,3494,6882,3494,6882,3505,6885,3504,6889,3504,6910,3504,6910,3555,6910,3555,6903,3555,6899,3555,6892,3554,6894,3558,6895,3560,6895,3565,6902,3566,6911,3566,6914,3565,6920,3563,6921,3561,6921,3555,6921,3504,6926,3504,6929,3504,6931,3505,6931,3504,6931,3494,6931,3494e" filled="true" fillcolor="#ffffff" stroked="false">
              <v:path arrowok="t"/>
              <v:fill type="solid"/>
            </v:shape>
            <v:shape style="position:absolute;left:9506;top:7066;width:1531;height:120" type="#_x0000_t75" stroked="false">
              <v:imagedata r:id="rId108" o:title=""/>
            </v:shape>
            <v:shape style="position:absolute;left:6031;top:8468;width:537;height:120" type="#_x0000_t75" stroked="false">
              <v:imagedata r:id="rId109" o:title=""/>
            </v:shape>
            <v:shape style="position:absolute;left:10008;top:3266;width:648;height:120" type="#_x0000_t75" stroked="false">
              <v:imagedata r:id="rId110" o:title=""/>
            </v:shape>
            <v:shape style="position:absolute;left:10295;top:4485;width:648;height:120" type="#_x0000_t75" stroked="false">
              <v:imagedata r:id="rId111" o:title=""/>
            </v:shape>
            <v:shape style="position:absolute;left:7312;top:2465;width:811;height:120" type="#_x0000_t75" stroked="false">
              <v:imagedata r:id="rId112"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r>
        <w:rPr>
          <w:color w:val="231F20"/>
          <w:sz w:val="14"/>
        </w:rPr>
        <w:t>①石川県／石川県産業創出支援機構</w:t>
      </w:r>
    </w:p>
    <w:p>
      <w:pPr>
        <w:spacing w:line="185" w:lineRule="exact" w:before="0"/>
        <w:ind w:left="3028" w:right="0" w:firstLine="0"/>
        <w:jc w:val="left"/>
        <w:rPr>
          <w:sz w:val="12"/>
        </w:rPr>
      </w:pPr>
      <w:r>
        <w:rPr>
          <w:color w:val="231F20"/>
          <w:sz w:val="12"/>
        </w:rPr>
        <w:t>担当教員 神崎 亮平 教授 生命知能システム分野</w:t>
      </w:r>
    </w:p>
    <w:p>
      <w:pPr>
        <w:spacing w:line="213" w:lineRule="auto" w:before="5"/>
        <w:ind w:left="3628" w:right="216" w:firstLine="0"/>
        <w:jc w:val="left"/>
        <w:rPr>
          <w:sz w:val="12"/>
        </w:rPr>
      </w:pPr>
      <w:r>
        <w:rPr>
          <w:color w:val="231F20"/>
          <w:sz w:val="12"/>
        </w:rPr>
        <w:t>中邑 賢龍 シニアリサーチフェロー寄付研究部門 個別最適な学び研究</w:t>
      </w:r>
    </w:p>
    <w:p>
      <w:pPr>
        <w:spacing w:line="192" w:lineRule="exact" w:before="0"/>
        <w:ind w:left="3028" w:right="0" w:firstLine="0"/>
        <w:jc w:val="left"/>
        <w:rPr>
          <w:sz w:val="12"/>
        </w:rPr>
      </w:pPr>
      <w:r>
        <w:rPr>
          <w:color w:val="231F20"/>
          <w:w w:val="105"/>
          <w:sz w:val="12"/>
        </w:rPr>
        <w:t>連携協定締結日：2012年3月29</w:t>
      </w:r>
    </w:p>
    <w:p>
      <w:pPr>
        <w:spacing w:line="219" w:lineRule="exact" w:before="0"/>
        <w:ind w:left="2888" w:right="0" w:firstLine="0"/>
        <w:jc w:val="left"/>
        <w:rPr>
          <w:sz w:val="14"/>
        </w:rPr>
      </w:pPr>
      <w:r>
        <w:rPr>
          <w:color w:val="231F20"/>
          <w:sz w:val="14"/>
        </w:rPr>
        <w:t>②長野県小布施町</w:t>
      </w:r>
    </w:p>
    <w:p>
      <w:pPr>
        <w:spacing w:line="185" w:lineRule="exact" w:before="0"/>
        <w:ind w:left="3028" w:right="0" w:firstLine="0"/>
        <w:jc w:val="left"/>
        <w:rPr>
          <w:sz w:val="12"/>
        </w:rPr>
      </w:pPr>
      <w:r>
        <w:rPr>
          <w:color w:val="231F20"/>
          <w:sz w:val="12"/>
        </w:rPr>
        <w:t>担当教員：小泉 秀樹 教授／共創まちづくり分野</w:t>
      </w:r>
    </w:p>
    <w:p>
      <w:pPr>
        <w:spacing w:line="196" w:lineRule="exact" w:before="0"/>
        <w:ind w:left="3028" w:right="0" w:firstLine="0"/>
        <w:jc w:val="left"/>
        <w:rPr>
          <w:sz w:val="12"/>
        </w:rPr>
      </w:pPr>
      <w:r>
        <w:rPr>
          <w:color w:val="231F20"/>
          <w:w w:val="105"/>
          <w:sz w:val="12"/>
        </w:rPr>
        <w:t>連携協定締結日：2016年7月20</w:t>
      </w:r>
    </w:p>
    <w:p>
      <w:pPr>
        <w:spacing w:line="219" w:lineRule="exact" w:before="0"/>
        <w:ind w:left="2888" w:right="0" w:firstLine="0"/>
        <w:jc w:val="left"/>
        <w:rPr>
          <w:sz w:val="14"/>
        </w:rPr>
      </w:pPr>
      <w:r>
        <w:rPr>
          <w:color w:val="231F20"/>
          <w:sz w:val="14"/>
        </w:rPr>
        <w:t>③熊本県／熊本大学</w:t>
      </w:r>
    </w:p>
    <w:p>
      <w:pPr>
        <w:spacing w:line="185" w:lineRule="exact" w:before="0"/>
        <w:ind w:left="3028" w:right="0" w:firstLine="0"/>
        <w:jc w:val="left"/>
        <w:rPr>
          <w:sz w:val="12"/>
        </w:rPr>
      </w:pPr>
      <w:r>
        <w:rPr>
          <w:color w:val="231F20"/>
          <w:sz w:val="12"/>
        </w:rPr>
        <w:t>担当教員：牧原 出 教授／政治行政システム分野</w:t>
      </w:r>
    </w:p>
    <w:p>
      <w:pPr>
        <w:spacing w:line="213" w:lineRule="auto" w:before="5"/>
        <w:ind w:left="3028" w:right="216" w:firstLine="600"/>
        <w:jc w:val="left"/>
        <w:rPr>
          <w:sz w:val="12"/>
        </w:rPr>
      </w:pPr>
      <w:r>
        <w:rPr>
          <w:color w:val="231F20"/>
          <w:sz w:val="12"/>
        </w:rPr>
        <w:t>檜山 敦 特任教授／身体情報学分野</w:t>
      </w:r>
      <w:r>
        <w:rPr>
          <w:color w:val="231F20"/>
          <w:w w:val="105"/>
          <w:sz w:val="12"/>
        </w:rPr>
        <w:t>連携協定締結日／2017年4月10</w:t>
      </w:r>
    </w:p>
    <w:p>
      <w:pPr>
        <w:spacing w:line="210" w:lineRule="exact" w:before="0"/>
        <w:ind w:left="2888" w:right="0" w:firstLine="0"/>
        <w:jc w:val="left"/>
        <w:rPr>
          <w:sz w:val="14"/>
        </w:rPr>
      </w:pPr>
      <w:r>
        <w:rPr>
          <w:color w:val="231F20"/>
          <w:w w:val="90"/>
          <w:sz w:val="14"/>
        </w:rPr>
        <w:t>④</w:t>
      </w:r>
      <w:r>
        <w:rPr>
          <w:color w:val="231F20"/>
          <w:w w:val="80"/>
          <w:sz w:val="14"/>
        </w:rPr>
        <w:t>長野県軽井沢町／信州大学社会基盤研究センター</w:t>
      </w:r>
    </w:p>
    <w:p>
      <w:pPr>
        <w:spacing w:line="185" w:lineRule="exact" w:before="0"/>
        <w:ind w:left="3028" w:right="0" w:firstLine="0"/>
        <w:jc w:val="left"/>
        <w:rPr>
          <w:sz w:val="12"/>
        </w:rPr>
      </w:pPr>
      <w:r>
        <w:rPr>
          <w:color w:val="231F20"/>
          <w:sz w:val="12"/>
        </w:rPr>
        <w:t>担当教員：玉井 克哉 教授／ルール形成戦略分野</w:t>
      </w:r>
    </w:p>
    <w:p>
      <w:pPr>
        <w:spacing w:line="196" w:lineRule="exact" w:before="0"/>
        <w:ind w:left="3028" w:right="0" w:firstLine="0"/>
        <w:jc w:val="left"/>
        <w:rPr>
          <w:sz w:val="12"/>
        </w:rPr>
      </w:pPr>
      <w:r>
        <w:rPr>
          <w:color w:val="231F20"/>
          <w:w w:val="105"/>
          <w:sz w:val="12"/>
        </w:rPr>
        <w:t>連携協定締結日：2017年6月26</w:t>
      </w:r>
    </w:p>
    <w:p>
      <w:pPr>
        <w:spacing w:line="219" w:lineRule="exact" w:before="0"/>
        <w:ind w:left="2888" w:right="0" w:firstLine="0"/>
        <w:jc w:val="left"/>
        <w:rPr>
          <w:sz w:val="14"/>
        </w:rPr>
      </w:pPr>
      <w:r>
        <w:rPr>
          <w:color w:val="231F20"/>
          <w:sz w:val="14"/>
        </w:rPr>
        <w:t>⑤福島県いわき市</w:t>
      </w:r>
    </w:p>
    <w:p>
      <w:pPr>
        <w:spacing w:line="185" w:lineRule="exact" w:before="0"/>
        <w:ind w:left="3028" w:right="0" w:firstLine="0"/>
        <w:jc w:val="left"/>
        <w:rPr>
          <w:sz w:val="12"/>
        </w:rPr>
      </w:pPr>
      <w:r>
        <w:rPr>
          <w:color w:val="231F20"/>
          <w:spacing w:val="-4"/>
          <w:w w:val="75"/>
          <w:sz w:val="12"/>
        </w:rPr>
        <w:t>担当教員 飯田 誠 特任准教授／附属 産学連携新エネルギー研究施設</w:t>
      </w:r>
    </w:p>
    <w:p>
      <w:pPr>
        <w:spacing w:line="213" w:lineRule="auto" w:before="4"/>
        <w:ind w:left="3028" w:right="3" w:firstLine="600"/>
        <w:jc w:val="left"/>
        <w:rPr>
          <w:sz w:val="12"/>
        </w:rPr>
      </w:pPr>
      <w:r>
        <w:rPr>
          <w:color w:val="231F20"/>
          <w:w w:val="85"/>
          <w:sz w:val="12"/>
        </w:rPr>
        <w:t>近藤 早映 特任研究員／地域共創リビングラボ</w:t>
      </w:r>
      <w:r>
        <w:rPr>
          <w:color w:val="231F20"/>
          <w:sz w:val="12"/>
        </w:rPr>
        <w:t>連携協定締結日：2018年3月20</w:t>
      </w:r>
    </w:p>
    <w:p>
      <w:pPr>
        <w:spacing w:line="210" w:lineRule="exact" w:before="0"/>
        <w:ind w:left="2888" w:right="0" w:firstLine="0"/>
        <w:jc w:val="left"/>
        <w:rPr>
          <w:sz w:val="14"/>
        </w:rPr>
      </w:pPr>
      <w:r>
        <w:rPr>
          <w:color w:val="231F20"/>
          <w:sz w:val="14"/>
        </w:rPr>
        <w:t>⑥東京都国立市</w:t>
      </w:r>
    </w:p>
    <w:p>
      <w:pPr>
        <w:spacing w:line="185" w:lineRule="exact" w:before="0"/>
        <w:ind w:left="3028" w:right="0" w:firstLine="0"/>
        <w:jc w:val="left"/>
        <w:rPr>
          <w:sz w:val="12"/>
        </w:rPr>
      </w:pPr>
      <w:r>
        <w:rPr>
          <w:color w:val="231F20"/>
          <w:sz w:val="12"/>
        </w:rPr>
        <w:t>担当教員：小泉 秀樹 教授／共創まちづくり分野</w:t>
      </w:r>
    </w:p>
    <w:p>
      <w:pPr>
        <w:spacing w:line="196" w:lineRule="exact" w:before="0"/>
        <w:ind w:left="3028" w:right="0" w:firstLine="0"/>
        <w:jc w:val="left"/>
        <w:rPr>
          <w:sz w:val="12"/>
        </w:rPr>
      </w:pPr>
      <w:r>
        <w:rPr>
          <w:color w:val="231F20"/>
          <w:w w:val="105"/>
          <w:sz w:val="12"/>
        </w:rPr>
        <w:t>連携協定締結日：2018年4月1</w:t>
      </w:r>
    </w:p>
    <w:p>
      <w:pPr>
        <w:spacing w:line="219" w:lineRule="exact" w:before="0"/>
        <w:ind w:left="2888" w:right="0" w:firstLine="0"/>
        <w:jc w:val="left"/>
        <w:rPr>
          <w:sz w:val="14"/>
        </w:rPr>
      </w:pPr>
      <w:r>
        <w:rPr>
          <w:color w:val="231F20"/>
          <w:sz w:val="14"/>
        </w:rPr>
        <w:t>⑦東京都渋谷区</w:t>
      </w:r>
    </w:p>
    <w:p>
      <w:pPr>
        <w:spacing w:line="185" w:lineRule="exact" w:before="0"/>
        <w:ind w:left="3028" w:right="0" w:firstLine="0"/>
        <w:jc w:val="left"/>
        <w:rPr>
          <w:sz w:val="12"/>
        </w:rPr>
      </w:pPr>
      <w:r>
        <w:rPr>
          <w:color w:val="231F20"/>
          <w:sz w:val="12"/>
        </w:rPr>
        <w:t>担当教員：小泉 秀樹 教授／共創まちづくり分野</w:t>
      </w:r>
    </w:p>
    <w:p>
      <w:pPr>
        <w:spacing w:line="196" w:lineRule="exact" w:before="0"/>
        <w:ind w:left="3028" w:right="0" w:firstLine="0"/>
        <w:jc w:val="left"/>
        <w:rPr>
          <w:sz w:val="12"/>
        </w:rPr>
      </w:pPr>
      <w:r>
        <w:rPr>
          <w:color w:val="231F20"/>
          <w:w w:val="105"/>
          <w:sz w:val="12"/>
        </w:rPr>
        <w:t>連携協定締結日：2018年5月14</w:t>
      </w:r>
    </w:p>
    <w:p>
      <w:pPr>
        <w:spacing w:line="219" w:lineRule="exact" w:before="0"/>
        <w:ind w:left="2888" w:right="0" w:firstLine="0"/>
        <w:jc w:val="left"/>
        <w:rPr>
          <w:sz w:val="14"/>
        </w:rPr>
      </w:pPr>
      <w:r>
        <w:rPr>
          <w:color w:val="231F20"/>
          <w:sz w:val="14"/>
        </w:rPr>
        <w:t>⑧北海道白老町</w:t>
      </w:r>
    </w:p>
    <w:p>
      <w:pPr>
        <w:spacing w:line="185" w:lineRule="exact" w:before="0"/>
        <w:ind w:left="3028" w:right="0" w:firstLine="0"/>
        <w:jc w:val="left"/>
        <w:rPr>
          <w:sz w:val="12"/>
        </w:rPr>
      </w:pPr>
      <w:r>
        <w:rPr>
          <w:color w:val="231F20"/>
          <w:sz w:val="12"/>
        </w:rPr>
        <w:t>担当教員 神崎 亮平 教授／生命知能システム分野</w:t>
      </w:r>
    </w:p>
    <w:p>
      <w:pPr>
        <w:spacing w:line="213" w:lineRule="auto" w:before="5"/>
        <w:ind w:left="3628" w:right="216" w:firstLine="120"/>
        <w:jc w:val="left"/>
        <w:rPr>
          <w:sz w:val="12"/>
        </w:rPr>
      </w:pPr>
      <w:r>
        <w:rPr>
          <w:color w:val="231F20"/>
          <w:sz w:val="12"/>
        </w:rPr>
        <w:t>邑 賢龍 シニアリサーチフェロー寄付研究部門 個別最適な学び研究</w:t>
      </w:r>
    </w:p>
    <w:p>
      <w:pPr>
        <w:spacing w:line="192" w:lineRule="exact" w:before="0"/>
        <w:ind w:left="3028" w:right="0" w:firstLine="0"/>
        <w:jc w:val="left"/>
        <w:rPr>
          <w:sz w:val="12"/>
        </w:rPr>
      </w:pPr>
      <w:r>
        <w:rPr>
          <w:color w:val="231F20"/>
          <w:w w:val="105"/>
          <w:sz w:val="12"/>
        </w:rPr>
        <w:t>連携協定締結日：2019年2月1</w:t>
      </w:r>
    </w:p>
    <w:p>
      <w:pPr>
        <w:spacing w:line="219" w:lineRule="exact" w:before="0"/>
        <w:ind w:left="2888" w:right="0" w:firstLine="0"/>
        <w:jc w:val="left"/>
        <w:rPr>
          <w:sz w:val="14"/>
        </w:rPr>
      </w:pPr>
      <w:r>
        <w:rPr>
          <w:color w:val="231F20"/>
          <w:sz w:val="14"/>
        </w:rPr>
        <w:t>⑨和歌山県</w:t>
      </w:r>
    </w:p>
    <w:p>
      <w:pPr>
        <w:spacing w:line="185" w:lineRule="exact" w:before="0"/>
        <w:ind w:left="3028" w:right="0" w:firstLine="0"/>
        <w:jc w:val="left"/>
        <w:rPr>
          <w:sz w:val="12"/>
        </w:rPr>
      </w:pPr>
      <w:r>
        <w:rPr>
          <w:color w:val="231F20"/>
          <w:sz w:val="12"/>
        </w:rPr>
        <w:t>担当教員 神崎 亮平 教授／生命知能システム分野</w:t>
      </w:r>
    </w:p>
    <w:p>
      <w:pPr>
        <w:spacing w:line="213" w:lineRule="auto" w:before="5"/>
        <w:ind w:left="3028" w:right="336" w:firstLine="600"/>
        <w:jc w:val="left"/>
        <w:rPr>
          <w:sz w:val="12"/>
        </w:rPr>
      </w:pPr>
      <w:r>
        <w:rPr>
          <w:color w:val="231F20"/>
          <w:sz w:val="12"/>
        </w:rPr>
        <w:t>稲見 昌彦 教授／身体情報学分野</w:t>
      </w:r>
      <w:r>
        <w:rPr>
          <w:color w:val="231F20"/>
          <w:w w:val="105"/>
          <w:sz w:val="12"/>
        </w:rPr>
        <w:t>連携協定締結日：2019年3月15日</w:t>
      </w:r>
    </w:p>
    <w:p>
      <w:pPr>
        <w:spacing w:line="210" w:lineRule="exact" w:before="0"/>
        <w:ind w:left="2888" w:right="0" w:firstLine="0"/>
        <w:jc w:val="left"/>
        <w:rPr>
          <w:sz w:val="14"/>
        </w:rPr>
      </w:pPr>
      <w:r>
        <w:rPr>
          <w:color w:val="231F20"/>
          <w:sz w:val="14"/>
        </w:rPr>
        <w:t>⑩福井県永平寺町</w:t>
      </w:r>
    </w:p>
    <w:p>
      <w:pPr>
        <w:spacing w:line="185" w:lineRule="exact" w:before="0"/>
        <w:ind w:left="3028" w:right="0" w:firstLine="0"/>
        <w:jc w:val="left"/>
        <w:rPr>
          <w:sz w:val="12"/>
        </w:rPr>
      </w:pPr>
      <w:r>
        <w:rPr>
          <w:color w:val="231F20"/>
          <w:sz w:val="12"/>
        </w:rPr>
        <w:t>担当教員 小泉 秀樹 教授／共創まちづくり分野</w:t>
      </w:r>
    </w:p>
    <w:p>
      <w:pPr>
        <w:spacing w:line="213" w:lineRule="auto" w:before="4"/>
        <w:ind w:left="3028" w:right="944" w:firstLine="600"/>
        <w:jc w:val="left"/>
        <w:rPr>
          <w:sz w:val="12"/>
        </w:rPr>
      </w:pPr>
      <w:r>
        <w:rPr>
          <w:color w:val="231F20"/>
          <w:w w:val="105"/>
          <w:sz w:val="12"/>
        </w:rPr>
        <w:t>西岡  潔  研究顧問連携協定締結日：2019年5月23</w:t>
      </w:r>
    </w:p>
    <w:p>
      <w:pPr>
        <w:spacing w:line="210" w:lineRule="exact" w:before="0"/>
        <w:ind w:left="2888" w:right="0" w:firstLine="0"/>
        <w:jc w:val="left"/>
        <w:rPr>
          <w:sz w:val="14"/>
        </w:rPr>
      </w:pPr>
      <w:r>
        <w:rPr>
          <w:color w:val="231F20"/>
          <w:sz w:val="14"/>
        </w:rPr>
        <w:t>⑪山形県南陽市</w:t>
      </w:r>
    </w:p>
    <w:p>
      <w:pPr>
        <w:spacing w:line="185" w:lineRule="exact" w:before="0"/>
        <w:ind w:left="3028" w:right="0" w:firstLine="0"/>
        <w:jc w:val="left"/>
        <w:rPr>
          <w:sz w:val="12"/>
        </w:rPr>
      </w:pPr>
      <w:r>
        <w:rPr>
          <w:color w:val="231F20"/>
          <w:sz w:val="12"/>
        </w:rPr>
        <w:t>担当教員：熊谷 晋一郎 准教授／当事者研究分野</w:t>
      </w:r>
    </w:p>
    <w:p>
      <w:pPr>
        <w:spacing w:line="213" w:lineRule="auto" w:before="5"/>
        <w:ind w:left="3028" w:right="2" w:firstLine="600"/>
        <w:jc w:val="left"/>
        <w:rPr>
          <w:sz w:val="12"/>
        </w:rPr>
      </w:pPr>
      <w:r>
        <w:rPr>
          <w:color w:val="231F20"/>
          <w:w w:val="65"/>
          <w:sz w:val="12"/>
        </w:rPr>
        <w:t>並木 重宏  准教授／インクルーシブデザインラボラトリー</w:t>
      </w:r>
      <w:r>
        <w:rPr>
          <w:color w:val="231F20"/>
          <w:sz w:val="12"/>
        </w:rPr>
        <w:t>連携協定締結日：2019年7月18</w:t>
      </w:r>
    </w:p>
    <w:p>
      <w:pPr>
        <w:spacing w:line="235" w:lineRule="exact" w:before="97"/>
        <w:ind w:left="522" w:right="0" w:firstLine="0"/>
        <w:jc w:val="left"/>
        <w:rPr>
          <w:sz w:val="14"/>
        </w:rPr>
      </w:pPr>
      <w:r>
        <w:rPr/>
        <w:br w:type="column"/>
      </w:r>
      <w:r>
        <w:rPr>
          <w:color w:val="231F20"/>
          <w:sz w:val="14"/>
        </w:rPr>
        <w:t>⑫兵庫県神戸市</w:t>
      </w:r>
    </w:p>
    <w:p>
      <w:pPr>
        <w:spacing w:line="185" w:lineRule="exact" w:before="0"/>
        <w:ind w:left="662" w:right="0" w:firstLine="0"/>
        <w:jc w:val="left"/>
        <w:rPr>
          <w:sz w:val="12"/>
        </w:rPr>
      </w:pPr>
      <w:r>
        <w:rPr>
          <w:color w:val="231F20"/>
          <w:sz w:val="12"/>
        </w:rPr>
        <w:t>担当教員 杉山 正和 教授／エネルギーシステム分野</w:t>
      </w:r>
    </w:p>
    <w:p>
      <w:pPr>
        <w:spacing w:line="213" w:lineRule="auto" w:before="5"/>
        <w:ind w:left="662" w:right="2848" w:firstLine="600"/>
        <w:jc w:val="left"/>
        <w:rPr>
          <w:sz w:val="12"/>
        </w:rPr>
      </w:pPr>
      <w:r>
        <w:rPr>
          <w:color w:val="231F20"/>
          <w:sz w:val="12"/>
        </w:rPr>
        <w:t>近藤 武夫 教授／社会包摂システム分野連携協定締結日：2019年8月1</w:t>
      </w:r>
    </w:p>
    <w:p>
      <w:pPr>
        <w:spacing w:line="210" w:lineRule="exact" w:before="0"/>
        <w:ind w:left="522" w:right="0" w:firstLine="0"/>
        <w:jc w:val="left"/>
        <w:rPr>
          <w:sz w:val="14"/>
        </w:rPr>
      </w:pPr>
      <w:r>
        <w:rPr>
          <w:color w:val="231F20"/>
          <w:sz w:val="14"/>
        </w:rPr>
        <w:t>⑬東京都教育委員会</w:t>
      </w:r>
    </w:p>
    <w:p>
      <w:pPr>
        <w:spacing w:line="185" w:lineRule="exact" w:before="0"/>
        <w:ind w:left="662" w:right="0" w:firstLine="0"/>
        <w:jc w:val="left"/>
        <w:rPr>
          <w:sz w:val="12"/>
        </w:rPr>
      </w:pPr>
      <w:r>
        <w:rPr>
          <w:color w:val="231F20"/>
          <w:sz w:val="12"/>
        </w:rPr>
        <w:t>担当教員 杉山 正和 教授／エネルギーシステム分野</w:t>
      </w:r>
    </w:p>
    <w:p>
      <w:pPr>
        <w:spacing w:line="196" w:lineRule="exact" w:before="0"/>
        <w:ind w:left="662" w:right="0" w:firstLine="0"/>
        <w:jc w:val="left"/>
        <w:rPr>
          <w:sz w:val="12"/>
        </w:rPr>
      </w:pPr>
      <w:r>
        <w:rPr>
          <w:color w:val="231F20"/>
          <w:w w:val="105"/>
          <w:sz w:val="12"/>
        </w:rPr>
        <w:t>連携協定締結日：2019年9月27</w:t>
      </w:r>
    </w:p>
    <w:p>
      <w:pPr>
        <w:spacing w:line="219" w:lineRule="exact" w:before="0"/>
        <w:ind w:left="522" w:right="0" w:firstLine="0"/>
        <w:jc w:val="left"/>
        <w:rPr>
          <w:sz w:val="14"/>
        </w:rPr>
      </w:pPr>
      <w:r>
        <w:rPr>
          <w:color w:val="231F20"/>
          <w:sz w:val="14"/>
        </w:rPr>
        <w:t>⑭長崎県壱岐市</w:t>
      </w:r>
    </w:p>
    <w:p>
      <w:pPr>
        <w:spacing w:line="185" w:lineRule="exact" w:before="0"/>
        <w:ind w:left="662" w:right="0" w:firstLine="0"/>
        <w:jc w:val="left"/>
        <w:rPr>
          <w:sz w:val="12"/>
        </w:rPr>
      </w:pPr>
      <w:r>
        <w:rPr>
          <w:color w:val="231F20"/>
          <w:sz w:val="12"/>
        </w:rPr>
        <w:t>担当教員 杉山 正和 教授／エネルギーシステム分野</w:t>
      </w:r>
    </w:p>
    <w:p>
      <w:pPr>
        <w:spacing w:line="196" w:lineRule="exact" w:before="0"/>
        <w:ind w:left="662" w:right="0" w:firstLine="0"/>
        <w:jc w:val="left"/>
        <w:rPr>
          <w:sz w:val="12"/>
        </w:rPr>
      </w:pPr>
      <w:r>
        <w:rPr>
          <w:color w:val="231F20"/>
          <w:w w:val="105"/>
          <w:sz w:val="12"/>
        </w:rPr>
        <w:t>連携協定締結日：2020年2月7</w:t>
      </w:r>
    </w:p>
    <w:p>
      <w:pPr>
        <w:spacing w:line="219" w:lineRule="exact" w:before="0"/>
        <w:ind w:left="522" w:right="0" w:firstLine="0"/>
        <w:jc w:val="left"/>
        <w:rPr>
          <w:sz w:val="14"/>
        </w:rPr>
      </w:pPr>
      <w:r>
        <w:rPr>
          <w:color w:val="231F20"/>
          <w:sz w:val="14"/>
        </w:rPr>
        <w:t>⑮東京都港区教育委員会</w:t>
      </w:r>
    </w:p>
    <w:p>
      <w:pPr>
        <w:spacing w:line="185" w:lineRule="exact" w:before="0"/>
        <w:ind w:left="662" w:right="0" w:firstLine="0"/>
        <w:jc w:val="left"/>
        <w:rPr>
          <w:sz w:val="12"/>
        </w:rPr>
      </w:pPr>
      <w:r>
        <w:rPr>
          <w:color w:val="231F20"/>
          <w:sz w:val="12"/>
        </w:rPr>
        <w:t>担当教員：近藤 武夫 教授／社会包摂システム分野</w:t>
      </w:r>
    </w:p>
    <w:p>
      <w:pPr>
        <w:spacing w:line="196" w:lineRule="exact" w:before="0"/>
        <w:ind w:left="662" w:right="0" w:firstLine="0"/>
        <w:jc w:val="left"/>
        <w:rPr>
          <w:sz w:val="12"/>
        </w:rPr>
      </w:pPr>
      <w:r>
        <w:rPr>
          <w:color w:val="231F20"/>
          <w:w w:val="105"/>
          <w:sz w:val="12"/>
        </w:rPr>
        <w:t>連携協定締結日：2020年2月10</w:t>
      </w:r>
    </w:p>
    <w:p>
      <w:pPr>
        <w:spacing w:line="219" w:lineRule="exact" w:before="0"/>
        <w:ind w:left="522" w:right="0" w:firstLine="0"/>
        <w:jc w:val="left"/>
        <w:rPr>
          <w:sz w:val="14"/>
        </w:rPr>
      </w:pPr>
      <w:r>
        <w:rPr>
          <w:color w:val="231F20"/>
          <w:sz w:val="14"/>
        </w:rPr>
        <w:t>⑯北海道上ノ国町</w:t>
      </w:r>
    </w:p>
    <w:p>
      <w:pPr>
        <w:spacing w:line="185" w:lineRule="exact" w:before="0"/>
        <w:ind w:left="662" w:right="0" w:firstLine="0"/>
        <w:jc w:val="left"/>
        <w:rPr>
          <w:sz w:val="12"/>
        </w:rPr>
      </w:pPr>
      <w:r>
        <w:rPr>
          <w:color w:val="231F20"/>
          <w:w w:val="90"/>
          <w:sz w:val="12"/>
        </w:rPr>
        <w:t>担当教員 </w:t>
      </w:r>
      <w:r>
        <w:rPr>
          <w:color w:val="231F20"/>
          <w:w w:val="85"/>
          <w:sz w:val="12"/>
        </w:rPr>
        <w:t>飯田 誠 特任准教授／附属 産学連携新エネルギー研究施設</w:t>
      </w:r>
    </w:p>
    <w:p>
      <w:pPr>
        <w:spacing w:line="196" w:lineRule="exact" w:before="0"/>
        <w:ind w:left="662" w:right="0" w:firstLine="0"/>
        <w:jc w:val="left"/>
        <w:rPr>
          <w:sz w:val="12"/>
        </w:rPr>
      </w:pPr>
      <w:r>
        <w:rPr>
          <w:color w:val="231F20"/>
          <w:w w:val="105"/>
          <w:sz w:val="12"/>
        </w:rPr>
        <w:t>連携協定締結日：2020年3月26</w:t>
      </w:r>
    </w:p>
    <w:p>
      <w:pPr>
        <w:spacing w:line="219" w:lineRule="exact" w:before="0"/>
        <w:ind w:left="522" w:right="0" w:firstLine="0"/>
        <w:jc w:val="left"/>
        <w:rPr>
          <w:sz w:val="14"/>
        </w:rPr>
      </w:pPr>
      <w:r>
        <w:rPr>
          <w:color w:val="231F20"/>
          <w:sz w:val="14"/>
        </w:rPr>
        <w:t>⑰東京都世田谷区</w:t>
      </w:r>
    </w:p>
    <w:p>
      <w:pPr>
        <w:spacing w:line="185" w:lineRule="exact" w:before="0"/>
        <w:ind w:left="662" w:right="0" w:firstLine="0"/>
        <w:jc w:val="left"/>
        <w:rPr>
          <w:sz w:val="12"/>
        </w:rPr>
      </w:pPr>
      <w:r>
        <w:rPr>
          <w:color w:val="231F20"/>
          <w:sz w:val="12"/>
        </w:rPr>
        <w:t>担当教員 杉山 正和 教授／エネルギーシステム分野</w:t>
      </w:r>
    </w:p>
    <w:p>
      <w:pPr>
        <w:spacing w:line="213" w:lineRule="auto" w:before="5"/>
        <w:ind w:left="1262" w:right="2853" w:firstLine="0"/>
        <w:jc w:val="left"/>
        <w:rPr>
          <w:sz w:val="12"/>
        </w:rPr>
      </w:pPr>
      <w:r>
        <w:rPr>
          <w:color w:val="231F20"/>
          <w:sz w:val="12"/>
        </w:rPr>
        <w:t>牧原 出 教授   政治行政システム分野近藤 武夫 教授／社会包摂システム分野檜山 敦 特任教授／身体情報学分野</w:t>
      </w:r>
    </w:p>
    <w:p>
      <w:pPr>
        <w:spacing w:line="192" w:lineRule="exact" w:before="0"/>
        <w:ind w:left="662" w:right="0" w:firstLine="0"/>
        <w:jc w:val="left"/>
        <w:rPr>
          <w:sz w:val="12"/>
        </w:rPr>
      </w:pPr>
      <w:r>
        <w:rPr>
          <w:color w:val="231F20"/>
          <w:w w:val="105"/>
          <w:sz w:val="12"/>
        </w:rPr>
        <w:t>連携協定締結日：2020年7月9</w:t>
      </w:r>
    </w:p>
    <w:p>
      <w:pPr>
        <w:spacing w:line="182" w:lineRule="auto" w:before="26"/>
        <w:ind w:left="662" w:right="2859" w:hanging="140"/>
        <w:jc w:val="left"/>
        <w:rPr>
          <w:sz w:val="14"/>
        </w:rPr>
      </w:pPr>
      <w:r>
        <w:rPr>
          <w:color w:val="231F20"/>
          <w:spacing w:val="-2"/>
          <w:w w:val="85"/>
          <w:sz w:val="14"/>
        </w:rPr>
        <w:t>⑱和歌山県高野山／高野山真言宗総本山金剛峯寺／ </w:t>
      </w:r>
      <w:r>
        <w:rPr>
          <w:color w:val="231F20"/>
          <w:sz w:val="14"/>
        </w:rPr>
        <w:t>高野山大学</w:t>
      </w:r>
    </w:p>
    <w:p>
      <w:pPr>
        <w:spacing w:line="179" w:lineRule="exact" w:before="0"/>
        <w:ind w:left="662" w:right="0" w:firstLine="0"/>
        <w:jc w:val="left"/>
        <w:rPr>
          <w:sz w:val="12"/>
        </w:rPr>
      </w:pPr>
      <w:r>
        <w:rPr>
          <w:color w:val="231F20"/>
          <w:sz w:val="12"/>
        </w:rPr>
        <w:t>担当教員 神崎 亮平 教授／生命知能システム分野</w:t>
      </w:r>
    </w:p>
    <w:p>
      <w:pPr>
        <w:spacing w:line="213" w:lineRule="auto" w:before="5"/>
        <w:ind w:left="662" w:right="2846" w:firstLine="600"/>
        <w:jc w:val="left"/>
        <w:rPr>
          <w:sz w:val="12"/>
        </w:rPr>
      </w:pPr>
      <w:r>
        <w:rPr>
          <w:color w:val="231F20"/>
          <w:w w:val="80"/>
          <w:sz w:val="12"/>
        </w:rPr>
        <w:t>吉本 英樹 特任准教授／先端アートデザイン分野</w:t>
      </w:r>
      <w:r>
        <w:rPr>
          <w:color w:val="231F20"/>
          <w:sz w:val="12"/>
        </w:rPr>
        <w:t>連携協定締結日：2020年9月4</w:t>
      </w:r>
    </w:p>
    <w:p>
      <w:pPr>
        <w:spacing w:line="210" w:lineRule="exact" w:before="0"/>
        <w:ind w:left="522" w:right="0" w:firstLine="0"/>
        <w:jc w:val="left"/>
        <w:rPr>
          <w:sz w:val="14"/>
        </w:rPr>
      </w:pPr>
      <w:r>
        <w:rPr>
          <w:color w:val="231F20"/>
          <w:sz w:val="14"/>
        </w:rPr>
        <w:t>⑲宮﨑県小林市</w:t>
      </w:r>
    </w:p>
    <w:p>
      <w:pPr>
        <w:spacing w:line="185" w:lineRule="exact" w:before="0"/>
        <w:ind w:left="662" w:right="0" w:firstLine="0"/>
        <w:jc w:val="left"/>
        <w:rPr>
          <w:sz w:val="12"/>
        </w:rPr>
      </w:pPr>
      <w:r>
        <w:rPr>
          <w:color w:val="231F20"/>
          <w:sz w:val="12"/>
        </w:rPr>
        <w:t>担当教員：神崎 亮平 教授／生命知能システム分野</w:t>
      </w:r>
    </w:p>
    <w:p>
      <w:pPr>
        <w:spacing w:line="213" w:lineRule="auto" w:before="5"/>
        <w:ind w:left="1262" w:right="2974" w:firstLine="0"/>
        <w:jc w:val="left"/>
        <w:rPr>
          <w:sz w:val="12"/>
        </w:rPr>
      </w:pPr>
      <w:r>
        <w:rPr>
          <w:color w:val="231F20"/>
          <w:sz w:val="12"/>
        </w:rPr>
        <w:t>稲見  昌彦   教授／身体情報学分野牧原 出 教授／政治行政システム分野</w:t>
      </w:r>
    </w:p>
    <w:p>
      <w:pPr>
        <w:spacing w:line="192" w:lineRule="exact" w:before="0"/>
        <w:ind w:left="662" w:right="0" w:firstLine="0"/>
        <w:jc w:val="left"/>
        <w:rPr>
          <w:sz w:val="12"/>
        </w:rPr>
      </w:pPr>
      <w:r>
        <w:rPr>
          <w:color w:val="231F20"/>
          <w:w w:val="105"/>
          <w:sz w:val="12"/>
        </w:rPr>
        <w:t>連携協定締結日：2021年6月28</w:t>
      </w:r>
    </w:p>
    <w:p>
      <w:pPr>
        <w:spacing w:line="219" w:lineRule="exact" w:before="0"/>
        <w:ind w:left="522" w:right="0" w:firstLine="0"/>
        <w:jc w:val="left"/>
        <w:rPr>
          <w:sz w:val="14"/>
        </w:rPr>
      </w:pPr>
      <w:r>
        <w:rPr>
          <w:color w:val="231F20"/>
          <w:sz w:val="14"/>
        </w:rPr>
        <w:t>⑳クイーンズランド州</w:t>
      </w:r>
    </w:p>
    <w:p>
      <w:pPr>
        <w:spacing w:line="185" w:lineRule="exact" w:before="0"/>
        <w:ind w:left="662" w:right="0" w:firstLine="0"/>
        <w:jc w:val="left"/>
        <w:rPr>
          <w:sz w:val="12"/>
        </w:rPr>
      </w:pPr>
      <w:r>
        <w:rPr>
          <w:color w:val="231F20"/>
          <w:sz w:val="12"/>
        </w:rPr>
        <w:t>担当教員 神崎 亮平 教授／生命知能システム分野</w:t>
      </w:r>
    </w:p>
    <w:p>
      <w:pPr>
        <w:spacing w:line="213" w:lineRule="auto" w:before="5"/>
        <w:ind w:left="662" w:right="2846" w:firstLine="600"/>
        <w:jc w:val="left"/>
        <w:rPr>
          <w:sz w:val="12"/>
        </w:rPr>
      </w:pPr>
      <w:r>
        <w:rPr>
          <w:color w:val="231F20"/>
          <w:w w:val="95"/>
          <w:sz w:val="12"/>
        </w:rPr>
        <w:t>杉山 正和 教授／エネルギーシステム分野</w:t>
      </w:r>
      <w:r>
        <w:rPr>
          <w:color w:val="231F20"/>
          <w:sz w:val="12"/>
        </w:rPr>
        <w:t>連携協定締結日：2019年6月3</w:t>
      </w:r>
    </w:p>
    <w:p>
      <w:pPr>
        <w:spacing w:line="210" w:lineRule="exact" w:before="0"/>
        <w:ind w:left="522" w:right="0" w:firstLine="0"/>
        <w:jc w:val="left"/>
        <w:rPr>
          <w:sz w:val="14"/>
        </w:rPr>
      </w:pPr>
      <w:r>
        <w:rPr>
          <w:color w:val="231F20"/>
          <w:sz w:val="14"/>
        </w:rPr>
        <w:t>㉑南オーストラリア州</w:t>
      </w:r>
    </w:p>
    <w:p>
      <w:pPr>
        <w:spacing w:line="185" w:lineRule="exact" w:before="0"/>
        <w:ind w:left="661" w:right="0" w:firstLine="0"/>
        <w:jc w:val="left"/>
        <w:rPr>
          <w:sz w:val="12"/>
        </w:rPr>
      </w:pPr>
      <w:r>
        <w:rPr>
          <w:color w:val="231F20"/>
          <w:sz w:val="12"/>
        </w:rPr>
        <w:t>担当教員：神崎 亮平 教授／生命知能システム分野</w:t>
      </w:r>
    </w:p>
    <w:p>
      <w:pPr>
        <w:spacing w:line="213" w:lineRule="auto" w:before="4"/>
        <w:ind w:left="662" w:right="2832" w:firstLine="599"/>
        <w:jc w:val="left"/>
        <w:rPr>
          <w:sz w:val="12"/>
        </w:rPr>
      </w:pPr>
      <w:r>
        <w:rPr>
          <w:color w:val="231F20"/>
          <w:w w:val="95"/>
          <w:sz w:val="12"/>
        </w:rPr>
        <w:t>杉山 正和 教授／エネルギーシステム分野</w:t>
      </w:r>
      <w:r>
        <w:rPr>
          <w:color w:val="231F20"/>
          <w:sz w:val="12"/>
        </w:rPr>
        <w:t>連携協定締結日：2020年1月16</w:t>
      </w:r>
    </w:p>
    <w:p>
      <w:pPr>
        <w:spacing w:after="0" w:line="213" w:lineRule="auto"/>
        <w:jc w:val="left"/>
        <w:rPr>
          <w:sz w:val="12"/>
        </w:rPr>
        <w:sectPr>
          <w:type w:val="continuous"/>
          <w:pgSz w:w="16790" w:h="12060" w:orient="landscape"/>
          <w:pgMar w:top="940" w:bottom="0" w:left="2400" w:right="2400"/>
          <w:cols w:num="2" w:equalWidth="0">
            <w:col w:w="5727" w:space="40"/>
            <w:col w:w="6223"/>
          </w:cols>
        </w:sectPr>
      </w:pPr>
    </w:p>
    <w:p>
      <w:pPr>
        <w:pStyle w:val="BodyText"/>
        <w:rPr>
          <w:sz w:val="13"/>
        </w:rPr>
      </w:pPr>
      <w:r>
        <w:rPr/>
        <w:pict>
          <v:group style="position:absolute;margin-left:121.5606pt;margin-top:48.280521pt;width:596.1pt;height:516.4pt;mso-position-horizontal-relative:page;mso-position-vertical-relative:page;z-index:-252607488" coordorigin="2431,966" coordsize="11922,10328">
            <v:shape style="position:absolute;left:7545;top:1341;width:135;height:130" coordorigin="7546,1342" coordsize="135,130" path="m7619,1368l7618,1366,7615,1358,7601,1344,7596,1343,7596,1370,7596,1388,7591,1392,7569,1392,7569,1366,7590,1366,7596,1370,7596,1343,7590,1342,7546,1342,7546,1471,7569,1471,7569,1416,7582,1416,7593,1416,7593,1416,7604,1410,7614,1403,7619,1393,7619,1392,7619,1368m7681,1342l7657,1342,7657,1471,7681,1471,7681,1342e" filled="true" fillcolor="#35b558" stroked="false">
              <v:path arrowok="t"/>
              <v:fill type="solid"/>
            </v:shape>
            <v:shape style="position:absolute;left:7723;top:1338;width:309;height:136" type="#_x0000_t75" stroked="false">
              <v:imagedata r:id="rId113" o:title=""/>
            </v:shape>
            <v:shape style="position:absolute;left:8130;top:1341;width:194;height:130" coordorigin="8131,1342" coordsize="194,130" path="m8204,1368l8203,1366,8200,1358,8194,1352,8186,1344,8181,1343,8181,1370,8181,1388,8176,1392,8154,1392,8154,1366,8175,1366,8181,1370,8181,1343,8175,1342,8131,1342,8131,1471,8154,1471,8154,1416,8167,1416,8178,1416,8178,1416,8188,1410,8199,1403,8204,1393,8204,1392,8204,1368m8324,1471l8296,1416,8295,1413,8305,1408,8312,1400,8316,1392,8317,1391,8318,1379,8318,1368,8318,1366,8315,1358,8309,1352,8300,1344,8296,1343,8296,1370,8296,1388,8290,1392,8269,1392,8269,1366,8290,1366,8296,1370,8296,1343,8289,1342,8245,1342,8245,1471,8269,1471,8269,1416,8271,1416,8298,1471,8324,1471e" filled="true" fillcolor="#35b558" stroked="false">
              <v:path arrowok="t"/>
              <v:fill type="solid"/>
            </v:shape>
            <v:shape style="position:absolute;left:8354;top:1338;width:221;height:136" type="#_x0000_t75" stroked="false">
              <v:imagedata r:id="rId114" o:title=""/>
            </v:shape>
            <v:shape style="position:absolute;left:8620;top:1341;width:67;height:130" coordorigin="8620,1342" coordsize="67,130" path="m8687,1342l8620,1342,8620,1471,8687,1471,8687,1447,8644,1447,8644,1413,8687,1413,8687,1389,8644,1389,8644,1366,8687,1366,8687,1342xe" filled="true" fillcolor="#35b558" stroked="false">
              <v:path arrowok="t"/>
              <v:fill type="solid"/>
            </v:shape>
            <v:shape style="position:absolute;left:8720;top:1338;width:213;height:136" type="#_x0000_t75" stroked="false">
              <v:imagedata r:id="rId115" o:title=""/>
            </v:shape>
            <v:shape style="position:absolute;left:9045;top:1307;width:199;height:199" type="#_x0000_t75" stroked="false">
              <v:imagedata r:id="rId116" o:title=""/>
            </v:shape>
            <v:shape style="position:absolute;left:5623;top:6545;width:2715;height:1701" type="#_x0000_t75" stroked="false">
              <v:imagedata r:id="rId117" o:title=""/>
            </v:shape>
            <v:shape style="position:absolute;left:8451;top:6545;width:2715;height:1701" type="#_x0000_t75" stroked="false">
              <v:imagedata r:id="rId118" o:title=""/>
            </v:shape>
            <v:shape style="position:absolute;left:5623;top:8847;width:2715;height:1758" type="#_x0000_t75" stroked="false">
              <v:imagedata r:id="rId119" o:title=""/>
            </v:shape>
            <v:shape style="position:absolute;left:8451;top:8847;width:2715;height:1758" type="#_x0000_t75" stroked="false">
              <v:imagedata r:id="rId120"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Heading3"/>
        <w:ind w:left="1503"/>
      </w:pPr>
      <w:r>
        <w:rPr>
          <w:color w:val="35B558"/>
          <w:w w:val="98"/>
        </w:rPr>
        <w:t>1</w:t>
      </w:r>
    </w:p>
    <w:p>
      <w:pPr>
        <w:spacing w:before="40"/>
        <w:ind w:left="147" w:right="142" w:firstLine="0"/>
        <w:jc w:val="center"/>
        <w:rPr>
          <w:rFonts w:ascii="Microsoft YaHei" w:eastAsia="Microsoft YaHei" w:hint="eastAsia"/>
          <w:b/>
          <w:sz w:val="26"/>
        </w:rPr>
      </w:pPr>
      <w:r>
        <w:rPr>
          <w:rFonts w:ascii="Microsoft YaHei" w:eastAsia="Microsoft YaHei" w:hint="eastAsia"/>
          <w:b/>
          <w:color w:val="35B558"/>
          <w:sz w:val="26"/>
        </w:rPr>
        <w:t>石川県</w:t>
      </w:r>
    </w:p>
    <w:p>
      <w:pPr>
        <w:pStyle w:val="BodyText"/>
        <w:spacing w:before="188"/>
        <w:ind w:left="3062" w:right="3041" w:firstLine="173"/>
      </w:pPr>
      <w:r>
        <w:rPr>
          <w:color w:val="35B558"/>
        </w:rPr>
        <w:t>先端研と石川県の付き合いは長く、平成１８年の職員派遣から始まり、平 成２４年３月には先端研と初めての連携協定を締結した自治体になりました。平</w:t>
      </w:r>
    </w:p>
    <w:p>
      <w:pPr>
        <w:pStyle w:val="BodyText"/>
        <w:spacing w:before="1"/>
        <w:ind w:left="2716" w:right="2663" w:firstLine="173"/>
      </w:pPr>
      <w:r>
        <w:rPr>
          <w:color w:val="35B558"/>
        </w:rPr>
        <w:t>成２５年度からは互いに資金を拠出し、公共性の高い共同研究の創出に取り組み、学術の振興、産業の発展及び活力ある個性豊かな石川の地域を目指してきました。先端</w:t>
      </w:r>
    </w:p>
    <w:p>
      <w:pPr>
        <w:pStyle w:val="BodyText"/>
        <w:spacing w:before="1"/>
        <w:ind w:left="2369" w:right="2329" w:firstLine="173"/>
      </w:pPr>
      <w:r>
        <w:rPr>
          <w:color w:val="35B558"/>
          <w:spacing w:val="-4"/>
        </w:rPr>
        <w:t>研と石川県の企業の結びつきを強くするためにも、キャンパス公開の際には石川県の企業を先 </w:t>
      </w:r>
      <w:r>
        <w:rPr>
          <w:color w:val="35B558"/>
          <w:spacing w:val="-6"/>
        </w:rPr>
        <w:t>端研に招待し、研究室を紹介する「東大先端研ラボツアー」というものを実施してきました。これま</w:t>
      </w:r>
    </w:p>
    <w:p>
      <w:pPr>
        <w:pStyle w:val="BodyText"/>
        <w:spacing w:before="1"/>
        <w:ind w:left="2015" w:right="1979" w:firstLine="71"/>
        <w:jc w:val="center"/>
      </w:pPr>
      <w:r>
        <w:rPr>
          <w:color w:val="35B558"/>
          <w:spacing w:val="-2"/>
        </w:rPr>
        <w:t>で様々な企業の皆様に参加していただき、多くの先生との共同研究に繋がっていきました。近年では、   </w:t>
      </w:r>
      <w:r>
        <w:rPr>
          <w:color w:val="35B558"/>
          <w:spacing w:val="-4"/>
        </w:rPr>
        <w:t>カーボンニュートラルの実現に向けて再生可能エネルギーの導入が注目されており、一つの取り組みとして</w:t>
      </w:r>
    </w:p>
    <w:p>
      <w:pPr>
        <w:pStyle w:val="BodyText"/>
        <w:spacing w:before="2"/>
        <w:ind w:left="1676" w:right="1639" w:hanging="66"/>
        <w:jc w:val="center"/>
      </w:pPr>
      <w:r>
        <w:rPr>
          <w:color w:val="35B558"/>
          <w:spacing w:val="10"/>
        </w:rPr>
        <w:t>「再生可能エネルギー</w:t>
      </w:r>
      <w:r>
        <w:rPr>
          <w:color w:val="35B558"/>
          <w:spacing w:val="11"/>
        </w:rPr>
        <w:t>100</w:t>
      </w:r>
      <w:r>
        <w:rPr>
          <w:color w:val="35B558"/>
          <w:spacing w:val="-10"/>
        </w:rPr>
        <w:t>％で作る地場産品のブランド化」があります。これはエネルギーの供給に関しても地産     地消を目指すというものです。そのためにもエネルギー技術のプロである先端研と、地域のプロである石川県の企業が</w:t>
      </w:r>
    </w:p>
    <w:p>
      <w:pPr>
        <w:pStyle w:val="BodyText"/>
        <w:spacing w:before="1"/>
        <w:ind w:left="1330" w:right="1463" w:firstLine="173"/>
      </w:pPr>
      <w:r>
        <w:rPr>
          <w:color w:val="35B558"/>
          <w:spacing w:val="-8"/>
        </w:rPr>
        <w:t>連携し取り組んでいます。今後も先端研と石川県が協力することにより、さまざまな地域の課題を解決し、より豊かな石川</w:t>
      </w:r>
      <w:r>
        <w:rPr>
          <w:color w:val="35B558"/>
          <w:spacing w:val="-5"/>
        </w:rPr>
        <w:t>県となるような取り組みを行っていきます。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before="95"/>
        <w:ind w:left="132" w:right="142" w:firstLine="0"/>
        <w:jc w:val="center"/>
        <w:rPr>
          <w:rFonts w:ascii="Microsoft YaHei" w:eastAsia="Microsoft YaHei" w:hint="eastAsia"/>
          <w:b/>
          <w:sz w:val="12"/>
        </w:rPr>
      </w:pPr>
      <w:r>
        <w:rPr>
          <w:rFonts w:ascii="Microsoft YaHei" w:eastAsia="Microsoft YaHei" w:hint="eastAsia"/>
          <w:b/>
          <w:color w:val="35B558"/>
          <w:sz w:val="12"/>
        </w:rPr>
        <w:t>ラボツアーの様子</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15"/>
        <w:rPr>
          <w:rFonts w:ascii="Microsoft YaHei"/>
          <w:b/>
          <w:sz w:val="10"/>
        </w:rPr>
      </w:pPr>
    </w:p>
    <w:p>
      <w:pPr>
        <w:spacing w:before="95"/>
        <w:ind w:left="147" w:right="142" w:firstLine="0"/>
        <w:jc w:val="center"/>
        <w:rPr>
          <w:rFonts w:ascii="Microsoft YaHei" w:eastAsia="Microsoft YaHei" w:hint="eastAsia"/>
          <w:b/>
          <w:sz w:val="12"/>
        </w:rPr>
      </w:pPr>
      <w:r>
        <w:rPr>
          <w:rFonts w:ascii="Microsoft YaHei" w:eastAsia="Microsoft YaHei" w:hint="eastAsia"/>
          <w:b/>
          <w:color w:val="35B558"/>
          <w:sz w:val="12"/>
        </w:rPr>
        <w:t>胡蝶蘭の栽培現場、酒蔵の見学</w:t>
      </w:r>
    </w:p>
    <w:p>
      <w:pPr>
        <w:spacing w:after="0"/>
        <w:jc w:val="center"/>
        <w:rPr>
          <w:rFonts w:ascii="Microsoft YaHei" w:eastAsia="Microsoft YaHei" w:hint="eastAsia"/>
          <w:sz w:val="12"/>
        </w:rPr>
        <w:sectPr>
          <w:pgSz w:w="16790" w:h="12060" w:orient="landscape"/>
          <w:pgMar w:header="0" w:footer="0" w:top="940" w:bottom="280" w:left="2400" w:right="2400"/>
        </w:sectPr>
      </w:pPr>
    </w:p>
    <w:p>
      <w:pPr>
        <w:pStyle w:val="BodyText"/>
        <w:spacing w:before="3"/>
        <w:rPr>
          <w:rFonts w:ascii="Microsoft YaHei"/>
          <w:b/>
          <w:sz w:val="13"/>
        </w:rPr>
      </w:pPr>
      <w:r>
        <w:rPr/>
        <w:pict>
          <v:group style="position:absolute;margin-left:121.5606pt;margin-top:48.280521pt;width:596.1pt;height:516.4pt;mso-position-horizontal-relative:page;mso-position-vertical-relative:page;z-index:-252606464" coordorigin="2431,966" coordsize="11922,10328">
            <v:shape style="position:absolute;left:7486;top:1664;width:1805;height:244" type="#_x0000_t75" stroked="false">
              <v:imagedata r:id="rId121" o:title=""/>
            </v:shape>
            <v:shape style="position:absolute;left:7539;top:1341;width:135;height:130" coordorigin="7540,1342" coordsize="135,130" path="m7613,1368l7612,1366,7609,1358,7595,1344,7590,1343,7590,1370,7590,1388,7585,1392,7563,1392,7563,1366,7584,1366,7590,1370,7590,1343,7584,1342,7540,1342,7540,1471,7563,1471,7563,1416,7576,1416,7587,1416,7587,1416,7598,1410,7608,1403,7613,1393,7613,1392,7613,1368m7675,1342l7651,1342,7651,1471,7675,1471,7675,1342e" filled="true" fillcolor="#35b558" stroked="false">
              <v:path arrowok="t"/>
              <v:fill type="solid"/>
            </v:shape>
            <v:shape style="position:absolute;left:7717;top:1338;width:309;height:136" type="#_x0000_t75" stroked="false">
              <v:imagedata r:id="rId122" o:title=""/>
            </v:shape>
            <v:shape style="position:absolute;left:8124;top:1341;width:194;height:130" coordorigin="8125,1342" coordsize="194,130" path="m8198,1368l8197,1366,8194,1358,8188,1352,8180,1344,8175,1343,8175,1370,8175,1388,8170,1392,8148,1392,8148,1366,8169,1366,8175,1370,8175,1343,8169,1342,8125,1342,8125,1471,8148,1471,8148,1416,8161,1416,8172,1416,8172,1416,8182,1410,8193,1403,8198,1393,8198,1392,8198,1368m8318,1471l8290,1416,8289,1413,8299,1408,8307,1400,8310,1392,8311,1391,8312,1379,8312,1368,8312,1366,8309,1358,8303,1352,8294,1344,8290,1343,8290,1370,8290,1388,8284,1392,8263,1392,8263,1366,8284,1366,8290,1370,8290,1343,8283,1342,8239,1342,8239,1471,8263,1471,8263,1416,8265,1416,8292,1471,8318,1471e" filled="true" fillcolor="#35b558" stroked="false">
              <v:path arrowok="t"/>
              <v:fill type="solid"/>
            </v:shape>
            <v:shape style="position:absolute;left:8348;top:1338;width:221;height:136" type="#_x0000_t75" stroked="false">
              <v:imagedata r:id="rId123" o:title=""/>
            </v:shape>
            <v:shape style="position:absolute;left:8614;top:1341;width:67;height:130" coordorigin="8614,1342" coordsize="67,130" path="m8681,1342l8614,1342,8614,1471,8681,1471,8681,1447,8638,1447,8638,1413,8681,1413,8681,1389,8638,1389,8638,1366,8681,1366,8681,1342xe" filled="true" fillcolor="#35b558" stroked="false">
              <v:path arrowok="t"/>
              <v:fill type="solid"/>
            </v:shape>
            <v:shape style="position:absolute;left:8714;top:1338;width:213;height:136" type="#_x0000_t75" stroked="false">
              <v:imagedata r:id="rId124" o:title=""/>
            </v:shape>
            <v:shape style="position:absolute;left:9039;top:1307;width:199;height:199" type="#_x0000_t75" stroked="false">
              <v:imagedata r:id="rId125" o:title=""/>
            </v:shape>
            <v:shape style="position:absolute;left:5868;top:6287;width:5201;height:2615" type="#_x0000_t75" stroked="false">
              <v:imagedata r:id="rId126" o:title=""/>
            </v:shape>
            <v:shape style="position:absolute;left:8245;top:9348;width:2009;height:1248" type="#_x0000_t75" stroked="false">
              <v:imagedata r:id="rId127" o:title=""/>
            </v:shape>
            <v:shape style="position:absolute;left:6160;top:9348;width:1986;height:1248" type="#_x0000_t75" stroked="false">
              <v:imagedata r:id="rId128"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Heading3"/>
      </w:pPr>
      <w:r>
        <w:rPr>
          <w:color w:val="35B558"/>
          <w:w w:val="98"/>
        </w:rPr>
        <w:t>5</w:t>
      </w:r>
    </w:p>
    <w:p>
      <w:pPr>
        <w:pStyle w:val="BodyText"/>
        <w:rPr>
          <w:rFonts w:ascii="Century Gothic"/>
          <w:b/>
          <w:sz w:val="20"/>
        </w:rPr>
      </w:pPr>
    </w:p>
    <w:p>
      <w:pPr>
        <w:pStyle w:val="BodyText"/>
        <w:spacing w:before="10"/>
        <w:rPr>
          <w:rFonts w:ascii="Century Gothic"/>
          <w:b/>
          <w:sz w:val="29"/>
        </w:rPr>
      </w:pPr>
    </w:p>
    <w:p>
      <w:pPr>
        <w:pStyle w:val="BodyText"/>
        <w:spacing w:before="97"/>
        <w:ind w:left="3068" w:right="3026" w:firstLine="173"/>
      </w:pPr>
      <w:r>
        <w:rPr>
          <w:color w:val="35B558"/>
        </w:rPr>
        <w:t>福島県いわき市では、風力発電産業の新産業創出に向けて、地域を舞台に 東大先端研と連携した取組みを実施しています。これまで地域の教育機関、経</w:t>
      </w:r>
    </w:p>
    <w:p>
      <w:pPr>
        <w:pStyle w:val="BodyText"/>
        <w:spacing w:before="1"/>
        <w:ind w:left="2722" w:right="2658" w:firstLine="173"/>
      </w:pPr>
      <w:r>
        <w:rPr>
          <w:color w:val="35B558"/>
          <w:spacing w:val="-4"/>
        </w:rPr>
        <w:t>済団体、企業などの様々な組織・団体と連携しながら地域の将来を担う将来人材</w:t>
      </w:r>
      <w:r>
        <w:rPr>
          <w:color w:val="35B558"/>
          <w:spacing w:val="16"/>
        </w:rPr>
        <w:t>（学 </w:t>
      </w:r>
      <w:r>
        <w:rPr>
          <w:color w:val="35B558"/>
          <w:spacing w:val="19"/>
        </w:rPr>
        <w:t>生</w:t>
      </w:r>
      <w:r>
        <w:rPr>
          <w:color w:val="35B558"/>
          <w:spacing w:val="-67"/>
        </w:rPr>
        <w:t>）</w:t>
      </w:r>
      <w:r>
        <w:rPr>
          <w:color w:val="35B558"/>
          <w:spacing w:val="1"/>
        </w:rPr>
        <w:t>や産業を支える即戦力として期待させる産業人材</w:t>
      </w:r>
      <w:r>
        <w:rPr>
          <w:color w:val="35B558"/>
          <w:spacing w:val="19"/>
        </w:rPr>
        <w:t>（企業</w:t>
      </w:r>
      <w:r>
        <w:rPr>
          <w:color w:val="35B558"/>
          <w:spacing w:val="-66"/>
        </w:rPr>
        <w:t>）</w:t>
      </w:r>
      <w:r>
        <w:rPr>
          <w:color w:val="35B558"/>
          <w:spacing w:val="6"/>
        </w:rPr>
        <w:t>に、人材育成活動を展開し</w:t>
      </w:r>
    </w:p>
    <w:p>
      <w:pPr>
        <w:pStyle w:val="BodyText"/>
        <w:spacing w:before="1"/>
        <w:ind w:left="2369" w:right="2324" w:firstLine="171"/>
      </w:pPr>
      <w:r>
        <w:rPr>
          <w:color w:val="35B558"/>
          <w:spacing w:val="-3"/>
        </w:rPr>
        <w:t>てきました。将来人材と産業人材の各ステージに合わせた活動により、風力発電をはじめとし </w:t>
      </w:r>
      <w:r>
        <w:rPr>
          <w:color w:val="35B558"/>
          <w:spacing w:val="-4"/>
        </w:rPr>
        <w:t>た再生可能エネルギーの知識を提供することで、地域の魅力・可能性を認識する人材を多く輩出す</w:t>
      </w:r>
    </w:p>
    <w:p>
      <w:pPr>
        <w:pStyle w:val="BodyText"/>
        <w:spacing w:before="1"/>
        <w:ind w:left="2016" w:right="1964" w:firstLine="177"/>
      </w:pPr>
      <w:r>
        <w:rPr>
          <w:color w:val="35B558"/>
          <w:spacing w:val="-9"/>
        </w:rPr>
        <w:t>ることに繋がっています。この継続的な活動は、地域を巻き込んだ意識醸成・機運の高まりに寄与してお  </w:t>
      </w:r>
      <w:r>
        <w:rPr>
          <w:color w:val="35B558"/>
          <w:spacing w:val="-8"/>
        </w:rPr>
        <w:t>り、国内では初めてとなるいわき市発の「風力発電メンテナンス人材認証制度」に結びつきました。この制度</w:t>
      </w:r>
    </w:p>
    <w:p>
      <w:pPr>
        <w:pStyle w:val="BodyText"/>
        <w:spacing w:before="2"/>
        <w:ind w:left="1677" w:right="1626" w:firstLine="173"/>
      </w:pPr>
      <w:r>
        <w:rPr>
          <w:color w:val="35B558"/>
          <w:spacing w:val="-9"/>
        </w:rPr>
        <w:t>により、地域企業の市場参入を可能とするとともに、若者が地域で働ける道筋を、風力発電産業分野において１つ </w:t>
      </w:r>
      <w:r>
        <w:rPr>
          <w:color w:val="35B558"/>
          <w:spacing w:val="-10"/>
        </w:rPr>
        <w:t>の復興に貢献するモデル的な事例として示すことができました。今後も、地域の各主体と対話を重ね、ニーズ・課題を</w:t>
      </w:r>
    </w:p>
    <w:p>
      <w:pPr>
        <w:pStyle w:val="BodyText"/>
        <w:spacing w:before="1"/>
        <w:ind w:left="1327" w:right="1452" w:firstLine="182"/>
      </w:pPr>
      <w:r>
        <w:rPr>
          <w:color w:val="35B558"/>
          <w:spacing w:val="-5"/>
        </w:rPr>
        <w:t>顕在化させるリビングラボの手法を用いて、東大先端研の様々な研究シーズと課題解決の取組みを適切な形で組み合わせ</w:t>
      </w:r>
      <w:r>
        <w:rPr>
          <w:color w:val="35B558"/>
          <w:spacing w:val="-3"/>
        </w:rPr>
        <w:t>ることで、連携を拡大させつつ持続可能な地域の創造を目指します。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95"/>
        <w:ind w:left="137" w:right="142" w:firstLine="0"/>
        <w:jc w:val="center"/>
        <w:rPr>
          <w:rFonts w:ascii="Microsoft YaHei" w:eastAsia="Microsoft YaHei" w:hint="eastAsia"/>
          <w:b/>
          <w:sz w:val="12"/>
        </w:rPr>
      </w:pPr>
      <w:r>
        <w:rPr>
          <w:rFonts w:ascii="Microsoft YaHei" w:eastAsia="Microsoft YaHei" w:hint="eastAsia"/>
          <w:b/>
          <w:color w:val="35B558"/>
          <w:sz w:val="12"/>
        </w:rPr>
        <w:t>いわき市風力発電メンテナンス人材認証制度</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7"/>
        <w:rPr>
          <w:rFonts w:ascii="Microsoft YaHei"/>
          <w:b/>
          <w:sz w:val="21"/>
        </w:rPr>
      </w:pPr>
    </w:p>
    <w:p>
      <w:pPr>
        <w:spacing w:before="0"/>
        <w:ind w:left="139" w:right="142" w:firstLine="0"/>
        <w:jc w:val="center"/>
        <w:rPr>
          <w:rFonts w:ascii="Microsoft YaHei" w:eastAsia="Microsoft YaHei" w:hint="eastAsia"/>
          <w:b/>
          <w:sz w:val="12"/>
        </w:rPr>
      </w:pPr>
      <w:r>
        <w:rPr>
          <w:rFonts w:ascii="Microsoft YaHei" w:eastAsia="Microsoft YaHei" w:hint="eastAsia"/>
          <w:b/>
          <w:color w:val="35B558"/>
          <w:sz w:val="12"/>
        </w:rPr>
        <w:t>風車実機を活用した福島高専インターンシップ   2021.12 </w:t>
      </w:r>
    </w:p>
    <w:p>
      <w:pPr>
        <w:spacing w:after="0"/>
        <w:jc w:val="center"/>
        <w:rPr>
          <w:rFonts w:ascii="Microsoft YaHei" w:eastAsia="Microsoft YaHei" w:hint="eastAsia"/>
          <w:sz w:val="12"/>
        </w:rPr>
        <w:sectPr>
          <w:pgSz w:w="16790" w:h="12060" w:orient="landscape"/>
          <w:pgMar w:header="0" w:footer="0" w:top="940" w:bottom="280" w:left="2400" w:right="2400"/>
        </w:sectPr>
      </w:pPr>
    </w:p>
    <w:p>
      <w:pPr>
        <w:pStyle w:val="BodyText"/>
        <w:rPr>
          <w:rFonts w:ascii="Microsoft YaHei"/>
          <w:b/>
          <w:sz w:val="20"/>
        </w:rPr>
      </w:pPr>
    </w:p>
    <w:p>
      <w:pPr>
        <w:pStyle w:val="BodyText"/>
        <w:spacing w:before="5"/>
        <w:rPr>
          <w:rFonts w:ascii="Microsoft YaHei"/>
          <w:b/>
          <w:sz w:val="22"/>
        </w:rPr>
      </w:pPr>
    </w:p>
    <w:p>
      <w:pPr>
        <w:spacing w:before="88"/>
        <w:ind w:left="191" w:right="142" w:firstLine="0"/>
        <w:jc w:val="center"/>
        <w:rPr>
          <w:rFonts w:ascii="Microsoft YaHei" w:eastAsia="Microsoft YaHei" w:hint="eastAsia"/>
          <w:b/>
          <w:sz w:val="32"/>
        </w:rPr>
      </w:pPr>
      <w:r>
        <w:rPr>
          <w:rFonts w:ascii="Microsoft YaHei" w:eastAsia="Microsoft YaHei" w:hint="eastAsia"/>
          <w:b/>
          <w:color w:val="FFFFFF"/>
          <w:sz w:val="32"/>
        </w:rPr>
        <w:t>プロジェクトマップ</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10"/>
        <w:rPr>
          <w:rFonts w:ascii="Microsoft YaHei"/>
          <w:b/>
          <w:sz w:val="10"/>
        </w:rPr>
      </w:pPr>
    </w:p>
    <w:p>
      <w:pPr>
        <w:spacing w:after="0"/>
        <w:rPr>
          <w:rFonts w:ascii="Microsoft YaHei"/>
          <w:sz w:val="10"/>
        </w:rPr>
        <w:sectPr>
          <w:pgSz w:w="16790" w:h="12060" w:orient="landscape"/>
          <w:pgMar w:header="0" w:footer="0" w:top="940" w:bottom="280" w:left="2400" w:right="2400"/>
        </w:sectPr>
      </w:pPr>
    </w:p>
    <w:p>
      <w:pPr>
        <w:spacing w:before="103"/>
        <w:ind w:left="0" w:right="1166" w:firstLine="0"/>
        <w:jc w:val="center"/>
        <w:rPr>
          <w:rFonts w:ascii="Century Gothic"/>
          <w:b/>
          <w:sz w:val="15"/>
        </w:rPr>
      </w:pPr>
      <w:r>
        <w:rPr>
          <w:rFonts w:ascii="Century Gothic"/>
          <w:b/>
          <w:color w:val="35B558"/>
          <w:w w:val="103"/>
          <w:sz w:val="15"/>
        </w:rPr>
        <w:t>8</w:t>
      </w:r>
    </w:p>
    <w:p>
      <w:pPr>
        <w:spacing w:before="37"/>
        <w:ind w:left="2272" w:right="4560" w:firstLine="0"/>
        <w:jc w:val="center"/>
        <w:rPr>
          <w:rFonts w:ascii="Century Gothic"/>
          <w:b/>
          <w:sz w:val="15"/>
        </w:rPr>
      </w:pPr>
      <w:r>
        <w:rPr>
          <w:rFonts w:ascii="Century Gothic"/>
          <w:b/>
          <w:color w:val="35B558"/>
          <w:w w:val="105"/>
          <w:sz w:val="15"/>
        </w:rPr>
        <w:t>16</w:t>
      </w:r>
    </w:p>
    <w:p>
      <w:pPr>
        <w:pStyle w:val="BodyText"/>
        <w:rPr>
          <w:rFonts w:ascii="Century Gothic"/>
          <w:b/>
          <w:sz w:val="18"/>
        </w:rPr>
      </w:pPr>
    </w:p>
    <w:p>
      <w:pPr>
        <w:pStyle w:val="BodyText"/>
        <w:rPr>
          <w:rFonts w:ascii="Century Gothic"/>
          <w:b/>
          <w:sz w:val="18"/>
        </w:rPr>
      </w:pPr>
    </w:p>
    <w:p>
      <w:pPr>
        <w:pStyle w:val="BodyText"/>
        <w:spacing w:before="6"/>
        <w:rPr>
          <w:rFonts w:ascii="Century Gothic"/>
          <w:b/>
          <w:sz w:val="26"/>
        </w:rPr>
      </w:pPr>
    </w:p>
    <w:p>
      <w:pPr>
        <w:pStyle w:val="Heading1"/>
        <w:spacing w:line="245" w:lineRule="exact"/>
        <w:ind w:left="5780"/>
        <w:jc w:val="center"/>
      </w:pPr>
      <w:r>
        <w:rPr>
          <w:color w:val="35B558"/>
          <w:w w:val="102"/>
        </w:rPr>
        <w:t>1</w:t>
      </w:r>
    </w:p>
    <w:p>
      <w:pPr>
        <w:tabs>
          <w:tab w:pos="6629" w:val="left" w:leader="none"/>
        </w:tabs>
        <w:spacing w:line="256" w:lineRule="exact" w:before="0"/>
        <w:ind w:left="5837" w:right="0" w:firstLine="0"/>
        <w:jc w:val="center"/>
        <w:rPr>
          <w:rFonts w:ascii="Century Gothic"/>
          <w:b/>
          <w:sz w:val="15"/>
        </w:rPr>
      </w:pPr>
      <w:r>
        <w:rPr>
          <w:rFonts w:ascii="Century Gothic"/>
          <w:b/>
          <w:color w:val="35B558"/>
          <w:spacing w:val="-11"/>
          <w:w w:val="105"/>
          <w:sz w:val="15"/>
        </w:rPr>
        <w:t>10</w:t>
        <w:tab/>
      </w:r>
      <w:r>
        <w:rPr>
          <w:rFonts w:ascii="Century Gothic"/>
          <w:b/>
          <w:color w:val="35B558"/>
          <w:w w:val="105"/>
          <w:position w:val="12"/>
          <w:sz w:val="15"/>
        </w:rPr>
        <w:t>2</w:t>
      </w:r>
    </w:p>
    <w:p>
      <w:pPr>
        <w:spacing w:line="148" w:lineRule="exact" w:before="0"/>
        <w:ind w:left="0" w:right="0" w:firstLine="0"/>
        <w:jc w:val="right"/>
        <w:rPr>
          <w:rFonts w:ascii="Century Gothic"/>
          <w:b/>
          <w:sz w:val="15"/>
        </w:rPr>
      </w:pPr>
      <w:r>
        <w:rPr>
          <w:rFonts w:ascii="Century Gothic"/>
          <w:b/>
          <w:color w:val="35B558"/>
          <w:w w:val="103"/>
          <w:sz w:val="15"/>
        </w:rPr>
        <w:t>4</w:t>
      </w:r>
    </w:p>
    <w:p>
      <w:pPr>
        <w:pStyle w:val="BodyText"/>
        <w:spacing w:before="12"/>
        <w:rPr>
          <w:rFonts w:ascii="Century Gothic"/>
          <w:b/>
          <w:sz w:val="18"/>
        </w:rPr>
      </w:pPr>
    </w:p>
    <w:p>
      <w:pPr>
        <w:spacing w:before="0"/>
        <w:ind w:left="2272" w:right="4559" w:firstLine="0"/>
        <w:jc w:val="center"/>
        <w:rPr>
          <w:rFonts w:ascii="Century Gothic"/>
          <w:b/>
          <w:sz w:val="15"/>
        </w:rPr>
      </w:pPr>
      <w:r>
        <w:rPr>
          <w:rFonts w:ascii="Century Gothic"/>
          <w:b/>
          <w:color w:val="35B558"/>
          <w:w w:val="105"/>
          <w:sz w:val="15"/>
        </w:rPr>
        <w:t>14</w:t>
      </w:r>
    </w:p>
    <w:p>
      <w:pPr>
        <w:pStyle w:val="BodyText"/>
        <w:rPr>
          <w:rFonts w:ascii="Century Gothic"/>
          <w:b/>
          <w:sz w:val="22"/>
        </w:rPr>
      </w:pPr>
      <w:r>
        <w:rPr/>
        <w:br w:type="column"/>
      </w:r>
      <w:r>
        <w:rPr>
          <w:rFonts w:ascii="Century Gothic"/>
          <w:b/>
          <w:sz w:val="22"/>
        </w:rPr>
      </w:r>
    </w:p>
    <w:p>
      <w:pPr>
        <w:pStyle w:val="BodyText"/>
        <w:rPr>
          <w:rFonts w:ascii="Century Gothic"/>
          <w:b/>
          <w:sz w:val="22"/>
        </w:rPr>
      </w:pPr>
    </w:p>
    <w:p>
      <w:pPr>
        <w:pStyle w:val="BodyText"/>
        <w:rPr>
          <w:rFonts w:ascii="Century Gothic"/>
          <w:b/>
          <w:sz w:val="22"/>
        </w:rPr>
      </w:pPr>
    </w:p>
    <w:p>
      <w:pPr>
        <w:pStyle w:val="BodyText"/>
        <w:rPr>
          <w:rFonts w:ascii="Century Gothic"/>
          <w:b/>
          <w:sz w:val="22"/>
        </w:rPr>
      </w:pPr>
    </w:p>
    <w:p>
      <w:pPr>
        <w:pStyle w:val="BodyText"/>
        <w:rPr>
          <w:rFonts w:ascii="Century Gothic"/>
          <w:b/>
          <w:sz w:val="22"/>
        </w:rPr>
      </w:pPr>
    </w:p>
    <w:p>
      <w:pPr>
        <w:pStyle w:val="BodyText"/>
        <w:rPr>
          <w:rFonts w:ascii="Century Gothic"/>
          <w:b/>
          <w:sz w:val="22"/>
        </w:rPr>
      </w:pPr>
    </w:p>
    <w:p>
      <w:pPr>
        <w:pStyle w:val="BodyText"/>
        <w:rPr>
          <w:rFonts w:ascii="Century Gothic"/>
          <w:b/>
          <w:sz w:val="22"/>
        </w:rPr>
      </w:pPr>
    </w:p>
    <w:p>
      <w:pPr>
        <w:pStyle w:val="BodyText"/>
        <w:rPr>
          <w:rFonts w:ascii="Century Gothic"/>
          <w:b/>
          <w:sz w:val="22"/>
        </w:rPr>
      </w:pPr>
    </w:p>
    <w:p>
      <w:pPr>
        <w:spacing w:before="0"/>
        <w:ind w:left="160" w:right="0" w:firstLine="0"/>
        <w:jc w:val="left"/>
        <w:rPr>
          <w:rFonts w:ascii="Century Gothic"/>
          <w:b/>
          <w:sz w:val="15"/>
        </w:rPr>
      </w:pPr>
      <w:r>
        <w:rPr>
          <w:rFonts w:ascii="Century Gothic"/>
          <w:b/>
          <w:color w:val="35B558"/>
          <w:w w:val="105"/>
          <w:position w:val="3"/>
          <w:sz w:val="15"/>
        </w:rPr>
        <w:t>6 </w:t>
      </w:r>
      <w:r>
        <w:rPr>
          <w:rFonts w:ascii="Century Gothic"/>
          <w:b/>
          <w:color w:val="35B558"/>
          <w:spacing w:val="-33"/>
          <w:w w:val="105"/>
          <w:sz w:val="15"/>
        </w:rPr>
        <w:t>17</w:t>
      </w:r>
    </w:p>
    <w:p>
      <w:pPr>
        <w:pStyle w:val="BodyText"/>
        <w:rPr>
          <w:rFonts w:ascii="Century Gothic"/>
          <w:b/>
          <w:sz w:val="18"/>
        </w:rPr>
      </w:pPr>
      <w:r>
        <w:rPr/>
        <w:br w:type="column"/>
      </w:r>
      <w:r>
        <w:rPr>
          <w:rFonts w:ascii="Century Gothic"/>
          <w:b/>
          <w:sz w:val="18"/>
        </w:rPr>
      </w:r>
    </w:p>
    <w:p>
      <w:pPr>
        <w:pStyle w:val="BodyText"/>
        <w:rPr>
          <w:rFonts w:ascii="Century Gothic"/>
          <w:b/>
          <w:sz w:val="18"/>
        </w:rPr>
      </w:pPr>
    </w:p>
    <w:p>
      <w:pPr>
        <w:spacing w:before="156"/>
        <w:ind w:left="239" w:right="0" w:firstLine="0"/>
        <w:jc w:val="left"/>
        <w:rPr>
          <w:rFonts w:ascii="Century Gothic"/>
          <w:b/>
          <w:sz w:val="15"/>
        </w:rPr>
      </w:pPr>
      <w:r>
        <w:rPr>
          <w:rFonts w:ascii="Century Gothic"/>
          <w:b/>
          <w:color w:val="35B558"/>
          <w:w w:val="105"/>
          <w:sz w:val="15"/>
        </w:rPr>
        <w:t>11</w:t>
      </w:r>
    </w:p>
    <w:p>
      <w:pPr>
        <w:pStyle w:val="BodyText"/>
        <w:rPr>
          <w:rFonts w:ascii="Century Gothic"/>
          <w:b/>
          <w:sz w:val="18"/>
        </w:rPr>
      </w:pPr>
    </w:p>
    <w:p>
      <w:pPr>
        <w:pStyle w:val="Heading1"/>
        <w:spacing w:before="123"/>
      </w:pPr>
      <w:r>
        <w:rPr>
          <w:color w:val="35B558"/>
          <w:w w:val="102"/>
        </w:rPr>
        <w:t>5</w:t>
      </w:r>
    </w:p>
    <w:p>
      <w:pPr>
        <w:pStyle w:val="BodyText"/>
        <w:rPr>
          <w:rFonts w:ascii="Century Gothic"/>
          <w:b/>
          <w:sz w:val="26"/>
        </w:rPr>
      </w:pPr>
    </w:p>
    <w:p>
      <w:pPr>
        <w:pStyle w:val="BodyText"/>
        <w:spacing w:before="10"/>
        <w:rPr>
          <w:rFonts w:ascii="Century Gothic"/>
          <w:b/>
          <w:sz w:val="24"/>
        </w:rPr>
      </w:pPr>
    </w:p>
    <w:p>
      <w:pPr>
        <w:spacing w:line="171" w:lineRule="exact" w:before="0"/>
        <w:ind w:left="134" w:right="0" w:firstLine="0"/>
        <w:jc w:val="left"/>
        <w:rPr>
          <w:rFonts w:ascii="Century Gothic"/>
          <w:b/>
          <w:sz w:val="15"/>
        </w:rPr>
      </w:pPr>
      <w:r>
        <w:rPr>
          <w:rFonts w:ascii="Century Gothic"/>
          <w:b/>
          <w:color w:val="35B558"/>
          <w:w w:val="105"/>
          <w:sz w:val="15"/>
        </w:rPr>
        <w:t>13</w:t>
      </w:r>
    </w:p>
    <w:p>
      <w:pPr>
        <w:spacing w:line="171" w:lineRule="exact" w:before="0"/>
        <w:ind w:left="77" w:right="0" w:firstLine="0"/>
        <w:jc w:val="left"/>
        <w:rPr>
          <w:rFonts w:ascii="Century Gothic"/>
          <w:b/>
          <w:sz w:val="15"/>
        </w:rPr>
      </w:pPr>
      <w:r>
        <w:rPr>
          <w:rFonts w:ascii="Century Gothic"/>
          <w:b/>
          <w:color w:val="35B558"/>
          <w:w w:val="105"/>
          <w:sz w:val="15"/>
        </w:rPr>
        <w:t>7 15</w:t>
      </w:r>
    </w:p>
    <w:p>
      <w:pPr>
        <w:spacing w:after="0" w:line="171" w:lineRule="exact"/>
        <w:jc w:val="left"/>
        <w:rPr>
          <w:rFonts w:ascii="Century Gothic"/>
          <w:sz w:val="15"/>
        </w:rPr>
        <w:sectPr>
          <w:type w:val="continuous"/>
          <w:pgSz w:w="16790" w:h="12060" w:orient="landscape"/>
          <w:pgMar w:top="940" w:bottom="0" w:left="2400" w:right="2400"/>
          <w:cols w:num="3" w:equalWidth="0">
            <w:col w:w="7050" w:space="40"/>
            <w:col w:w="431" w:space="39"/>
            <w:col w:w="4430"/>
          </w:cols>
        </w:sectPr>
      </w:pPr>
    </w:p>
    <w:p>
      <w:pPr>
        <w:pStyle w:val="BodyText"/>
        <w:spacing w:before="7"/>
        <w:rPr>
          <w:rFonts w:ascii="Century Gothic"/>
          <w:b/>
          <w:sz w:val="12"/>
        </w:rPr>
      </w:pPr>
    </w:p>
    <w:p>
      <w:pPr>
        <w:spacing w:after="0"/>
        <w:rPr>
          <w:rFonts w:ascii="Century Gothic"/>
          <w:sz w:val="12"/>
        </w:rPr>
        <w:sectPr>
          <w:type w:val="continuous"/>
          <w:pgSz w:w="16790" w:h="12060" w:orient="landscape"/>
          <w:pgMar w:top="940" w:bottom="0" w:left="2400" w:right="2400"/>
        </w:sectPr>
      </w:pPr>
    </w:p>
    <w:p>
      <w:pPr>
        <w:spacing w:before="103"/>
        <w:ind w:left="0" w:right="407" w:firstLine="0"/>
        <w:jc w:val="right"/>
        <w:rPr>
          <w:rFonts w:ascii="Century Gothic"/>
          <w:b/>
          <w:sz w:val="15"/>
        </w:rPr>
      </w:pPr>
      <w:r>
        <w:rPr>
          <w:rFonts w:ascii="Century Gothic"/>
          <w:b/>
          <w:color w:val="35B558"/>
          <w:sz w:val="15"/>
        </w:rPr>
        <w:t>12</w:t>
      </w:r>
    </w:p>
    <w:p>
      <w:pPr>
        <w:pStyle w:val="BodyText"/>
        <w:spacing w:before="8"/>
        <w:rPr>
          <w:rFonts w:ascii="Century Gothic"/>
          <w:b/>
          <w:sz w:val="21"/>
        </w:rPr>
      </w:pPr>
    </w:p>
    <w:p>
      <w:pPr>
        <w:spacing w:line="160" w:lineRule="exact" w:before="0"/>
        <w:ind w:left="0" w:right="38" w:firstLine="0"/>
        <w:jc w:val="right"/>
        <w:rPr>
          <w:rFonts w:ascii="Century Gothic"/>
          <w:b/>
          <w:sz w:val="15"/>
        </w:rPr>
      </w:pPr>
      <w:r>
        <w:rPr>
          <w:rFonts w:ascii="Century Gothic"/>
          <w:b/>
          <w:color w:val="35B558"/>
          <w:sz w:val="15"/>
        </w:rPr>
        <w:t>18</w:t>
      </w:r>
    </w:p>
    <w:p>
      <w:pPr>
        <w:tabs>
          <w:tab w:pos="2716" w:val="left" w:leader="none"/>
          <w:tab w:pos="5576" w:val="left" w:leader="none"/>
        </w:tabs>
        <w:spacing w:line="233" w:lineRule="exact" w:before="0"/>
        <w:ind w:left="999" w:right="0" w:firstLine="0"/>
        <w:jc w:val="left"/>
        <w:rPr>
          <w:rFonts w:ascii="Century Gothic"/>
          <w:b/>
          <w:sz w:val="21"/>
        </w:rPr>
      </w:pPr>
      <w:r>
        <w:rPr>
          <w:rFonts w:ascii="Times New Roman"/>
          <w:strike/>
          <w:color w:val="35B558"/>
          <w:w w:val="102"/>
          <w:sz w:val="21"/>
        </w:rPr>
        <w:t> </w:t>
      </w:r>
      <w:r>
        <w:rPr>
          <w:rFonts w:ascii="Times New Roman"/>
          <w:strike/>
          <w:color w:val="35B558"/>
          <w:sz w:val="21"/>
        </w:rPr>
        <w:tab/>
      </w:r>
      <w:r>
        <w:rPr>
          <w:rFonts w:ascii="Century Gothic"/>
          <w:b/>
          <w:strike/>
          <w:color w:val="35B558"/>
          <w:w w:val="105"/>
          <w:sz w:val="21"/>
        </w:rPr>
        <w:t>3</w:t>
      </w:r>
      <w:r>
        <w:rPr>
          <w:rFonts w:ascii="Century Gothic"/>
          <w:b/>
          <w:strike w:val="0"/>
          <w:color w:val="35B558"/>
          <w:w w:val="105"/>
          <w:sz w:val="21"/>
        </w:rPr>
        <w:tab/>
        <w:t>9</w:t>
      </w:r>
    </w:p>
    <w:p>
      <w:pPr>
        <w:spacing w:before="190"/>
        <w:ind w:left="3107" w:right="2572" w:firstLine="0"/>
        <w:jc w:val="center"/>
        <w:rPr>
          <w:rFonts w:ascii="Century Gothic"/>
          <w:b/>
          <w:sz w:val="15"/>
        </w:rPr>
      </w:pPr>
      <w:r>
        <w:rPr>
          <w:rFonts w:ascii="Century Gothic"/>
          <w:b/>
          <w:color w:val="35B558"/>
          <w:w w:val="105"/>
          <w:sz w:val="15"/>
        </w:rPr>
        <w:t>19</w:t>
      </w:r>
    </w:p>
    <w:p>
      <w:pPr>
        <w:pStyle w:val="BodyText"/>
        <w:rPr>
          <w:rFonts w:ascii="Century Gothic"/>
          <w:b/>
          <w:sz w:val="30"/>
        </w:rPr>
      </w:pPr>
      <w:r>
        <w:rPr/>
        <w:br w:type="column"/>
      </w:r>
      <w:r>
        <w:rPr>
          <w:rFonts w:ascii="Century Gothic"/>
          <w:b/>
          <w:sz w:val="30"/>
        </w:rPr>
      </w:r>
    </w:p>
    <w:p>
      <w:pPr>
        <w:pStyle w:val="BodyText"/>
        <w:rPr>
          <w:rFonts w:ascii="Century Gothic"/>
          <w:b/>
          <w:sz w:val="30"/>
        </w:rPr>
      </w:pPr>
    </w:p>
    <w:p>
      <w:pPr>
        <w:pStyle w:val="BodyText"/>
        <w:spacing w:before="6"/>
        <w:rPr>
          <w:rFonts w:ascii="Century Gothic"/>
          <w:b/>
          <w:sz w:val="44"/>
        </w:rPr>
      </w:pPr>
    </w:p>
    <w:p>
      <w:pPr>
        <w:pStyle w:val="Heading2"/>
      </w:pPr>
      <w:r>
        <w:rPr>
          <w:color w:val="35B558"/>
        </w:rPr>
        <w:t>オーストラリア</w:t>
      </w:r>
    </w:p>
    <w:p>
      <w:pPr>
        <w:spacing w:after="0"/>
        <w:sectPr>
          <w:type w:val="continuous"/>
          <w:pgSz w:w="16790" w:h="12060" w:orient="landscape"/>
          <w:pgMar w:top="940" w:bottom="0" w:left="2400" w:right="2400"/>
          <w:cols w:num="2" w:equalWidth="0">
            <w:col w:w="5897" w:space="1542"/>
            <w:col w:w="4551"/>
          </w:cols>
        </w:sectPr>
      </w:pPr>
    </w:p>
    <w:p>
      <w:pPr>
        <w:pStyle w:val="BodyText"/>
        <w:rPr>
          <w:rFonts w:ascii="Microsoft YaHei"/>
          <w:b/>
          <w:sz w:val="20"/>
        </w:rPr>
      </w:pPr>
      <w:r>
        <w:rPr/>
        <w:pict>
          <v:group style="position:absolute;margin-left:121.538704pt;margin-top:48.242622pt;width:596.1pt;height:516.4pt;mso-position-horizontal-relative:page;mso-position-vertical-relative:page;z-index:-252605440" coordorigin="2431,965" coordsize="11922,10328">
            <v:shape style="position:absolute;left:2440;top:974;width:11904;height:10309" coordorigin="2440,975" coordsize="11904,10309" path="m11368,975l5416,975,2440,6129,5416,11283,11368,11283,14344,6129,11368,975xe" filled="true" fillcolor="#b5dcb5" stroked="false">
              <v:path arrowok="t"/>
              <v:fill type="solid"/>
            </v:shape>
            <v:shape style="position:absolute;left:4681;top:6586;width:227;height:227" type="#_x0000_t75" stroked="false">
              <v:imagedata r:id="rId129" o:title=""/>
            </v:shape>
            <v:shape style="position:absolute;left:4690;top:3034;width:6168;height:5762" coordorigin="4691,3034" coordsize="6168,5762" path="m6130,7489l5769,7145,5769,6730,5112,6730,4691,7151,4691,7459,4986,7459,4986,8796,5268,8796,5268,8582,5274,8547,5291,8517,5318,8498,5353,8490,5388,8498,5415,8517,5433,8547,5439,8582,5439,8796,5655,8796,5829,8615,5829,8490,5829,8326,5992,8145,6130,8145,6130,7489m7210,4134l7149,4131,7088,4120,7028,4103,6970,4079,6913,4050,6904,4044,6858,4014,6804,3974,6753,3928,6704,3878,6658,3823,6615,3765,6574,3702,6537,3637,6503,3569,6474,3497,6448,3424,6426,3349,6409,3272,6396,3193,6389,3114,6386,3034,5856,3034,5791,3618,5711,3918,5562,4028,5291,4044,5156,4014,5067,3949,5017,3883,5001,3854,4891,3852,4891,4101,4782,4116,4726,4160,4705,4266,4702,4468,4702,5088,5094,5088,5094,4903,5042,4893,4999,4864,4970,4821,4960,4769,4970,4717,4999,4674,5042,4646,5094,4635,5146,4646,5189,4674,5217,4717,5228,4769,5406,4769,5484,4776,5564,4795,5640,4826,5710,4866,5771,4914,5818,4969,5849,5030,5860,5094,6365,5094,6370,5033,6384,4973,6408,4915,6440,4860,6480,4807,6526,4758,6579,4711,6637,4669,6690,4635,6699,4630,6766,4595,6836,4565,6908,4539,6983,4519,7059,4504,7135,4495,7210,4492,7210,4134m10859,4375l10594,4092,10594,3902,10594,3610,10418,3610,10418,3836,10412,3862,10398,3883,10377,3897,10351,3902,10326,3897,10305,3883,10290,3862,10285,3836,10285,3724,10118,3724,10118,3950,10113,3983,10090,4026,10040,4062,9949,4077,9967,4869,9057,5831,8919,5679,8919,5573,9022,5573,9106,5501,9106,5408,8850,5408,8751,5507,8751,5682,8293,6169,8295,6180,8297,6193,8298,6205,8298,6217,8286,6291,8253,6356,8202,6407,8138,6440,8064,6452,8007,6445,7955,6425,7910,6394,7874,6354,7872,6355,6674,6356,6667,6418,6646,6474,6613,6526,6569,6572,6514,6613,6450,6648,6377,6677,6297,6700,6210,6716,6118,6726,6022,6730,6022,6959,6329,7266,7853,7266,7905,7276,7948,7305,7977,7348,7987,7400,7977,7452,7948,7495,7905,7523,7853,7534,7853,7941,8022,8151,8190,8151,8564,7796,8564,7424,8512,7414,8469,7385,8440,7342,8430,7290,8440,7238,8469,7195,8512,7167,8564,7156,8616,7167,8659,7195,8687,7238,8698,7290,9570,7290,9569,7238,9568,7201,9568,7167,9568,7156,9568,7103,9584,7055,9623,7030,9669,7029,9708,7053,9724,7103,9724,7290,10094,7290,10135,7139,10225,7034,10233,7029,10316,6974,10357,6954,10357,6734,10376,6681,10418,6664,10460,6682,10479,6734,10479,6954,10493,7020,10529,7060,10576,7074,10622,7062,10658,7022,10672,6954,10672,6664,10672,6452,10672,5831,10672,5519,10701,5367,10765,5284,10829,5249,10859,5242,10859,4375e" filled="true" fillcolor="#35b558" stroked="false">
              <v:path arrowok="t"/>
              <v:fill type="solid"/>
            </v:shape>
            <v:shape style="position:absolute;left:10498;top:3025;width:2053;height:2686" coordorigin="10499,3025" coordsize="2053,2686" path="m10499,5711l12552,5711,12552,3025e" filled="false" stroked="true" strokeweight=".85pt" strokecolor="#fff200">
              <v:path arrowok="t"/>
              <v:stroke dashstyle="solid"/>
            </v:shape>
            <v:shape style="position:absolute;left:3828;top:2834;width:4060;height:2771" coordorigin="3829,2834" coordsize="4060,2771" path="m3829,5605l6690,5605,7888,4406,7888,2834e" filled="false" stroked="true" strokeweight=".567pt" strokecolor="#35b558">
              <v:path arrowok="t"/>
              <v:stroke dashstyle="solid"/>
            </v:shape>
            <v:shape style="position:absolute;left:8385;top:8151;width:3771;height:2573" coordorigin="8386,8151" coordsize="3771,2573" path="m12156,8151l9499,8151,8386,9265,8386,10724e" filled="false" stroked="true" strokeweight=".567pt" strokecolor="#35b558">
              <v:path arrowok="t"/>
              <v:stroke dashstyle="solid"/>
            </v:shape>
            <v:line style="position:absolute" from="8037,7800" to="13384,7800" stroked="true" strokeweight=".85pt" strokecolor="#fff200">
              <v:stroke dashstyle="solid"/>
            </v:line>
            <v:shape style="position:absolute;left:6335;top:7494;width:1356;height:639" coordorigin="6335,7495" coordsize="1356,639" path="m6841,7495l6540,7495,6335,7712,6335,8133,6811,8133,6822,8066,6852,8007,6897,7959,6955,7928,7022,7916,7690,7916,7690,7730,7687,7685,7676,7639,7022,7639,6959,7628,6905,7598,6865,7552,6841,7495xm7690,7916l7022,7916,7088,7928,7146,7959,7192,8007,7222,8066,7233,8133,7522,8133,7690,7965,7690,7916xm7456,7495l7202,7495,7179,7552,7138,7598,7085,7628,7022,7639,7676,7639,7675,7634,7650,7583,7607,7538,7544,7507,7456,7495xe" filled="true" fillcolor="#35b558" stroked="false">
              <v:path arrowok="t"/>
              <v:fill type="solid"/>
            </v:shape>
            <v:shape style="position:absolute;left:3461;top:4361;width:5355;height:1500" coordorigin="3461,4361" coordsize="5355,1500" path="m8815,5860l3461,5860,3461,4361e" filled="false" stroked="true" strokeweight=".85pt" strokecolor="#fff200">
              <v:path arrowok="t"/>
              <v:stroke dashstyle="solid"/>
            </v:shape>
            <v:shape style="position:absolute;left:8922;top:8718;width:2330;height:1439" coordorigin="8923,8718" coordsize="2330,1439" path="m11252,9741l10047,9741,10122,9748,10192,9767,10257,9798,10315,9839,10365,9889,10406,9947,10437,10012,10456,10082,10463,10157,10977,10157,11050,10147,11115,10120,11171,10077,11214,10021,11242,9955,11252,9882,11252,9741xm10114,8718l9752,8718,9234,9235,8923,9235,8923,9966,9678,9966,9718,9903,9769,9848,9828,9803,9895,9770,9969,9748,10047,9741,11252,9741,11252,9524,10732,9004,10264,9004,10206,8992,10158,8960,10126,8912,10114,8854,10114,8718xm10671,8718l10415,8718,10415,8854,10403,8912,10371,8960,10323,8992,10264,9004,10732,9004,10671,8943,10671,8718xe" filled="true" fillcolor="#35b558" stroked="false">
              <v:path arrowok="t"/>
              <v:fill type="solid"/>
            </v:shape>
            <v:shape style="position:absolute;left:8393;top:6078;width:185;height:185" type="#_x0000_t75" stroked="false">
              <v:imagedata r:id="rId130" o:title=""/>
            </v:shape>
            <v:shape style="position:absolute;left:5248;top:4553;width:185;height:185" type="#_x0000_t75" stroked="false">
              <v:imagedata r:id="rId130" o:title=""/>
            </v:shape>
            <v:shape style="position:absolute;left:4705;top:4774;width:185;height:185" type="#_x0000_t75" stroked="false">
              <v:imagedata r:id="rId131" o:title=""/>
            </v:shape>
            <v:shape style="position:absolute;left:9147;top:5961;width:185;height:185" type="#_x0000_t75" stroked="false">
              <v:imagedata r:id="rId132" o:title=""/>
            </v:shape>
            <v:shape style="position:absolute;left:8687;top:5732;width:256;height:256" type="#_x0000_t75" stroked="false">
              <v:imagedata r:id="rId133" o:title=""/>
            </v:shape>
            <v:shape style="position:absolute;left:7909;top:7672;width:256;height:256" coordorigin="7910,7672" coordsize="256,256" path="m8037,7672l7988,7682,7947,7709,7920,7750,7910,7800,7920,7849,7947,7890,7988,7917,8037,7927,8087,7917,8128,7890,8155,7849,8165,7800,8155,7750,8128,7709,8087,7682,8037,7672xe" filled="true" fillcolor="#fff200" stroked="false">
              <v:path arrowok="t"/>
              <v:fill type="solid"/>
            </v:shape>
            <v:shape style="position:absolute;left:5049;top:7672;width:256;height:256" type="#_x0000_t75" stroked="false">
              <v:imagedata r:id="rId134" o:title=""/>
            </v:shape>
            <v:shape style="position:absolute;left:10371;top:5583;width:256;height:256" type="#_x0000_t75" stroked="false">
              <v:imagedata r:id="rId133" o:title=""/>
            </v:shape>
            <v:shape style="position:absolute;left:9320;top:6193;width:185;height:185" type="#_x0000_t75" stroked="false">
              <v:imagedata r:id="rId132" o:title=""/>
            </v:shape>
            <v:shape style="position:absolute;left:10176;top:5048;width:185;height:185" type="#_x0000_t75" stroked="false">
              <v:imagedata r:id="rId130" o:title=""/>
            </v:shape>
            <v:shape style="position:absolute;left:8113;top:6613;width:1853;height:1100" coordorigin="8113,6614" coordsize="1853,1100" path="m8298,7621l8290,7585,8271,7556,8241,7536,8206,7529,8170,7536,8140,7556,8121,7585,8113,7621,8121,7657,8140,7686,8170,7706,8206,7713,8241,7706,8271,7686,8290,7657,8298,7621m9786,6706l9779,6670,9759,6641,9730,6621,9694,6614,9658,6621,9629,6641,9609,6670,9602,6706,9609,6742,9629,6771,9658,6791,9694,6798,9730,6791,9759,6771,9779,6742,9786,6706m9966,6733l9958,6697,9939,6668,9909,6648,9873,6641,9838,6648,9808,6668,9788,6697,9781,6733,9788,6769,9808,6798,9838,6818,9873,6825,9909,6818,9939,6798,9958,6769,9966,6733e" filled="true" fillcolor="#ffffff" stroked="false">
              <v:path arrowok="t"/>
              <v:fill type="solid"/>
            </v:shape>
            <v:shape style="position:absolute;left:7741;top:7079;width:185;height:185" type="#_x0000_t75" stroked="false">
              <v:imagedata r:id="rId131" o:title=""/>
            </v:shape>
            <v:shape style="position:absolute;left:4703;top:6607;width:185;height:185" type="#_x0000_t75" stroked="false">
              <v:imagedata r:id="rId132" o:title=""/>
            </v:shape>
            <v:shape style="position:absolute;left:5539;top:8112;width:185;height:185" type="#_x0000_t75" stroked="false">
              <v:imagedata r:id="rId131" o:title=""/>
            </v:shape>
            <v:shape style="position:absolute;left:9992;top:6456;width:369;height:342" coordorigin="9992,6457" coordsize="369,342" path="m10176,6706l10169,6670,10149,6641,10120,6621,10084,6614,10048,6621,10019,6641,9999,6670,9992,6706,9999,6742,10019,6771,10048,6791,10084,6798,10120,6791,10149,6771,10169,6742,10176,6706m10268,6549l10261,6513,10241,6484,10212,6464,10176,6457,10140,6464,10111,6484,10091,6513,10084,6549,10091,6585,10111,6614,10140,6634,10176,6641,10212,6634,10241,6614,10261,6585,10268,6549m10361,6706l10353,6670,10334,6641,10304,6621,10268,6614,10233,6621,10203,6641,10184,6670,10176,6706,10184,6742,10203,6771,10233,6791,10268,6798,10304,6791,10334,6771,10353,6742,10361,6706e" filled="true" fillcolor="#ffffff" stroked="false">
              <v:path arrowok="t"/>
              <v:fill type="solid"/>
            </v:shape>
            <v:shape style="position:absolute;left:10406;top:9820;width:185;height:185" type="#_x0000_t75" stroked="false">
              <v:imagedata r:id="rId135" o:title=""/>
            </v:shape>
            <v:shape style="position:absolute;left:11013;top:9416;width:185;height:185" type="#_x0000_t75" stroked="false">
              <v:imagedata r:id="rId135" o:title=""/>
            </v:shape>
            <v:shape style="position:absolute;left:2440;top:974;width:11902;height:10308" coordorigin="2441,975" coordsize="11902,10308" path="m11367,975l5416,975,2441,6128,5416,11282,11367,11282,14342,6128,11367,975xe" filled="false" stroked="true" strokeweight="1pt" strokecolor="#00aeef">
              <v:path arrowok="t"/>
              <v:stroke dashstyle="solid"/>
            </v:shape>
            <w10:wrap type="none"/>
          </v:group>
        </w:pict>
      </w:r>
    </w:p>
    <w:p>
      <w:pPr>
        <w:pStyle w:val="BodyText"/>
        <w:spacing w:before="4"/>
        <w:rPr>
          <w:rFonts w:ascii="Microsoft YaHei"/>
          <w:b/>
          <w:sz w:val="19"/>
        </w:rPr>
      </w:pPr>
    </w:p>
    <w:p>
      <w:pPr>
        <w:spacing w:before="104"/>
        <w:ind w:left="0" w:right="3207" w:firstLine="0"/>
        <w:jc w:val="right"/>
        <w:rPr>
          <w:rFonts w:ascii="Century Gothic"/>
          <w:b/>
          <w:sz w:val="15"/>
        </w:rPr>
      </w:pPr>
      <w:r>
        <w:rPr>
          <w:rFonts w:ascii="Century Gothic"/>
          <w:b/>
          <w:color w:val="35B558"/>
          <w:w w:val="90"/>
          <w:sz w:val="15"/>
        </w:rPr>
        <w:t>20</w:t>
      </w:r>
    </w:p>
    <w:p>
      <w:pPr>
        <w:pStyle w:val="BodyText"/>
        <w:spacing w:before="6"/>
        <w:rPr>
          <w:rFonts w:ascii="Century Gothic"/>
          <w:b/>
          <w:sz w:val="9"/>
        </w:rPr>
      </w:pPr>
    </w:p>
    <w:p>
      <w:pPr>
        <w:spacing w:before="103"/>
        <w:ind w:left="0" w:right="3815" w:firstLine="0"/>
        <w:jc w:val="right"/>
        <w:rPr>
          <w:rFonts w:ascii="Century Gothic"/>
          <w:b/>
          <w:sz w:val="15"/>
        </w:rPr>
      </w:pPr>
      <w:r>
        <w:rPr>
          <w:rFonts w:ascii="Century Gothic"/>
          <w:b/>
          <w:color w:val="35B558"/>
          <w:w w:val="90"/>
          <w:sz w:val="15"/>
        </w:rPr>
        <w:t>21</w:t>
      </w:r>
    </w:p>
    <w:p>
      <w:pPr>
        <w:spacing w:after="0"/>
        <w:jc w:val="right"/>
        <w:rPr>
          <w:rFonts w:ascii="Century Gothic"/>
          <w:sz w:val="15"/>
        </w:rPr>
        <w:sectPr>
          <w:type w:val="continuous"/>
          <w:pgSz w:w="16790" w:h="12060" w:orient="landscape"/>
          <w:pgMar w:top="940" w:bottom="0" w:left="2400" w:right="2400"/>
        </w:sectPr>
      </w:pPr>
    </w:p>
    <w:p>
      <w:pPr>
        <w:pStyle w:val="BodyText"/>
        <w:spacing w:before="5"/>
        <w:rPr>
          <w:rFonts w:ascii="Century Gothic"/>
          <w:b/>
          <w:sz w:val="19"/>
        </w:rPr>
      </w:pPr>
      <w:r>
        <w:rPr/>
        <w:pict>
          <v:group style="position:absolute;margin-left:121.5606pt;margin-top:48.280521pt;width:596.1pt;height:516.4pt;mso-position-horizontal-relative:page;mso-position-vertical-relative:page;z-index:-252604416" coordorigin="2431,966" coordsize="11922,10328">
            <v:shape style="position:absolute;left:8011;top:1658;width:762;height:244" type="#_x0000_t75" stroked="false">
              <v:imagedata r:id="rId136" o:title=""/>
            </v:shape>
            <v:shape style="position:absolute;left:7542;top:1336;width:135;height:130" coordorigin="7542,1336" coordsize="135,130" path="m7616,1363l7615,1361,7612,1353,7598,1339,7593,1338,7593,1365,7593,1383,7587,1387,7566,1387,7566,1361,7587,1361,7593,1365,7593,1338,7587,1336,7542,1336,7542,1466,7566,1466,7566,1411,7579,1411,7590,1411,7590,1411,7600,1404,7610,1398,7616,1388,7616,1387,7616,1363m7677,1336l7654,1336,7654,1466,7677,1466,7677,1336e" filled="true" fillcolor="#35b558" stroked="false">
              <v:path arrowok="t"/>
              <v:fill type="solid"/>
            </v:shape>
            <v:shape style="position:absolute;left:7720;top:1333;width:309;height:136" type="#_x0000_t75" stroked="false">
              <v:imagedata r:id="rId113" o:title=""/>
            </v:shape>
            <v:shape style="position:absolute;left:8127;top:1336;width:194;height:130" coordorigin="8127,1336" coordsize="194,130" path="m8200,1363l8200,1361,8197,1353,8191,1347,8183,1339,8178,1338,8178,1365,8178,1383,8172,1387,8151,1387,8151,1361,8172,1361,8178,1365,8178,1338,8172,1336,8127,1336,8127,1466,8151,1466,8151,1411,8164,1411,8174,1411,8175,1411,8195,1398,8200,1388,8200,1387,8200,1363m8320,1466l8293,1411,8291,1408,8302,1403,8309,1395,8313,1387,8314,1386,8315,1374,8315,1363,8314,1361,8311,1353,8305,1347,8297,1338,8292,1338,8292,1365,8292,1382,8287,1387,8265,1387,8265,1361,8286,1361,8292,1365,8292,1338,8286,1336,8242,1336,8242,1466,8265,1466,8265,1411,8267,1411,8295,1466,8320,1466e" filled="true" fillcolor="#35b558" stroked="false">
              <v:path arrowok="t"/>
              <v:fill type="solid"/>
            </v:shape>
            <v:shape style="position:absolute;left:8350;top:1333;width:221;height:136" type="#_x0000_t75" stroked="false">
              <v:imagedata r:id="rId137" o:title=""/>
            </v:shape>
            <v:shape style="position:absolute;left:8616;top:1336;width:67;height:130" coordorigin="8617,1336" coordsize="67,130" path="m8684,1336l8617,1336,8617,1466,8684,1466,8684,1442,8640,1442,8640,1408,8684,1408,8684,1384,8640,1384,8640,1361,8684,1361,8684,1336xe" filled="true" fillcolor="#35b558" stroked="false">
              <v:path arrowok="t"/>
              <v:fill type="solid"/>
            </v:shape>
            <v:shape style="position:absolute;left:8716;top:1333;width:213;height:136" type="#_x0000_t75" stroked="false">
              <v:imagedata r:id="rId138" o:title=""/>
            </v:shape>
            <v:shape style="position:absolute;left:9042;top:1301;width:199;height:199" type="#_x0000_t75" stroked="false">
              <v:imagedata r:id="rId125" o:title=""/>
            </v:shape>
            <v:shape style="position:absolute;left:6731;top:9362;width:1928;height:1229" type="#_x0000_t75" stroked="false">
              <v:imagedata r:id="rId139" o:title=""/>
            </v:shape>
            <v:shape style="position:absolute;left:8756;top:9362;width:1295;height:1229" type="#_x0000_t75" stroked="false">
              <v:imagedata r:id="rId140" o:title=""/>
            </v:shape>
            <v:shape style="position:absolute;left:4219;top:6546;width:4109;height:2206" type="#_x0000_t75" stroked="false">
              <v:imagedata r:id="rId141" o:title=""/>
            </v:shape>
            <v:rect style="position:absolute;left:4219;top:6526;width:4109;height:2226" filled="false" stroked="true" strokeweight=".283pt" strokecolor="#231f20">
              <v:stroke dashstyle="solid"/>
            </v:rect>
            <v:shape style="position:absolute;left:8455;top:6636;width:4109;height:2116" type="#_x0000_t75" stroked="false">
              <v:imagedata r:id="rId142" o:title=""/>
            </v:shape>
            <v:rect style="position:absolute;left:8455;top:6526;width:4109;height:2226" filled="false" stroked="true" strokeweight=".283pt" strokecolor="#231f20">
              <v:stroke dashstyle="solid"/>
            </v:rect>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Heading3"/>
        <w:ind w:left="1496"/>
      </w:pPr>
      <w:r>
        <w:rPr>
          <w:color w:val="35B558"/>
          <w:w w:val="98"/>
        </w:rPr>
        <w:t>3</w:t>
      </w:r>
    </w:p>
    <w:p>
      <w:pPr>
        <w:pStyle w:val="BodyText"/>
        <w:rPr>
          <w:rFonts w:ascii="Century Gothic"/>
          <w:b/>
          <w:sz w:val="20"/>
        </w:rPr>
      </w:pPr>
    </w:p>
    <w:p>
      <w:pPr>
        <w:pStyle w:val="BodyText"/>
        <w:spacing w:before="9"/>
        <w:rPr>
          <w:rFonts w:ascii="Century Gothic"/>
          <w:b/>
          <w:sz w:val="29"/>
        </w:rPr>
      </w:pPr>
    </w:p>
    <w:p>
      <w:pPr>
        <w:pStyle w:val="BodyText"/>
        <w:spacing w:before="97"/>
        <w:ind w:left="3014" w:right="3023" w:firstLine="180"/>
      </w:pPr>
      <w:r>
        <w:rPr>
          <w:color w:val="35B558"/>
        </w:rPr>
        <w:t>熊本県は全国有数の長寿県であり、働く意欲を持つ元気なシニアが多い県  でもあります。地域共創リビングラボでは、檜山 敦特任教授が研究開発している</w:t>
      </w:r>
    </w:p>
    <w:p>
      <w:pPr>
        <w:pStyle w:val="BodyText"/>
        <w:spacing w:before="1"/>
        <w:ind w:left="2675" w:right="2822" w:firstLine="163"/>
      </w:pPr>
      <w:r>
        <w:rPr>
          <w:color w:val="35B558"/>
          <w:spacing w:val="-6"/>
        </w:rPr>
        <w:t>シニア  向け社会参加促進情報プラットフォーム</w:t>
      </w:r>
      <w:r>
        <w:rPr>
          <w:color w:val="35B558"/>
          <w:spacing w:val="16"/>
          <w:w w:val="99"/>
        </w:rPr>
        <w:t>「GB</w:t>
      </w:r>
      <w:r>
        <w:rPr>
          <w:color w:val="35B558"/>
          <w:w w:val="99"/>
        </w:rPr>
        <w:t>E</w:t>
      </w:r>
      <w:r>
        <w:rPr>
          <w:color w:val="35B558"/>
          <w:spacing w:val="-26"/>
        </w:rPr>
        <w:t> </w:t>
      </w:r>
      <w:r>
        <w:rPr>
          <w:color w:val="35B558"/>
          <w:spacing w:val="-86"/>
          <w:w w:val="105"/>
        </w:rPr>
        <w:t>R</w:t>
      </w:r>
      <w:r>
        <w:rPr>
          <w:color w:val="35B558"/>
          <w:spacing w:val="13"/>
        </w:rPr>
        <w:t>（</w:t>
      </w:r>
      <w:r>
        <w:rPr>
          <w:color w:val="35B558"/>
          <w:spacing w:val="12"/>
          <w:w w:val="93"/>
        </w:rPr>
        <w:t>G</w:t>
      </w:r>
      <w:r>
        <w:rPr>
          <w:color w:val="35B558"/>
          <w:spacing w:val="13"/>
          <w:w w:val="120"/>
        </w:rPr>
        <w:t>a</w:t>
      </w:r>
      <w:r>
        <w:rPr>
          <w:color w:val="35B558"/>
          <w:spacing w:val="13"/>
          <w:w w:val="113"/>
        </w:rPr>
        <w:t>t</w:t>
      </w:r>
      <w:r>
        <w:rPr>
          <w:color w:val="35B558"/>
          <w:spacing w:val="12"/>
          <w:w w:val="113"/>
        </w:rPr>
        <w:t>he</w:t>
      </w:r>
      <w:r>
        <w:rPr>
          <w:color w:val="35B558"/>
          <w:spacing w:val="13"/>
          <w:w w:val="113"/>
        </w:rPr>
        <w:t>r</w:t>
      </w:r>
      <w:r>
        <w:rPr>
          <w:color w:val="35B558"/>
          <w:spacing w:val="11"/>
          <w:w w:val="82"/>
        </w:rPr>
        <w:t>i</w:t>
      </w:r>
      <w:r>
        <w:rPr>
          <w:color w:val="35B558"/>
          <w:spacing w:val="12"/>
          <w:w w:val="113"/>
        </w:rPr>
        <w:t>n</w:t>
      </w:r>
      <w:r>
        <w:rPr>
          <w:color w:val="35B558"/>
          <w:w w:val="113"/>
        </w:rPr>
        <w:t>g</w:t>
      </w:r>
      <w:r>
        <w:rPr>
          <w:color w:val="35B558"/>
          <w:spacing w:val="-8"/>
        </w:rPr>
        <w:t>  </w:t>
      </w:r>
      <w:r>
        <w:rPr>
          <w:color w:val="35B558"/>
          <w:spacing w:val="11"/>
          <w:w w:val="103"/>
        </w:rPr>
        <w:t>B</w:t>
      </w:r>
      <w:r>
        <w:rPr>
          <w:color w:val="35B558"/>
          <w:spacing w:val="13"/>
          <w:w w:val="110"/>
        </w:rPr>
        <w:t>r</w:t>
      </w:r>
      <w:r>
        <w:rPr>
          <w:color w:val="35B558"/>
          <w:spacing w:val="12"/>
          <w:w w:val="112"/>
        </w:rPr>
        <w:t>is</w:t>
      </w:r>
      <w:r>
        <w:rPr>
          <w:color w:val="35B558"/>
          <w:w w:val="112"/>
        </w:rPr>
        <w:t>k</w:t>
      </w:r>
      <w:r>
        <w:rPr>
          <w:color w:val="35B558"/>
          <w:spacing w:val="-8"/>
        </w:rPr>
        <w:t>  </w:t>
      </w:r>
      <w:r>
        <w:rPr>
          <w:color w:val="35B558"/>
          <w:spacing w:val="12"/>
          <w:w w:val="100"/>
        </w:rPr>
        <w:t>E</w:t>
      </w:r>
      <w:r>
        <w:rPr>
          <w:color w:val="35B558"/>
          <w:spacing w:val="12"/>
          <w:w w:val="105"/>
        </w:rPr>
        <w:t>ld</w:t>
      </w:r>
      <w:r>
        <w:rPr>
          <w:color w:val="35B558"/>
          <w:spacing w:val="12"/>
          <w:w w:val="115"/>
        </w:rPr>
        <w:t>e</w:t>
      </w:r>
      <w:r>
        <w:rPr>
          <w:color w:val="35B558"/>
          <w:spacing w:val="13"/>
          <w:w w:val="115"/>
        </w:rPr>
        <w:t>r</w:t>
      </w:r>
      <w:r>
        <w:rPr>
          <w:color w:val="35B558"/>
          <w:spacing w:val="13"/>
          <w:w w:val="86"/>
        </w:rPr>
        <w:t>l</w:t>
      </w:r>
      <w:r>
        <w:rPr>
          <w:color w:val="35B558"/>
          <w:w w:val="113"/>
        </w:rPr>
        <w:t>y </w:t>
      </w:r>
      <w:r>
        <w:rPr>
          <w:color w:val="35B558"/>
          <w:spacing w:val="8"/>
        </w:rPr>
        <w:t>in</w:t>
      </w:r>
      <w:r>
        <w:rPr>
          <w:color w:val="35B558"/>
          <w:spacing w:val="29"/>
        </w:rPr>
        <w:t> </w:t>
      </w:r>
      <w:r>
        <w:rPr>
          <w:color w:val="35B558"/>
          <w:spacing w:val="10"/>
        </w:rPr>
        <w:t>the</w:t>
      </w:r>
      <w:r>
        <w:rPr>
          <w:color w:val="35B558"/>
          <w:spacing w:val="28"/>
        </w:rPr>
        <w:t> </w:t>
      </w:r>
      <w:r>
        <w:rPr>
          <w:color w:val="35B558"/>
          <w:spacing w:val="13"/>
        </w:rPr>
        <w:t>Region</w:t>
      </w:r>
      <w:r>
        <w:rPr>
          <w:color w:val="35B558"/>
          <w:spacing w:val="-19"/>
        </w:rPr>
        <w:t> </w:t>
      </w:r>
      <w:r>
        <w:rPr>
          <w:color w:val="35B558"/>
          <w:spacing w:val="-65"/>
        </w:rPr>
        <w:t>）</w:t>
      </w:r>
      <w:r>
        <w:rPr>
          <w:color w:val="35B558"/>
          <w:spacing w:val="-6"/>
        </w:rPr>
        <w:t>」を、熊本県「生涯現役促進地域連携事業」と連携して導入しました。</w:t>
      </w:r>
    </w:p>
    <w:p>
      <w:pPr>
        <w:pStyle w:val="BodyText"/>
        <w:spacing w:before="2"/>
        <w:ind w:left="2322" w:right="2318" w:firstLine="99"/>
      </w:pPr>
      <w:r>
        <w:rPr>
          <w:color w:val="35B558"/>
        </w:rPr>
        <w:t>「GBER 」は、予定・場所・興味関心の観点から就労などの社会参加を望むシニアと働き手を求めている事業者とをマッチングすることで、シニアに多様な就業機会と地域社会で活躇できる環境</w:t>
      </w:r>
    </w:p>
    <w:p>
      <w:pPr>
        <w:pStyle w:val="BodyText"/>
        <w:spacing w:before="1"/>
        <w:ind w:left="1982" w:right="1989" w:firstLine="167"/>
      </w:pPr>
      <w:r>
        <w:rPr>
          <w:color w:val="35B558"/>
        </w:rPr>
        <w:t>を提供するシステムですが、2016年の熊本地震からの創造的な復興を目指した包括連携協定の中で展   開したこともあり、非常時にはGBER上でボランティアや救助物資のマッチングが行えるなど、いざという時</w:t>
      </w:r>
    </w:p>
    <w:p>
      <w:pPr>
        <w:pStyle w:val="BodyText"/>
        <w:spacing w:before="1"/>
        <w:ind w:left="1635" w:right="1811" w:firstLine="168"/>
      </w:pPr>
      <w:r>
        <w:rPr>
          <w:color w:val="35B558"/>
          <w:spacing w:val="-11"/>
        </w:rPr>
        <w:t>のライフラインとして機能することも可能になりました。現在は、東京都世田谷区や八王子市にも展開し、公的な</w:t>
      </w:r>
      <w:r>
        <w:rPr>
          <w:color w:val="35B558"/>
          <w:spacing w:val="-8"/>
        </w:rPr>
        <w:t>機関だけでなく民間団体も運用に乗り出しています。今後も、全国各地に導入が拡大していきそうです。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spacing w:before="95"/>
        <w:ind w:left="230" w:right="142" w:firstLine="0"/>
        <w:jc w:val="center"/>
        <w:rPr>
          <w:rFonts w:ascii="Microsoft YaHei" w:eastAsia="Microsoft YaHei" w:hint="eastAsia"/>
          <w:b/>
          <w:sz w:val="12"/>
        </w:rPr>
      </w:pPr>
      <w:r>
        <w:rPr>
          <w:rFonts w:ascii="Microsoft YaHei" w:eastAsia="Microsoft YaHei" w:hint="eastAsia"/>
          <w:b/>
          <w:color w:val="35B558"/>
          <w:w w:val="105"/>
          <w:sz w:val="12"/>
        </w:rPr>
        <w:t>GBERのYouTubeチャンネル</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8"/>
        <w:rPr>
          <w:rFonts w:ascii="Microsoft YaHei"/>
          <w:b/>
          <w:sz w:val="22"/>
        </w:rPr>
      </w:pPr>
    </w:p>
    <w:p>
      <w:pPr>
        <w:spacing w:before="95"/>
        <w:ind w:left="239" w:right="142" w:firstLine="0"/>
        <w:jc w:val="center"/>
        <w:rPr>
          <w:rFonts w:ascii="Microsoft YaHei" w:eastAsia="Microsoft YaHei" w:hint="eastAsia"/>
          <w:b/>
          <w:sz w:val="12"/>
        </w:rPr>
      </w:pPr>
      <w:r>
        <w:rPr>
          <w:rFonts w:ascii="Microsoft YaHei" w:eastAsia="Microsoft YaHei" w:hint="eastAsia"/>
          <w:b/>
          <w:color w:val="35B558"/>
          <w:sz w:val="12"/>
        </w:rPr>
        <w:t>GBER研修会の様子</w:t>
      </w:r>
    </w:p>
    <w:p>
      <w:pPr>
        <w:spacing w:after="0"/>
        <w:jc w:val="center"/>
        <w:rPr>
          <w:rFonts w:ascii="Microsoft YaHei" w:eastAsia="Microsoft YaHei" w:hint="eastAsia"/>
          <w:sz w:val="12"/>
        </w:rPr>
        <w:sectPr>
          <w:pgSz w:w="16790" w:h="12060" w:orient="landscape"/>
          <w:pgMar w:header="0" w:footer="0" w:top="940" w:bottom="280" w:left="2400" w:right="2400"/>
        </w:sectPr>
      </w:pPr>
    </w:p>
    <w:p>
      <w:pPr>
        <w:pStyle w:val="BodyText"/>
        <w:spacing w:before="14"/>
        <w:rPr>
          <w:rFonts w:ascii="Microsoft YaHei"/>
          <w:b/>
          <w:sz w:val="12"/>
        </w:rPr>
      </w:pPr>
      <w:r>
        <w:rPr/>
        <w:pict>
          <v:group style="position:absolute;margin-left:121.5606pt;margin-top:48.280521pt;width:596.1pt;height:516.4pt;mso-position-horizontal-relative:page;mso-position-vertical-relative:page;z-index:-252603392" coordorigin="2431,966" coordsize="11922,10328">
            <v:shape style="position:absolute;left:8445;top:8907;width:3025;height:1681" type="#_x0000_t75" stroked="false">
              <v:imagedata r:id="rId143" o:title=""/>
            </v:shape>
            <v:shape style="position:absolute;left:5307;top:8907;width:3025;height:1681" type="#_x0000_t75" stroked="false">
              <v:imagedata r:id="rId144" o:title=""/>
            </v:shape>
            <v:shape style="position:absolute;left:7876;top:1657;width:1025;height:243" type="#_x0000_t75" stroked="false">
              <v:imagedata r:id="rId145" o:title=""/>
            </v:shape>
            <v:shape style="position:absolute;left:7539;top:1333;width:135;height:130" coordorigin="7540,1334" coordsize="135,130" path="m7613,1360l7612,1358,7609,1350,7595,1336,7590,1335,7590,1362,7590,1380,7585,1384,7563,1384,7563,1358,7584,1358,7590,1362,7590,1335,7584,1334,7540,1334,7540,1463,7563,1463,7563,1408,7576,1408,7587,1408,7587,1408,7598,1402,7608,1395,7613,1385,7613,1384,7613,1360m7675,1334l7651,1334,7651,1463,7675,1463,7675,1334e" filled="true" fillcolor="#35b558" stroked="false">
              <v:path arrowok="t"/>
              <v:fill type="solid"/>
            </v:shape>
            <v:shape style="position:absolute;left:7717;top:1330;width:309;height:136" type="#_x0000_t75" stroked="false">
              <v:imagedata r:id="rId146" o:title=""/>
            </v:shape>
            <v:shape style="position:absolute;left:8124;top:1333;width:194;height:130" coordorigin="8125,1334" coordsize="194,130" path="m8198,1360l8197,1358,8194,1350,8180,1336,8175,1335,8175,1362,8175,1380,8170,1384,8148,1384,8148,1358,8169,1358,8175,1362,8175,1335,8169,1334,8125,1334,8125,1463,8148,1463,8148,1408,8161,1408,8172,1408,8172,1408,8182,1402,8193,1395,8198,1385,8198,1384,8198,1360m8318,1463l8290,1408,8289,1405,8299,1400,8307,1392,8310,1384,8311,1383,8312,1371,8312,1360,8312,1358,8309,1350,8303,1344,8294,1336,8290,1335,8290,1362,8290,1380,8284,1384,8263,1384,8263,1358,8284,1358,8290,1362,8290,1335,8283,1334,8239,1334,8239,1463,8263,1463,8263,1408,8265,1408,8292,1463,8318,1463e" filled="true" fillcolor="#35b558" stroked="false">
              <v:path arrowok="t"/>
              <v:fill type="solid"/>
            </v:shape>
            <v:shape style="position:absolute;left:8348;top:1330;width:221;height:136" type="#_x0000_t75" stroked="false">
              <v:imagedata r:id="rId147" o:title=""/>
            </v:shape>
            <v:shape style="position:absolute;left:8614;top:1333;width:67;height:130" coordorigin="8614,1334" coordsize="67,130" path="m8681,1334l8614,1334,8614,1463,8681,1463,8681,1439,8638,1439,8638,1405,8681,1405,8681,1381,8638,1381,8638,1358,8681,1358,8681,1334xe" filled="true" fillcolor="#35b558" stroked="false">
              <v:path arrowok="t"/>
              <v:fill type="solid"/>
            </v:shape>
            <v:shape style="position:absolute;left:8714;top:1330;width:213;height:136" type="#_x0000_t75" stroked="false">
              <v:imagedata r:id="rId148" o:title=""/>
            </v:shape>
            <v:shape style="position:absolute;left:9039;top:1299;width:199;height:199" type="#_x0000_t75" stroked="false">
              <v:imagedata r:id="rId125" o:title=""/>
            </v:shape>
            <v:shape style="position:absolute;left:8445;top:6526;width:3402;height:2268" type="#_x0000_t75" stroked="false">
              <v:imagedata r:id="rId149" o:title=""/>
            </v:shape>
            <v:shape style="position:absolute;left:4930;top:6526;width:3402;height:2268" type="#_x0000_t75" stroked="false">
              <v:imagedata r:id="rId150" o:title=""/>
            </v:shape>
            <v:shape style="position:absolute;left:2441;top:975;width:11902;height:10308" coordorigin="2441,976" coordsize="11902,10308" path="m11367,976l5417,976,2441,6129,5417,11283,11367,11283,14343,6129,11367,976xe" filled="false" stroked="true" strokeweight="1pt" strokecolor="#00aeef">
              <v:path arrowok="t"/>
              <v:stroke dashstyle="solid"/>
            </v:shape>
            <w10:wrap type="none"/>
          </v:group>
        </w:pict>
      </w:r>
    </w:p>
    <w:p>
      <w:pPr>
        <w:pStyle w:val="Heading3"/>
      </w:pPr>
      <w:r>
        <w:rPr>
          <w:color w:val="35B558"/>
          <w:w w:val="98"/>
        </w:rPr>
        <w:t>9</w:t>
      </w:r>
    </w:p>
    <w:p>
      <w:pPr>
        <w:pStyle w:val="BodyText"/>
        <w:rPr>
          <w:rFonts w:ascii="Century Gothic"/>
          <w:b/>
          <w:sz w:val="20"/>
        </w:rPr>
      </w:pPr>
    </w:p>
    <w:p>
      <w:pPr>
        <w:pStyle w:val="BodyText"/>
        <w:rPr>
          <w:rFonts w:ascii="Century Gothic"/>
          <w:b/>
          <w:sz w:val="20"/>
        </w:rPr>
      </w:pPr>
    </w:p>
    <w:p>
      <w:pPr>
        <w:pStyle w:val="BodyText"/>
        <w:spacing w:before="8"/>
        <w:rPr>
          <w:rFonts w:ascii="Century Gothic"/>
          <w:b/>
          <w:sz w:val="17"/>
        </w:rPr>
      </w:pPr>
    </w:p>
    <w:p>
      <w:pPr>
        <w:pStyle w:val="BodyText"/>
        <w:ind w:left="3029" w:right="3014" w:firstLine="173"/>
      </w:pPr>
      <w:r>
        <w:rPr>
          <w:color w:val="35B558"/>
        </w:rPr>
        <w:t>和歌山県では志の高い県内高校生を対象に「和歌山スーパー未来塾」を開  催しています。様々な研究分野で最先端を走る先端研教員を講師に招き、探求し</w:t>
      </w:r>
    </w:p>
    <w:p>
      <w:pPr>
        <w:pStyle w:val="BodyText"/>
        <w:spacing w:before="1"/>
        <w:ind w:left="2677" w:right="2597" w:firstLine="179"/>
      </w:pPr>
      <w:r>
        <w:rPr>
          <w:color w:val="35B558"/>
          <w:spacing w:val="-5"/>
        </w:rPr>
        <w:t>続ける事の意味や面白さを知ってもらうことで、将来和歌山から世界に羽ばたく人材  </w:t>
      </w:r>
      <w:r>
        <w:rPr>
          <w:color w:val="35B558"/>
          <w:spacing w:val="-6"/>
        </w:rPr>
        <w:t>を育成する事を目的とし、ハイレベルな講師とのディスカッションを積極的に行うことで、</w:t>
      </w:r>
    </w:p>
    <w:p>
      <w:pPr>
        <w:pStyle w:val="BodyText"/>
        <w:spacing w:before="1"/>
        <w:ind w:left="2510"/>
      </w:pPr>
      <w:r>
        <w:rPr>
          <w:color w:val="35B558"/>
        </w:rPr>
        <w:t>参加者の学習意欲向上に繋がっています。また、他方では先端アートデザイン分野と連携し、</w:t>
      </w:r>
    </w:p>
    <w:p>
      <w:pPr>
        <w:pStyle w:val="BodyText"/>
        <w:spacing w:before="1"/>
        <w:ind w:left="2163" w:right="2135" w:firstLine="93"/>
      </w:pPr>
      <w:r>
        <w:rPr>
          <w:color w:val="35B558"/>
          <w:spacing w:val="-7"/>
        </w:rPr>
        <w:t>「高野山会議」を開催しています。現代社会では、科学技術発展の一方で人間らしさの希薄化や、環  </w:t>
      </w:r>
      <w:r>
        <w:rPr>
          <w:color w:val="35B558"/>
          <w:spacing w:val="-8"/>
        </w:rPr>
        <w:t>境破壊などの社会問題が生じています。これらは「たった一つの答えのみが正解である」とし、それ以外</w:t>
      </w:r>
    </w:p>
    <w:p>
      <w:pPr>
        <w:pStyle w:val="BodyText"/>
        <w:spacing w:before="1"/>
        <w:ind w:left="1810" w:right="1807" w:firstLine="173"/>
      </w:pPr>
      <w:r>
        <w:rPr>
          <w:color w:val="35B558"/>
          <w:spacing w:val="-7"/>
        </w:rPr>
        <w:t>を除外する思想がもたらしてきたと言えます。先端アートデザイン分野はそれらの問題に対し、多様な考え方 </w:t>
      </w:r>
      <w:r>
        <w:rPr>
          <w:color w:val="35B558"/>
          <w:spacing w:val="9"/>
        </w:rPr>
        <w:t>を取り入れ</w:t>
      </w:r>
      <w:r>
        <w:rPr>
          <w:color w:val="35B558"/>
          <w:spacing w:val="-14"/>
        </w:rPr>
        <w:t>、「和」の心をもって、バランスのよい解決方法を見出すために発足しました。高野山会議は、現在も空</w:t>
      </w:r>
    </w:p>
    <w:p>
      <w:pPr>
        <w:pStyle w:val="BodyText"/>
        <w:spacing w:before="2"/>
        <w:ind w:left="1470" w:right="1453" w:firstLine="173"/>
      </w:pPr>
      <w:r>
        <w:rPr>
          <w:color w:val="35B558"/>
          <w:spacing w:val="-8"/>
        </w:rPr>
        <w:t>海の教えが息付く聖地・高野山に研究者、芸術、宗教ほか様々な考え方の持ち主が集い、未来へのメッセージを発する  </w:t>
      </w:r>
      <w:r>
        <w:rPr>
          <w:color w:val="35B558"/>
          <w:spacing w:val="-2"/>
        </w:rPr>
        <w:t>場として開催され、</w:t>
      </w:r>
      <w:r>
        <w:rPr>
          <w:color w:val="35B558"/>
          <w:spacing w:val="20"/>
        </w:rPr>
        <w:t>1200</w:t>
      </w:r>
      <w:r>
        <w:rPr>
          <w:color w:val="35B558"/>
        </w:rPr>
        <w:t>年先の未来まで続けることを目指しています。今後も突出した人材の育成と地域課題解決のた</w:t>
      </w:r>
    </w:p>
    <w:p>
      <w:pPr>
        <w:pStyle w:val="BodyText"/>
        <w:spacing w:before="1"/>
        <w:ind w:left="1290"/>
      </w:pPr>
      <w:r>
        <w:rPr>
          <w:color w:val="35B558"/>
        </w:rPr>
        <w:t>め、先端研との連携のもと取り組んでいきます。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p>
      <w:pPr>
        <w:spacing w:before="95"/>
        <w:ind w:left="154" w:right="142" w:firstLine="0"/>
        <w:jc w:val="center"/>
        <w:rPr>
          <w:rFonts w:ascii="Microsoft YaHei" w:eastAsia="Microsoft YaHei" w:hint="eastAsia"/>
          <w:b/>
          <w:sz w:val="12"/>
        </w:rPr>
      </w:pPr>
      <w:r>
        <w:rPr>
          <w:rFonts w:ascii="Microsoft YaHei" w:eastAsia="Microsoft YaHei" w:hint="eastAsia"/>
          <w:b/>
          <w:color w:val="35B558"/>
          <w:w w:val="105"/>
          <w:sz w:val="12"/>
        </w:rPr>
        <w:t>高野山会議（2021. 11）</w:t>
      </w:r>
      <w:r>
        <w:rPr>
          <w:rFonts w:ascii="Microsoft YaHei" w:eastAsia="Microsoft YaHei" w:hint="eastAsia"/>
          <w:b/>
          <w:color w:val="35B558"/>
          <w:sz w:val="12"/>
        </w:rPr>
        <w:t> </w:t>
      </w:r>
    </w:p>
    <w:p>
      <w:pPr>
        <w:spacing w:after="0"/>
        <w:jc w:val="center"/>
        <w:rPr>
          <w:rFonts w:ascii="Microsoft YaHei" w:eastAsia="Microsoft YaHei" w:hint="eastAsia"/>
          <w:sz w:val="12"/>
        </w:rPr>
        <w:sectPr>
          <w:pgSz w:w="16790" w:h="12060" w:orient="landscape"/>
          <w:pgMar w:header="0" w:footer="0" w:top="940" w:bottom="280" w:left="2400" w:right="2400"/>
        </w:sectPr>
      </w:pPr>
    </w:p>
    <w:p>
      <w:pPr>
        <w:pStyle w:val="BodyText"/>
        <w:rPr>
          <w:rFonts w:ascii="Microsoft YaHei"/>
          <w:b/>
          <w:sz w:val="20"/>
        </w:rPr>
      </w:pPr>
      <w:r>
        <w:rPr/>
        <w:pict>
          <v:group style="position:absolute;margin-left:121.513504pt;margin-top:48.280521pt;width:596.1pt;height:516.4pt;mso-position-horizontal-relative:page;mso-position-vertical-relative:page;z-index:-252602368" coordorigin="2430,966" coordsize="11922,10328">
            <v:shape style="position:absolute;left:2440;top:974;width:11902;height:10308" coordorigin="2440,975" coordsize="11902,10308" path="m11368,975l5416,975,2440,6129,5416,11283,11366,11283,14342,6129,11368,975xe" filled="true" fillcolor="#35b558" stroked="false">
              <v:path arrowok="t"/>
              <v:fill type="solid"/>
            </v:shape>
            <v:rect style="position:absolute;left:5722;top:8828;width:1361;height:1361" filled="true" fillcolor="#ffffff" stroked="false">
              <v:fill type="solid"/>
            </v:rect>
            <v:shape style="position:absolute;left:5835;top:8942;width:1134;height:1134" type="#_x0000_t75" stroked="false">
              <v:imagedata r:id="rId151" o:title=""/>
            </v:shape>
            <v:rect style="position:absolute;left:7711;top:8828;width:1361;height:1361" filled="true" fillcolor="#ffffff" stroked="false">
              <v:fill type="solid"/>
            </v:rect>
            <v:shape style="position:absolute;left:7825;top:8942;width:1134;height:1134" type="#_x0000_t75" stroked="false">
              <v:imagedata r:id="rId152" o:title=""/>
            </v:shape>
            <v:rect style="position:absolute;left:9701;top:8828;width:1361;height:1361" filled="true" fillcolor="#ffffff" stroked="false">
              <v:fill type="solid"/>
            </v:rect>
            <v:shape style="position:absolute;left:9814;top:8942;width:1134;height:1134" type="#_x0000_t75" stroked="false">
              <v:imagedata r:id="rId153" o:title=""/>
            </v:shape>
            <v:shape style="position:absolute;left:2440;top:975;width:11902;height:10308" coordorigin="2440,976" coordsize="11902,10308" path="m11366,976l5416,976,2440,6129,5416,11283,11366,11283,14342,6129,11366,976xe" filled="false" stroked="true" strokeweight="1pt" strokecolor="#00aeef">
              <v:path arrowok="t"/>
              <v:stroke dashstyle="solid"/>
            </v:shape>
            <w10:wrap type="none"/>
          </v:group>
        </w:pic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14"/>
        <w:rPr>
          <w:rFonts w:ascii="Microsoft YaHei"/>
          <w:b/>
          <w:sz w:val="12"/>
        </w:rPr>
      </w:pPr>
    </w:p>
    <w:p>
      <w:pPr>
        <w:pStyle w:val="Heading4"/>
        <w:tabs>
          <w:tab w:pos="4309" w:val="left" w:leader="none"/>
        </w:tabs>
        <w:spacing w:before="94"/>
      </w:pPr>
      <w:r>
        <w:rPr>
          <w:color w:val="FFFFFF"/>
          <w:w w:val="105"/>
        </w:rPr>
        <w:t>発</w:t>
      </w:r>
      <w:r>
        <w:rPr>
          <w:color w:val="FFFFFF"/>
          <w:spacing w:val="38"/>
          <w:w w:val="105"/>
        </w:rPr>
        <w:t> </w:t>
      </w:r>
      <w:r>
        <w:rPr>
          <w:color w:val="FFFFFF"/>
          <w:w w:val="105"/>
        </w:rPr>
        <w:t>行</w:t>
      </w:r>
      <w:r>
        <w:rPr>
          <w:color w:val="FFFFFF"/>
          <w:spacing w:val="33"/>
          <w:w w:val="105"/>
        </w:rPr>
        <w:t> </w:t>
      </w:r>
      <w:r>
        <w:rPr>
          <w:color w:val="FFFFFF"/>
          <w:w w:val="105"/>
        </w:rPr>
        <w:t>日</w:t>
        <w:tab/>
      </w:r>
      <w:r>
        <w:rPr>
          <w:color w:val="FFFFFF"/>
          <w:spacing w:val="12"/>
          <w:w w:val="105"/>
        </w:rPr>
        <w:t>2022 </w:t>
      </w:r>
      <w:r>
        <w:rPr>
          <w:color w:val="FFFFFF"/>
          <w:w w:val="105"/>
        </w:rPr>
        <w:t>年 3 月 </w:t>
      </w:r>
      <w:r>
        <w:rPr>
          <w:color w:val="FFFFFF"/>
          <w:spacing w:val="8"/>
          <w:w w:val="105"/>
        </w:rPr>
        <w:t>31</w:t>
      </w:r>
      <w:r>
        <w:rPr>
          <w:color w:val="FFFFFF"/>
          <w:spacing w:val="1"/>
          <w:w w:val="105"/>
        </w:rPr>
        <w:t> </w:t>
      </w:r>
      <w:r>
        <w:rPr>
          <w:color w:val="FFFFFF"/>
          <w:w w:val="105"/>
        </w:rPr>
        <w:t>日</w:t>
      </w:r>
    </w:p>
    <w:p>
      <w:pPr>
        <w:tabs>
          <w:tab w:pos="4309" w:val="left" w:leader="none"/>
        </w:tabs>
        <w:spacing w:before="5"/>
        <w:ind w:left="3310" w:right="0" w:firstLine="0"/>
        <w:jc w:val="left"/>
        <w:rPr>
          <w:rFonts w:ascii="Microsoft YaHei" w:eastAsia="Microsoft YaHei" w:hint="eastAsia"/>
          <w:b/>
          <w:sz w:val="16"/>
        </w:rPr>
      </w:pPr>
      <w:r>
        <w:rPr>
          <w:rFonts w:ascii="Microsoft YaHei" w:eastAsia="Microsoft YaHei" w:hint="eastAsia"/>
          <w:b/>
          <w:color w:val="FFFFFF"/>
          <w:sz w:val="16"/>
        </w:rPr>
        <w:t>発  行  元</w:t>
        <w:tab/>
      </w:r>
      <w:r>
        <w:rPr>
          <w:rFonts w:ascii="Microsoft YaHei" w:eastAsia="Microsoft YaHei" w:hint="eastAsia"/>
          <w:b/>
          <w:color w:val="FFFFFF"/>
          <w:spacing w:val="16"/>
          <w:sz w:val="16"/>
        </w:rPr>
        <w:t>東京大学先端科学技術研</w:t>
      </w:r>
      <w:r>
        <w:rPr>
          <w:rFonts w:ascii="Microsoft YaHei" w:eastAsia="Microsoft YaHei" w:hint="eastAsia"/>
          <w:b/>
          <w:color w:val="FFFFFF"/>
          <w:spacing w:val="11"/>
          <w:sz w:val="16"/>
        </w:rPr>
        <w:t>究</w:t>
      </w:r>
      <w:r>
        <w:rPr>
          <w:rFonts w:ascii="Microsoft YaHei" w:eastAsia="Microsoft YaHei" w:hint="eastAsia"/>
          <w:b/>
          <w:color w:val="FFFFFF"/>
          <w:sz w:val="16"/>
        </w:rPr>
        <w:t>セ</w:t>
      </w:r>
      <w:r>
        <w:rPr>
          <w:rFonts w:ascii="Microsoft YaHei" w:eastAsia="Microsoft YaHei" w:hint="eastAsia"/>
          <w:b/>
          <w:color w:val="FFFFFF"/>
          <w:spacing w:val="3"/>
          <w:sz w:val="16"/>
        </w:rPr>
        <w:t>ン</w:t>
      </w:r>
      <w:r>
        <w:rPr>
          <w:rFonts w:ascii="Microsoft YaHei" w:eastAsia="Microsoft YaHei" w:hint="eastAsia"/>
          <w:b/>
          <w:color w:val="FFFFFF"/>
          <w:spacing w:val="6"/>
          <w:sz w:val="16"/>
        </w:rPr>
        <w:t>タ</w:t>
      </w:r>
      <w:r>
        <w:rPr>
          <w:rFonts w:ascii="Microsoft YaHei" w:eastAsia="Microsoft YaHei" w:hint="eastAsia"/>
          <w:b/>
          <w:color w:val="FFFFFF"/>
          <w:sz w:val="16"/>
        </w:rPr>
        <w:t>ー</w:t>
      </w:r>
    </w:p>
    <w:p>
      <w:pPr>
        <w:tabs>
          <w:tab w:pos="3825" w:val="left" w:leader="none"/>
          <w:tab w:pos="4309" w:val="left" w:leader="none"/>
        </w:tabs>
        <w:spacing w:line="244" w:lineRule="auto" w:before="5"/>
        <w:ind w:left="3306" w:right="3594" w:firstLine="4"/>
        <w:jc w:val="left"/>
        <w:rPr>
          <w:rFonts w:ascii="Microsoft YaHei" w:eastAsia="Microsoft YaHei" w:hint="eastAsia"/>
          <w:b/>
          <w:sz w:val="16"/>
        </w:rPr>
      </w:pPr>
      <w:r>
        <w:rPr>
          <w:rFonts w:ascii="Microsoft YaHei" w:eastAsia="Microsoft YaHei" w:hint="eastAsia"/>
          <w:b/>
          <w:color w:val="FFFFFF"/>
          <w:sz w:val="16"/>
        </w:rPr>
        <w:t>監</w:t>
        <w:tab/>
        <w:t>修</w:t>
        <w:tab/>
      </w:r>
      <w:r>
        <w:rPr>
          <w:rFonts w:ascii="Microsoft YaHei" w:eastAsia="Microsoft YaHei" w:hint="eastAsia"/>
          <w:b/>
          <w:color w:val="FFFFFF"/>
          <w:spacing w:val="16"/>
          <w:sz w:val="16"/>
        </w:rPr>
        <w:t>近</w:t>
      </w:r>
      <w:r>
        <w:rPr>
          <w:rFonts w:ascii="Microsoft YaHei" w:eastAsia="Microsoft YaHei" w:hint="eastAsia"/>
          <w:b/>
          <w:color w:val="FFFFFF"/>
          <w:sz w:val="16"/>
        </w:rPr>
        <w:t>藤</w:t>
      </w:r>
      <w:r>
        <w:rPr>
          <w:rFonts w:ascii="Microsoft YaHei" w:eastAsia="Microsoft YaHei" w:hint="eastAsia"/>
          <w:b/>
          <w:color w:val="FFFFFF"/>
          <w:spacing w:val="37"/>
          <w:sz w:val="16"/>
        </w:rPr>
        <w:t> </w:t>
      </w:r>
      <w:r>
        <w:rPr>
          <w:rFonts w:ascii="Microsoft YaHei" w:eastAsia="Microsoft YaHei" w:hint="eastAsia"/>
          <w:b/>
          <w:color w:val="FFFFFF"/>
          <w:spacing w:val="16"/>
          <w:sz w:val="16"/>
        </w:rPr>
        <w:t>早映（東京大</w:t>
      </w:r>
      <w:r>
        <w:rPr>
          <w:rFonts w:ascii="Microsoft YaHei" w:eastAsia="Microsoft YaHei" w:hint="eastAsia"/>
          <w:b/>
          <w:color w:val="FFFFFF"/>
          <w:sz w:val="16"/>
        </w:rPr>
        <w:t>学</w:t>
      </w:r>
      <w:r>
        <w:rPr>
          <w:rFonts w:ascii="Microsoft YaHei" w:eastAsia="Microsoft YaHei" w:hint="eastAsia"/>
          <w:b/>
          <w:color w:val="FFFFFF"/>
          <w:spacing w:val="2"/>
          <w:sz w:val="16"/>
        </w:rPr>
        <w:t> </w:t>
      </w:r>
      <w:r>
        <w:rPr>
          <w:rFonts w:ascii="Microsoft YaHei" w:eastAsia="Microsoft YaHei" w:hint="eastAsia"/>
          <w:b/>
          <w:color w:val="FFFFFF"/>
          <w:spacing w:val="16"/>
          <w:sz w:val="16"/>
        </w:rPr>
        <w:t>先端科学技術研</w:t>
      </w:r>
      <w:r>
        <w:rPr>
          <w:rFonts w:ascii="Microsoft YaHei" w:eastAsia="Microsoft YaHei" w:hint="eastAsia"/>
          <w:b/>
          <w:color w:val="FFFFFF"/>
          <w:spacing w:val="11"/>
          <w:sz w:val="16"/>
        </w:rPr>
        <w:t>究</w:t>
      </w:r>
      <w:r>
        <w:rPr>
          <w:rFonts w:ascii="Microsoft YaHei" w:eastAsia="Microsoft YaHei" w:hint="eastAsia"/>
          <w:b/>
          <w:color w:val="FFFFFF"/>
          <w:sz w:val="16"/>
        </w:rPr>
        <w:t>セ</w:t>
      </w:r>
      <w:r>
        <w:rPr>
          <w:rFonts w:ascii="Microsoft YaHei" w:eastAsia="Microsoft YaHei" w:hint="eastAsia"/>
          <w:b/>
          <w:color w:val="FFFFFF"/>
          <w:spacing w:val="3"/>
          <w:sz w:val="16"/>
        </w:rPr>
        <w:t>ン</w:t>
      </w:r>
      <w:r>
        <w:rPr>
          <w:rFonts w:ascii="Microsoft YaHei" w:eastAsia="Microsoft YaHei" w:hint="eastAsia"/>
          <w:b/>
          <w:color w:val="FFFFFF"/>
          <w:spacing w:val="6"/>
          <w:sz w:val="16"/>
        </w:rPr>
        <w:t>タ</w:t>
      </w:r>
      <w:r>
        <w:rPr>
          <w:rFonts w:ascii="Microsoft YaHei" w:eastAsia="Microsoft YaHei" w:hint="eastAsia"/>
          <w:b/>
          <w:color w:val="FFFFFF"/>
          <w:spacing w:val="16"/>
          <w:sz w:val="16"/>
        </w:rPr>
        <w:t>ー</w:t>
      </w:r>
      <w:r>
        <w:rPr>
          <w:rFonts w:ascii="Microsoft YaHei" w:eastAsia="Microsoft YaHei" w:hint="eastAsia"/>
          <w:b/>
          <w:color w:val="FFFFFF"/>
          <w:sz w:val="16"/>
        </w:rPr>
        <w:t>） </w:t>
      </w:r>
      <w:r>
        <w:rPr>
          <w:rFonts w:ascii="Microsoft YaHei" w:eastAsia="Microsoft YaHei" w:hint="eastAsia"/>
          <w:b/>
          <w:color w:val="FFFFFF"/>
          <w:spacing w:val="27"/>
          <w:sz w:val="16"/>
        </w:rPr>
        <w:t>デ</w:t>
      </w:r>
      <w:r>
        <w:rPr>
          <w:rFonts w:ascii="Microsoft YaHei" w:eastAsia="Microsoft YaHei" w:hint="eastAsia"/>
          <w:b/>
          <w:color w:val="FFFFFF"/>
          <w:spacing w:val="20"/>
          <w:sz w:val="16"/>
        </w:rPr>
        <w:t>ザ</w:t>
      </w:r>
      <w:r>
        <w:rPr>
          <w:rFonts w:ascii="Microsoft YaHei" w:eastAsia="Microsoft YaHei" w:hint="eastAsia"/>
          <w:b/>
          <w:color w:val="FFFFFF"/>
          <w:spacing w:val="14"/>
          <w:sz w:val="16"/>
        </w:rPr>
        <w:t>イ</w:t>
      </w:r>
      <w:r>
        <w:rPr>
          <w:rFonts w:ascii="Microsoft YaHei" w:eastAsia="Microsoft YaHei" w:hint="eastAsia"/>
          <w:b/>
          <w:color w:val="FFFFFF"/>
          <w:sz w:val="16"/>
        </w:rPr>
        <w:t>ン</w:t>
        <w:tab/>
      </w:r>
      <w:r>
        <w:rPr>
          <w:rFonts w:ascii="Microsoft YaHei" w:eastAsia="Microsoft YaHei" w:hint="eastAsia"/>
          <w:b/>
          <w:color w:val="FFFFFF"/>
          <w:spacing w:val="16"/>
          <w:sz w:val="16"/>
        </w:rPr>
        <w:t>吉</w:t>
      </w:r>
      <w:r>
        <w:rPr>
          <w:rFonts w:ascii="Microsoft YaHei" w:eastAsia="Microsoft YaHei" w:hint="eastAsia"/>
          <w:b/>
          <w:color w:val="FFFFFF"/>
          <w:sz w:val="16"/>
        </w:rPr>
        <w:t>本</w:t>
      </w:r>
      <w:r>
        <w:rPr>
          <w:rFonts w:ascii="Microsoft YaHei" w:eastAsia="Microsoft YaHei" w:hint="eastAsia"/>
          <w:b/>
          <w:color w:val="FFFFFF"/>
          <w:spacing w:val="36"/>
          <w:sz w:val="16"/>
        </w:rPr>
        <w:t> </w:t>
      </w:r>
      <w:r>
        <w:rPr>
          <w:rFonts w:ascii="Microsoft YaHei" w:eastAsia="Microsoft YaHei" w:hint="eastAsia"/>
          <w:b/>
          <w:color w:val="FFFFFF"/>
          <w:spacing w:val="16"/>
          <w:sz w:val="16"/>
        </w:rPr>
        <w:t>泰則</w:t>
      </w:r>
      <w:r>
        <w:rPr>
          <w:rFonts w:ascii="Microsoft YaHei" w:eastAsia="Microsoft YaHei" w:hint="eastAsia"/>
          <w:b/>
          <w:color w:val="FFFFFF"/>
          <w:sz w:val="16"/>
        </w:rPr>
        <w:t>／</w:t>
      </w:r>
      <w:r>
        <w:rPr>
          <w:rFonts w:ascii="Microsoft YaHei" w:eastAsia="Microsoft YaHei" w:hint="eastAsia"/>
          <w:b/>
          <w:color w:val="FFFFFF"/>
          <w:spacing w:val="-33"/>
          <w:sz w:val="16"/>
        </w:rPr>
        <w:t> </w:t>
      </w:r>
      <w:r>
        <w:rPr>
          <w:rFonts w:ascii="Microsoft YaHei" w:eastAsia="Microsoft YaHei" w:hint="eastAsia"/>
          <w:b/>
          <w:color w:val="FFFFFF"/>
          <w:spacing w:val="14"/>
          <w:sz w:val="16"/>
        </w:rPr>
        <w:t>中</w:t>
      </w:r>
      <w:r>
        <w:rPr>
          <w:rFonts w:ascii="Microsoft YaHei" w:eastAsia="Microsoft YaHei" w:hint="eastAsia"/>
          <w:b/>
          <w:color w:val="FFFFFF"/>
          <w:sz w:val="16"/>
        </w:rPr>
        <w:t>林</w:t>
      </w:r>
      <w:r>
        <w:rPr>
          <w:rFonts w:ascii="Microsoft YaHei" w:eastAsia="Microsoft YaHei" w:hint="eastAsia"/>
          <w:b/>
          <w:color w:val="FFFFFF"/>
          <w:spacing w:val="37"/>
          <w:sz w:val="16"/>
        </w:rPr>
        <w:t> </w:t>
      </w:r>
      <w:r>
        <w:rPr>
          <w:rFonts w:ascii="Microsoft YaHei" w:eastAsia="Microsoft YaHei" w:hint="eastAsia"/>
          <w:b/>
          <w:color w:val="FFFFFF"/>
          <w:spacing w:val="16"/>
          <w:sz w:val="16"/>
        </w:rPr>
        <w:t>奈菜（能登印刷株式会社</w:t>
      </w:r>
      <w:r>
        <w:rPr>
          <w:rFonts w:ascii="Microsoft YaHei" w:eastAsia="Microsoft YaHei" w:hint="eastAsia"/>
          <w:b/>
          <w:color w:val="FFFFFF"/>
          <w:sz w:val="16"/>
        </w:rPr>
        <w:t>）</w:t>
      </w:r>
      <w:r>
        <w:rPr>
          <w:rFonts w:ascii="Microsoft YaHei" w:eastAsia="Microsoft YaHei" w:hint="eastAsia"/>
          <w:b/>
          <w:color w:val="FFFFFF"/>
          <w:spacing w:val="-32"/>
          <w:sz w:val="16"/>
        </w:rPr>
        <w:t> </w:t>
      </w:r>
    </w:p>
    <w:p>
      <w:pPr>
        <w:tabs>
          <w:tab w:pos="3825" w:val="left" w:leader="none"/>
          <w:tab w:pos="4309" w:val="left" w:leader="none"/>
        </w:tabs>
        <w:spacing w:line="293" w:lineRule="exact" w:before="0"/>
        <w:ind w:left="3310" w:right="0" w:firstLine="0"/>
        <w:jc w:val="left"/>
        <w:rPr>
          <w:rFonts w:ascii="Microsoft YaHei" w:eastAsia="Microsoft YaHei" w:hint="eastAsia"/>
          <w:b/>
          <w:sz w:val="16"/>
        </w:rPr>
      </w:pPr>
      <w:r>
        <w:rPr>
          <w:rFonts w:ascii="Microsoft YaHei" w:eastAsia="Microsoft YaHei" w:hint="eastAsia"/>
          <w:b/>
          <w:color w:val="FFFFFF"/>
          <w:sz w:val="16"/>
        </w:rPr>
        <w:t>印</w:t>
        <w:tab/>
        <w:t>刷</w:t>
        <w:tab/>
      </w:r>
      <w:r>
        <w:rPr>
          <w:rFonts w:ascii="Microsoft YaHei" w:eastAsia="Microsoft YaHei" w:hint="eastAsia"/>
          <w:b/>
          <w:color w:val="FFFFFF"/>
          <w:spacing w:val="16"/>
          <w:sz w:val="16"/>
        </w:rPr>
        <w:t>能登印刷株式会社</w:t>
      </w:r>
    </w:p>
    <w:p>
      <w:pPr>
        <w:pStyle w:val="BodyText"/>
        <w:spacing w:before="15"/>
        <w:rPr>
          <w:rFonts w:ascii="Microsoft YaHei"/>
          <w:b/>
          <w:sz w:val="36"/>
        </w:rPr>
      </w:pPr>
    </w:p>
    <w:p>
      <w:pPr>
        <w:spacing w:line="293" w:lineRule="exact" w:before="0"/>
        <w:ind w:left="3307" w:right="0" w:firstLine="0"/>
        <w:jc w:val="left"/>
        <w:rPr>
          <w:rFonts w:ascii="Microsoft YaHei" w:eastAsia="Microsoft YaHei" w:hint="eastAsia"/>
          <w:b/>
          <w:sz w:val="16"/>
        </w:rPr>
      </w:pPr>
      <w:r>
        <w:rPr>
          <w:rFonts w:ascii="Microsoft YaHei" w:eastAsia="Microsoft YaHei" w:hint="eastAsia"/>
          <w:b/>
          <w:color w:val="FFFFFF"/>
          <w:sz w:val="16"/>
        </w:rPr>
        <w:t>お問い合わせ先</w:t>
      </w:r>
    </w:p>
    <w:p>
      <w:pPr>
        <w:tabs>
          <w:tab w:pos="6631" w:val="left" w:leader="none"/>
        </w:tabs>
        <w:spacing w:line="330" w:lineRule="exact" w:before="0"/>
        <w:ind w:left="3310" w:right="0" w:firstLine="0"/>
        <w:jc w:val="left"/>
        <w:rPr>
          <w:rFonts w:ascii="Microsoft YaHei" w:eastAsia="Microsoft YaHei" w:hint="eastAsia"/>
          <w:b/>
          <w:sz w:val="18"/>
        </w:rPr>
      </w:pPr>
      <w:r>
        <w:rPr>
          <w:rFonts w:ascii="Microsoft YaHei" w:eastAsia="Microsoft YaHei" w:hint="eastAsia"/>
          <w:b/>
          <w:color w:val="FFFFFF"/>
          <w:spacing w:val="18"/>
          <w:sz w:val="18"/>
        </w:rPr>
        <w:t>東京大学先端科学技術研</w:t>
      </w:r>
      <w:r>
        <w:rPr>
          <w:rFonts w:ascii="Microsoft YaHei" w:eastAsia="Microsoft YaHei" w:hint="eastAsia"/>
          <w:b/>
          <w:color w:val="FFFFFF"/>
          <w:spacing w:val="13"/>
          <w:sz w:val="18"/>
        </w:rPr>
        <w:t>究</w:t>
      </w:r>
      <w:r>
        <w:rPr>
          <w:rFonts w:ascii="Microsoft YaHei" w:eastAsia="Microsoft YaHei" w:hint="eastAsia"/>
          <w:b/>
          <w:color w:val="FFFFFF"/>
          <w:sz w:val="18"/>
        </w:rPr>
        <w:t>セ</w:t>
      </w:r>
      <w:r>
        <w:rPr>
          <w:rFonts w:ascii="Microsoft YaHei" w:eastAsia="Microsoft YaHei" w:hint="eastAsia"/>
          <w:b/>
          <w:color w:val="FFFFFF"/>
          <w:spacing w:val="4"/>
          <w:sz w:val="18"/>
        </w:rPr>
        <w:t>ン</w:t>
      </w:r>
      <w:r>
        <w:rPr>
          <w:rFonts w:ascii="Microsoft YaHei" w:eastAsia="Microsoft YaHei" w:hint="eastAsia"/>
          <w:b/>
          <w:color w:val="FFFFFF"/>
          <w:spacing w:val="6"/>
          <w:sz w:val="18"/>
        </w:rPr>
        <w:t>タ</w:t>
      </w:r>
      <w:r>
        <w:rPr>
          <w:rFonts w:ascii="Microsoft YaHei" w:eastAsia="Microsoft YaHei" w:hint="eastAsia"/>
          <w:b/>
          <w:color w:val="FFFFFF"/>
          <w:sz w:val="18"/>
        </w:rPr>
        <w:t>ー</w:t>
        <w:tab/>
      </w:r>
      <w:r>
        <w:rPr>
          <w:rFonts w:ascii="Microsoft YaHei" w:eastAsia="Microsoft YaHei" w:hint="eastAsia"/>
          <w:b/>
          <w:color w:val="FFFFFF"/>
          <w:spacing w:val="18"/>
          <w:sz w:val="18"/>
        </w:rPr>
        <w:t>経営戦略企画室</w:t>
      </w:r>
    </w:p>
    <w:p>
      <w:pPr>
        <w:pStyle w:val="BodyText"/>
        <w:spacing w:before="8"/>
        <w:rPr>
          <w:rFonts w:ascii="Microsoft YaHei"/>
          <w:b/>
          <w:sz w:val="20"/>
        </w:rPr>
      </w:pPr>
    </w:p>
    <w:p>
      <w:pPr>
        <w:tabs>
          <w:tab w:pos="4113" w:val="left" w:leader="none"/>
        </w:tabs>
        <w:spacing w:line="244" w:lineRule="auto" w:before="0"/>
        <w:ind w:left="3310" w:right="4710" w:firstLine="0"/>
        <w:jc w:val="left"/>
        <w:rPr>
          <w:rFonts w:ascii="Microsoft YaHei" w:eastAsia="Microsoft YaHei" w:hint="eastAsia"/>
          <w:b/>
          <w:sz w:val="16"/>
        </w:rPr>
      </w:pPr>
      <w:r>
        <w:rPr>
          <w:rFonts w:ascii="Microsoft YaHei" w:eastAsia="Microsoft YaHei" w:hint="eastAsia"/>
          <w:b/>
          <w:color w:val="FFFFFF"/>
          <w:spacing w:val="16"/>
          <w:w w:val="105"/>
          <w:sz w:val="16"/>
        </w:rPr>
        <w:t>所在</w:t>
      </w:r>
      <w:r>
        <w:rPr>
          <w:rFonts w:ascii="Microsoft YaHei" w:eastAsia="Microsoft YaHei" w:hint="eastAsia"/>
          <w:b/>
          <w:color w:val="FFFFFF"/>
          <w:w w:val="105"/>
          <w:sz w:val="16"/>
        </w:rPr>
        <w:t>地</w:t>
        <w:tab/>
      </w:r>
      <w:r>
        <w:rPr>
          <w:rFonts w:ascii="Microsoft YaHei" w:eastAsia="Microsoft YaHei" w:hint="eastAsia"/>
          <w:b/>
          <w:color w:val="FFFFFF"/>
          <w:spacing w:val="14"/>
          <w:w w:val="105"/>
          <w:sz w:val="16"/>
        </w:rPr>
        <w:t>153-8904</w:t>
      </w:r>
      <w:r>
        <w:rPr>
          <w:rFonts w:ascii="Microsoft YaHei" w:eastAsia="Microsoft YaHei" w:hint="eastAsia"/>
          <w:b/>
          <w:color w:val="FFFFFF"/>
          <w:spacing w:val="28"/>
          <w:w w:val="105"/>
          <w:sz w:val="16"/>
        </w:rPr>
        <w:t> </w:t>
      </w:r>
      <w:r>
        <w:rPr>
          <w:rFonts w:ascii="Microsoft YaHei" w:eastAsia="Microsoft YaHei" w:hint="eastAsia"/>
          <w:b/>
          <w:color w:val="FFFFFF"/>
          <w:spacing w:val="16"/>
          <w:w w:val="105"/>
          <w:sz w:val="16"/>
        </w:rPr>
        <w:t>東京</w:t>
      </w:r>
      <w:r>
        <w:rPr>
          <w:rFonts w:ascii="Microsoft YaHei" w:eastAsia="Microsoft YaHei" w:hint="eastAsia"/>
          <w:b/>
          <w:color w:val="FFFFFF"/>
          <w:spacing w:val="10"/>
          <w:w w:val="105"/>
          <w:sz w:val="16"/>
        </w:rPr>
        <w:t>都目</w:t>
      </w:r>
      <w:r>
        <w:rPr>
          <w:rFonts w:ascii="Microsoft YaHei" w:eastAsia="Microsoft YaHei" w:hint="eastAsia"/>
          <w:b/>
          <w:color w:val="FFFFFF"/>
          <w:spacing w:val="16"/>
          <w:w w:val="105"/>
          <w:sz w:val="16"/>
        </w:rPr>
        <w:t>黒区駒</w:t>
      </w:r>
      <w:r>
        <w:rPr>
          <w:rFonts w:ascii="Microsoft YaHei" w:eastAsia="Microsoft YaHei" w:hint="eastAsia"/>
          <w:b/>
          <w:color w:val="FFFFFF"/>
          <w:w w:val="105"/>
          <w:sz w:val="16"/>
        </w:rPr>
        <w:t>場</w:t>
      </w:r>
      <w:r>
        <w:rPr>
          <w:rFonts w:ascii="Microsoft YaHei" w:eastAsia="Microsoft YaHei" w:hint="eastAsia"/>
          <w:b/>
          <w:color w:val="FFFFFF"/>
          <w:spacing w:val="9"/>
          <w:w w:val="105"/>
          <w:sz w:val="16"/>
        </w:rPr>
        <w:t> </w:t>
      </w:r>
      <w:r>
        <w:rPr>
          <w:rFonts w:ascii="Microsoft YaHei" w:eastAsia="Microsoft YaHei" w:hint="eastAsia"/>
          <w:b/>
          <w:color w:val="FFFFFF"/>
          <w:spacing w:val="12"/>
          <w:w w:val="105"/>
          <w:sz w:val="16"/>
        </w:rPr>
        <w:t>4-6-1 </w:t>
      </w:r>
      <w:r>
        <w:rPr>
          <w:rFonts w:ascii="Microsoft YaHei" w:eastAsia="Microsoft YaHei" w:hint="eastAsia"/>
          <w:b/>
          <w:color w:val="FFFFFF"/>
          <w:spacing w:val="13"/>
          <w:w w:val="105"/>
          <w:sz w:val="16"/>
        </w:rPr>
        <w:t>E-mail</w:t>
      </w:r>
      <w:r>
        <w:rPr>
          <w:rFonts w:ascii="Microsoft YaHei" w:eastAsia="Microsoft YaHei" w:hint="eastAsia"/>
          <w:b/>
          <w:color w:val="FFFFFF"/>
          <w:spacing w:val="34"/>
          <w:w w:val="105"/>
          <w:sz w:val="16"/>
        </w:rPr>
        <w:t> </w:t>
      </w:r>
      <w:hyperlink r:id="rId154">
        <w:r>
          <w:rPr>
            <w:rFonts w:ascii="Microsoft YaHei" w:eastAsia="Microsoft YaHei" w:hint="eastAsia"/>
            <w:b/>
            <w:color w:val="FFFFFF"/>
            <w:spacing w:val="15"/>
            <w:w w:val="105"/>
            <w:sz w:val="16"/>
          </w:rPr>
          <w:t>chiiki@spo.rcast.u-tokyo.ac.jp</w:t>
        </w:r>
        <w:r>
          <w:rPr>
            <w:rFonts w:ascii="Microsoft YaHei" w:eastAsia="Microsoft YaHei" w:hint="eastAsia"/>
            <w:b/>
            <w:color w:val="FFFFFF"/>
            <w:spacing w:val="-32"/>
            <w:sz w:val="16"/>
          </w:rPr>
          <w:t> </w:t>
        </w:r>
      </w:hyperlink>
    </w:p>
    <w:p>
      <w:pPr>
        <w:tabs>
          <w:tab w:pos="4113" w:val="left" w:leader="none"/>
        </w:tabs>
        <w:spacing w:line="293" w:lineRule="exact" w:before="0"/>
        <w:ind w:left="3310" w:right="0" w:firstLine="0"/>
        <w:jc w:val="left"/>
        <w:rPr>
          <w:rFonts w:ascii="Microsoft YaHei"/>
          <w:b/>
          <w:sz w:val="16"/>
        </w:rPr>
      </w:pPr>
      <w:r>
        <w:rPr>
          <w:rFonts w:ascii="Microsoft YaHei"/>
          <w:b/>
          <w:color w:val="FFFFFF"/>
          <w:spacing w:val="10"/>
          <w:w w:val="110"/>
          <w:sz w:val="16"/>
        </w:rPr>
        <w:t>URL</w:t>
        <w:tab/>
      </w:r>
      <w:r>
        <w:rPr>
          <w:rFonts w:ascii="Microsoft YaHei"/>
          <w:b/>
          <w:color w:val="FFFFFF"/>
          <w:spacing w:val="15"/>
          <w:w w:val="110"/>
          <w:sz w:val="16"/>
        </w:rPr>
        <w:t>https://recolab.rcast.u-tokyo.ac.jp</w:t>
      </w:r>
      <w:r>
        <w:rPr>
          <w:rFonts w:ascii="Microsoft YaHei"/>
          <w:b/>
          <w:color w:val="FFFFFF"/>
          <w:spacing w:val="-32"/>
          <w:sz w:val="16"/>
        </w:rPr>
        <w:t> </w:t>
      </w:r>
    </w:p>
    <w:p>
      <w:pPr>
        <w:pStyle w:val="BodyText"/>
        <w:rPr>
          <w:rFonts w:ascii="Microsoft YaHei"/>
          <w:b/>
          <w:sz w:val="20"/>
        </w:rPr>
      </w:pPr>
    </w:p>
    <w:p>
      <w:pPr>
        <w:pStyle w:val="BodyText"/>
        <w:rPr>
          <w:rFonts w:ascii="Microsoft YaHei"/>
          <w:b/>
          <w:sz w:val="20"/>
        </w:rPr>
      </w:pPr>
    </w:p>
    <w:p>
      <w:pPr>
        <w:pStyle w:val="BodyText"/>
        <w:rPr>
          <w:rFonts w:ascii="Microsoft YaHei"/>
          <w:b/>
          <w:sz w:val="20"/>
        </w:rPr>
      </w:pPr>
    </w:p>
    <w:p>
      <w:pPr>
        <w:pStyle w:val="BodyText"/>
        <w:spacing w:before="2"/>
        <w:rPr>
          <w:rFonts w:ascii="Microsoft YaHei"/>
          <w:b/>
          <w:sz w:val="20"/>
        </w:rPr>
      </w:pPr>
    </w:p>
    <w:p>
      <w:pPr>
        <w:tabs>
          <w:tab w:pos="1989" w:val="left" w:leader="none"/>
          <w:tab w:pos="3978" w:val="left" w:leader="none"/>
        </w:tabs>
        <w:spacing w:before="94"/>
        <w:ind w:left="0" w:right="142" w:firstLine="0"/>
        <w:jc w:val="center"/>
        <w:rPr>
          <w:rFonts w:ascii="Microsoft YaHei" w:hAnsi="Microsoft YaHei"/>
          <w:b/>
          <w:sz w:val="16"/>
        </w:rPr>
      </w:pPr>
      <w:r>
        <w:rPr>
          <w:rFonts w:ascii="Microsoft YaHei" w:hAnsi="Microsoft YaHei"/>
          <w:b/>
          <w:color w:val="FFFFFF"/>
          <w:w w:val="105"/>
          <w:sz w:val="18"/>
        </w:rPr>
        <w:t>▼</w:t>
      </w:r>
      <w:r>
        <w:rPr>
          <w:rFonts w:ascii="Microsoft YaHei" w:hAnsi="Microsoft YaHei"/>
          <w:b/>
          <w:color w:val="FFFFFF"/>
          <w:spacing w:val="26"/>
          <w:w w:val="105"/>
          <w:sz w:val="18"/>
        </w:rPr>
        <w:t> </w:t>
      </w:r>
      <w:r>
        <w:rPr>
          <w:rFonts w:ascii="Microsoft YaHei" w:hAnsi="Microsoft YaHei"/>
          <w:b/>
          <w:color w:val="FFFFFF"/>
          <w:spacing w:val="13"/>
          <w:w w:val="105"/>
          <w:sz w:val="16"/>
        </w:rPr>
        <w:t>Website</w:t>
        <w:tab/>
      </w:r>
      <w:r>
        <w:rPr>
          <w:rFonts w:ascii="Microsoft YaHei" w:hAnsi="Microsoft YaHei"/>
          <w:b/>
          <w:color w:val="FFFFFF"/>
          <w:w w:val="105"/>
          <w:sz w:val="18"/>
        </w:rPr>
        <w:t>▼</w:t>
      </w:r>
      <w:r>
        <w:rPr>
          <w:rFonts w:ascii="Microsoft YaHei" w:hAnsi="Microsoft YaHei"/>
          <w:b/>
          <w:color w:val="FFFFFF"/>
          <w:spacing w:val="28"/>
          <w:w w:val="105"/>
          <w:sz w:val="18"/>
        </w:rPr>
        <w:t> </w:t>
      </w:r>
      <w:r>
        <w:rPr>
          <w:rFonts w:ascii="Microsoft YaHei" w:hAnsi="Microsoft YaHei"/>
          <w:b/>
          <w:color w:val="FFFFFF"/>
          <w:spacing w:val="14"/>
          <w:w w:val="105"/>
          <w:sz w:val="16"/>
        </w:rPr>
        <w:t>Instagram</w:t>
        <w:tab/>
      </w:r>
      <w:r>
        <w:rPr>
          <w:rFonts w:ascii="Microsoft YaHei" w:hAnsi="Microsoft YaHei"/>
          <w:b/>
          <w:color w:val="FFFFFF"/>
          <w:w w:val="105"/>
          <w:sz w:val="18"/>
        </w:rPr>
        <w:t>▼</w:t>
      </w:r>
      <w:r>
        <w:rPr>
          <w:rFonts w:ascii="Microsoft YaHei" w:hAnsi="Microsoft YaHei"/>
          <w:b/>
          <w:color w:val="FFFFFF"/>
          <w:spacing w:val="27"/>
          <w:w w:val="105"/>
          <w:sz w:val="18"/>
        </w:rPr>
        <w:t> </w:t>
      </w:r>
      <w:r>
        <w:rPr>
          <w:rFonts w:ascii="Microsoft YaHei" w:hAnsi="Microsoft YaHei"/>
          <w:b/>
          <w:color w:val="FFFFFF"/>
          <w:spacing w:val="14"/>
          <w:w w:val="105"/>
          <w:sz w:val="16"/>
        </w:rPr>
        <w:t>Facebook</w:t>
      </w:r>
      <w:r>
        <w:rPr>
          <w:rFonts w:ascii="Microsoft YaHei" w:hAnsi="Microsoft YaHei"/>
          <w:b/>
          <w:color w:val="FFFFFF"/>
          <w:spacing w:val="-32"/>
          <w:sz w:val="16"/>
        </w:rPr>
        <w:t> </w:t>
      </w:r>
    </w:p>
    <w:sectPr>
      <w:pgSz w:w="16790" w:h="12060" w:orient="landscape"/>
      <w:pgMar w:header="0" w:footer="0" w:top="940" w:bottom="280" w:left="2400" w:right="2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YaHei">
    <w:altName w:val="Microsoft YaHei"/>
    <w:charset w:val="0"/>
    <w:family w:val="swiss"/>
    <w:pitch w:val="variable"/>
  </w:font>
  <w:font w:name="游明朝">
    <w:altName w:val="游明朝"/>
    <w:charset w:val="80"/>
    <w:family w:val="roman"/>
    <w:pitch w:val="variable"/>
  </w:font>
  <w:font w:name="BIZ UDPゴシック">
    <w:altName w:val="BIZ UDPゴシック"/>
    <w:charset w:val="80"/>
    <w:family w:val="modern"/>
    <w:pitch w:val="variable"/>
  </w:font>
  <w:font w:name="Century Gothic">
    <w:altName w:val="Century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419.348511pt;margin-top:.000008pt;width:.5pt;height:.314514pt;mso-position-horizontal-relative:page;mso-position-vertical-relative:page;z-index:-252615680" filled="true" fillcolor="#231f20" stroked="false">
          <v:fill type="solid"/>
          <w10:wrap type="non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rPr>
  </w:style>
  <w:style w:styleId="BodyText" w:type="paragraph">
    <w:name w:val="Body Text"/>
    <w:basedOn w:val="Normal"/>
    <w:uiPriority w:val="1"/>
    <w:qFormat/>
    <w:pPr/>
    <w:rPr>
      <w:rFonts w:ascii="游明朝" w:hAnsi="游明朝" w:eastAsia="游明朝" w:cs="游明朝"/>
      <w:sz w:val="16"/>
      <w:szCs w:val="16"/>
    </w:rPr>
  </w:style>
  <w:style w:styleId="Heading1" w:type="paragraph">
    <w:name w:val="Heading 1"/>
    <w:basedOn w:val="Normal"/>
    <w:uiPriority w:val="1"/>
    <w:qFormat/>
    <w:pPr>
      <w:spacing w:before="1"/>
      <w:ind w:left="478"/>
      <w:outlineLvl w:val="1"/>
    </w:pPr>
    <w:rPr>
      <w:rFonts w:ascii="Century Gothic" w:hAnsi="Century Gothic" w:eastAsia="Century Gothic" w:cs="Century Gothic"/>
      <w:b/>
      <w:bCs/>
      <w:sz w:val="21"/>
      <w:szCs w:val="21"/>
    </w:rPr>
  </w:style>
  <w:style w:styleId="Heading2" w:type="paragraph">
    <w:name w:val="Heading 2"/>
    <w:basedOn w:val="Normal"/>
    <w:uiPriority w:val="1"/>
    <w:qFormat/>
    <w:pPr>
      <w:ind w:left="999"/>
      <w:outlineLvl w:val="2"/>
    </w:pPr>
    <w:rPr>
      <w:rFonts w:ascii="Microsoft YaHei" w:hAnsi="Microsoft YaHei" w:eastAsia="Microsoft YaHei" w:cs="Microsoft YaHei"/>
      <w:b/>
      <w:bCs/>
      <w:sz w:val="18"/>
      <w:szCs w:val="18"/>
    </w:rPr>
  </w:style>
  <w:style w:styleId="Heading3" w:type="paragraph">
    <w:name w:val="Heading 3"/>
    <w:basedOn w:val="Normal"/>
    <w:uiPriority w:val="1"/>
    <w:qFormat/>
    <w:pPr>
      <w:spacing w:before="95"/>
      <w:ind w:left="1491"/>
      <w:jc w:val="center"/>
      <w:outlineLvl w:val="3"/>
    </w:pPr>
    <w:rPr>
      <w:rFonts w:ascii="Century Gothic" w:hAnsi="Century Gothic" w:eastAsia="Century Gothic" w:cs="Century Gothic"/>
      <w:b/>
      <w:bCs/>
      <w:sz w:val="17"/>
      <w:szCs w:val="17"/>
    </w:rPr>
  </w:style>
  <w:style w:styleId="Heading4" w:type="paragraph">
    <w:name w:val="Heading 4"/>
    <w:basedOn w:val="Normal"/>
    <w:uiPriority w:val="1"/>
    <w:qFormat/>
    <w:pPr>
      <w:ind w:left="3310"/>
      <w:outlineLvl w:val="4"/>
    </w:pPr>
    <w:rPr>
      <w:rFonts w:ascii="Microsoft YaHei" w:hAnsi="Microsoft YaHei" w:eastAsia="Microsoft YaHei" w:cs="Microsoft YaHei"/>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jpeg"/><Relationship Id="rId33" Type="http://schemas.openxmlformats.org/officeDocument/2006/relationships/image" Target="media/image28.jpeg"/><Relationship Id="rId34" Type="http://schemas.openxmlformats.org/officeDocument/2006/relationships/image" Target="media/image29.jpeg"/><Relationship Id="rId35" Type="http://schemas.openxmlformats.org/officeDocument/2006/relationships/image" Target="media/image30.png"/><Relationship Id="rId36" Type="http://schemas.openxmlformats.org/officeDocument/2006/relationships/image" Target="media/image31.jpe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jpeg"/><Relationship Id="rId60" Type="http://schemas.openxmlformats.org/officeDocument/2006/relationships/image" Target="media/image55.jpe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jpe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jpe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jpe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jpeg"/><Relationship Id="rId86" Type="http://schemas.openxmlformats.org/officeDocument/2006/relationships/image" Target="media/image81.jpeg"/><Relationship Id="rId87" Type="http://schemas.openxmlformats.org/officeDocument/2006/relationships/image" Target="media/image82.jpeg"/><Relationship Id="rId88" Type="http://schemas.openxmlformats.org/officeDocument/2006/relationships/image" Target="media/image83.jpe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image" Target="media/image91.png"/><Relationship Id="rId97" Type="http://schemas.openxmlformats.org/officeDocument/2006/relationships/image" Target="media/image92.png"/><Relationship Id="rId98" Type="http://schemas.openxmlformats.org/officeDocument/2006/relationships/image" Target="media/image93.png"/><Relationship Id="rId99" Type="http://schemas.openxmlformats.org/officeDocument/2006/relationships/image" Target="media/image94.png"/><Relationship Id="rId100" Type="http://schemas.openxmlformats.org/officeDocument/2006/relationships/image" Target="media/image95.png"/><Relationship Id="rId101" Type="http://schemas.openxmlformats.org/officeDocument/2006/relationships/image" Target="media/image96.jpeg"/><Relationship Id="rId102" Type="http://schemas.openxmlformats.org/officeDocument/2006/relationships/image" Target="media/image97.jpeg"/><Relationship Id="rId103" Type="http://schemas.openxmlformats.org/officeDocument/2006/relationships/image" Target="media/image98.jpeg"/><Relationship Id="rId104" Type="http://schemas.openxmlformats.org/officeDocument/2006/relationships/image" Target="media/image99.jpeg"/><Relationship Id="rId105" Type="http://schemas.openxmlformats.org/officeDocument/2006/relationships/image" Target="media/image100.jpeg"/><Relationship Id="rId106" Type="http://schemas.openxmlformats.org/officeDocument/2006/relationships/image" Target="media/image101.png"/><Relationship Id="rId107" Type="http://schemas.openxmlformats.org/officeDocument/2006/relationships/image" Target="media/image102.png"/><Relationship Id="rId108" Type="http://schemas.openxmlformats.org/officeDocument/2006/relationships/image" Target="media/image103.png"/><Relationship Id="rId109" Type="http://schemas.openxmlformats.org/officeDocument/2006/relationships/image" Target="media/image104.png"/><Relationship Id="rId110" Type="http://schemas.openxmlformats.org/officeDocument/2006/relationships/image" Target="media/image105.png"/><Relationship Id="rId111" Type="http://schemas.openxmlformats.org/officeDocument/2006/relationships/image" Target="media/image106.png"/><Relationship Id="rId112" Type="http://schemas.openxmlformats.org/officeDocument/2006/relationships/image" Target="media/image107.png"/><Relationship Id="rId113" Type="http://schemas.openxmlformats.org/officeDocument/2006/relationships/image" Target="media/image108.png"/><Relationship Id="rId114" Type="http://schemas.openxmlformats.org/officeDocument/2006/relationships/image" Target="media/image109.png"/><Relationship Id="rId115" Type="http://schemas.openxmlformats.org/officeDocument/2006/relationships/image" Target="media/image110.png"/><Relationship Id="rId116" Type="http://schemas.openxmlformats.org/officeDocument/2006/relationships/image" Target="media/image111.png"/><Relationship Id="rId117" Type="http://schemas.openxmlformats.org/officeDocument/2006/relationships/image" Target="media/image112.jpeg"/><Relationship Id="rId118" Type="http://schemas.openxmlformats.org/officeDocument/2006/relationships/image" Target="media/image113.jpeg"/><Relationship Id="rId119" Type="http://schemas.openxmlformats.org/officeDocument/2006/relationships/image" Target="media/image114.jpeg"/><Relationship Id="rId120" Type="http://schemas.openxmlformats.org/officeDocument/2006/relationships/image" Target="media/image115.jpeg"/><Relationship Id="rId121" Type="http://schemas.openxmlformats.org/officeDocument/2006/relationships/image" Target="media/image116.png"/><Relationship Id="rId122" Type="http://schemas.openxmlformats.org/officeDocument/2006/relationships/image" Target="media/image117.png"/><Relationship Id="rId123" Type="http://schemas.openxmlformats.org/officeDocument/2006/relationships/image" Target="media/image118.png"/><Relationship Id="rId124" Type="http://schemas.openxmlformats.org/officeDocument/2006/relationships/image" Target="media/image119.png"/><Relationship Id="rId125" Type="http://schemas.openxmlformats.org/officeDocument/2006/relationships/image" Target="media/image120.png"/><Relationship Id="rId126" Type="http://schemas.openxmlformats.org/officeDocument/2006/relationships/image" Target="media/image121.jpeg"/><Relationship Id="rId127" Type="http://schemas.openxmlformats.org/officeDocument/2006/relationships/image" Target="media/image122.jpeg"/><Relationship Id="rId128" Type="http://schemas.openxmlformats.org/officeDocument/2006/relationships/image" Target="media/image123.jpeg"/><Relationship Id="rId129" Type="http://schemas.openxmlformats.org/officeDocument/2006/relationships/image" Target="media/image124.png"/><Relationship Id="rId130" Type="http://schemas.openxmlformats.org/officeDocument/2006/relationships/image" Target="media/image125.png"/><Relationship Id="rId131" Type="http://schemas.openxmlformats.org/officeDocument/2006/relationships/image" Target="media/image126.png"/><Relationship Id="rId132" Type="http://schemas.openxmlformats.org/officeDocument/2006/relationships/image" Target="media/image127.png"/><Relationship Id="rId133" Type="http://schemas.openxmlformats.org/officeDocument/2006/relationships/image" Target="media/image128.png"/><Relationship Id="rId134" Type="http://schemas.openxmlformats.org/officeDocument/2006/relationships/image" Target="media/image129.png"/><Relationship Id="rId135" Type="http://schemas.openxmlformats.org/officeDocument/2006/relationships/image" Target="media/image130.png"/><Relationship Id="rId136" Type="http://schemas.openxmlformats.org/officeDocument/2006/relationships/image" Target="media/image131.png"/><Relationship Id="rId137" Type="http://schemas.openxmlformats.org/officeDocument/2006/relationships/image" Target="media/image132.png"/><Relationship Id="rId138" Type="http://schemas.openxmlformats.org/officeDocument/2006/relationships/image" Target="media/image133.png"/><Relationship Id="rId139" Type="http://schemas.openxmlformats.org/officeDocument/2006/relationships/image" Target="media/image134.jpeg"/><Relationship Id="rId140" Type="http://schemas.openxmlformats.org/officeDocument/2006/relationships/image" Target="media/image135.jpeg"/><Relationship Id="rId141" Type="http://schemas.openxmlformats.org/officeDocument/2006/relationships/image" Target="media/image136.jpeg"/><Relationship Id="rId142" Type="http://schemas.openxmlformats.org/officeDocument/2006/relationships/image" Target="media/image137.jpeg"/><Relationship Id="rId143" Type="http://schemas.openxmlformats.org/officeDocument/2006/relationships/image" Target="media/image138.jpeg"/><Relationship Id="rId144" Type="http://schemas.openxmlformats.org/officeDocument/2006/relationships/image" Target="media/image139.jpeg"/><Relationship Id="rId145" Type="http://schemas.openxmlformats.org/officeDocument/2006/relationships/image" Target="media/image140.png"/><Relationship Id="rId146" Type="http://schemas.openxmlformats.org/officeDocument/2006/relationships/image" Target="media/image141.png"/><Relationship Id="rId147" Type="http://schemas.openxmlformats.org/officeDocument/2006/relationships/image" Target="media/image142.png"/><Relationship Id="rId148" Type="http://schemas.openxmlformats.org/officeDocument/2006/relationships/image" Target="media/image143.png"/><Relationship Id="rId149" Type="http://schemas.openxmlformats.org/officeDocument/2006/relationships/image" Target="media/image144.jpeg"/><Relationship Id="rId150" Type="http://schemas.openxmlformats.org/officeDocument/2006/relationships/image" Target="media/image145.jpeg"/><Relationship Id="rId151" Type="http://schemas.openxmlformats.org/officeDocument/2006/relationships/image" Target="media/image146.png"/><Relationship Id="rId152" Type="http://schemas.openxmlformats.org/officeDocument/2006/relationships/image" Target="media/image147.png"/><Relationship Id="rId153" Type="http://schemas.openxmlformats.org/officeDocument/2006/relationships/image" Target="media/image148.png"/><Relationship Id="rId154" Type="http://schemas.openxmlformats.org/officeDocument/2006/relationships/hyperlink" Target="mailto:chiiki@spo.rcast.u-tokyo.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東大リビングラボA4_0705</dc:title>
  <dcterms:created xsi:type="dcterms:W3CDTF">2022-07-10T23:24:16Z</dcterms:created>
  <dcterms:modified xsi:type="dcterms:W3CDTF">2022-07-10T23:24:16Z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Adobe Illustrator 25.4 (Macintosh)</vt:lpwstr>
  </property>
  <property fmtid="{D5CDD505-2E9C-101B-9397-08002B2CF9AE}" pid="4" name="LastSaved">
    <vt:filetime>2022-07-10T00:00:00Z</vt:filetime>
  </property>
</Properties>
</file>